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2650AD26">
            <wp:simplePos x="0" y="0"/>
            <wp:positionH relativeFrom="column">
              <wp:posOffset>6948170</wp:posOffset>
            </wp:positionH>
            <wp:positionV relativeFrom="paragraph">
              <wp:posOffset>238125</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4CBF94A2" w:rsidR="00EA3EC7" w:rsidRDefault="00EA3EC7" w:rsidP="00D87899">
      <w:pPr>
        <w:rPr>
          <w:b/>
        </w:rPr>
      </w:pPr>
      <w:r>
        <w:rPr>
          <w:b/>
          <w:bCs/>
          <w:sz w:val="56"/>
          <w:szCs w:val="56"/>
        </w:rPr>
        <w:t xml:space="preserve">Mustersatzung </w:t>
      </w:r>
      <w:r w:rsidR="004A458C">
        <w:rPr>
          <w:b/>
          <w:bCs/>
          <w:sz w:val="56"/>
          <w:szCs w:val="56"/>
        </w:rPr>
        <w:t>Mehrspartenverein</w:t>
      </w:r>
    </w:p>
    <w:p w14:paraId="563877F5" w14:textId="77777777"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14:paraId="4F5ECA45" w14:textId="77777777" w:rsidR="00C81D24" w:rsidRPr="006F7674" w:rsidRDefault="00C81D24" w:rsidP="00D87899">
      <w:pPr>
        <w:rPr>
          <w:sz w:val="10"/>
          <w:szCs w:val="10"/>
        </w:rPr>
      </w:pPr>
    </w:p>
    <w:p w14:paraId="522F0602" w14:textId="77777777" w:rsidR="004A458C" w:rsidRPr="003A51E6" w:rsidRDefault="004A458C" w:rsidP="004A458C">
      <w:pPr>
        <w:rPr>
          <w:sz w:val="23"/>
          <w:szCs w:val="23"/>
        </w:rPr>
      </w:pPr>
      <w:r w:rsidRPr="003A51E6">
        <w:rPr>
          <w:sz w:val="23"/>
          <w:szCs w:val="23"/>
        </w:rPr>
        <w:t>Die Mustersatzung für Mehrspartenvereine ist für kleine bis mittelgroße Mehrspartenvereine konzipiert, da diese am häufigsten anzutreffen sind und große Mehrspartenvereine so spezielle Anforderungen haben, dass diese über Mustervorlagen kaum abzubilden sind (z.B. die Frage, ob neben oder statt der Mitgliederversammlung eine Delegiertenversammlung als Organ aufgenommen wird).</w:t>
      </w:r>
    </w:p>
    <w:p w14:paraId="71065C0E" w14:textId="77777777" w:rsidR="004A458C" w:rsidRPr="003A51E6" w:rsidRDefault="004A458C" w:rsidP="004A458C">
      <w:pPr>
        <w:rPr>
          <w:sz w:val="6"/>
          <w:szCs w:val="6"/>
        </w:rPr>
      </w:pPr>
    </w:p>
    <w:p w14:paraId="1C06836B" w14:textId="77777777" w:rsidR="004A458C" w:rsidRPr="003A51E6" w:rsidRDefault="004A458C" w:rsidP="004A458C">
      <w:pPr>
        <w:rPr>
          <w:sz w:val="23"/>
          <w:szCs w:val="23"/>
        </w:rPr>
      </w:pPr>
      <w:r w:rsidRPr="003A51E6">
        <w:rPr>
          <w:sz w:val="23"/>
          <w:szCs w:val="23"/>
        </w:rPr>
        <w:t xml:space="preserve">Es wird ausdrücklich darauf hingewiesen, dass diese Mustersatzung, wie alle Mustersatzungen, auch für die Hauptzielgruppe keine Allgemeingültigkeit besitzt. Eine Satzung ist stets individuell zu erarbeiten. Sie muss auf den Verein mit seinen Zielen und seine beabsichtigte Organisationsweise „zugeschnitten“ werden. Für Mehrspartenvereine bedeutet dies, dass auch die Kompetenzverteilung von Hauptverein und Abteilungen zueinander geklärt und in der Satzung abgebildet werden muss (z.B. Zuständigkeit für die Festsetzung von Abteilungsbeiträgen). Hier sind entsprechende Ergänzungen und Veränderungen unabdingbar. </w:t>
      </w:r>
    </w:p>
    <w:p w14:paraId="40EC5CF0" w14:textId="77777777" w:rsidR="004A458C" w:rsidRPr="003A51E6" w:rsidRDefault="004A458C" w:rsidP="004A458C">
      <w:pPr>
        <w:rPr>
          <w:sz w:val="6"/>
          <w:szCs w:val="6"/>
        </w:rPr>
      </w:pPr>
    </w:p>
    <w:p w14:paraId="46B63E73" w14:textId="77777777" w:rsidR="004A458C" w:rsidRPr="003A51E6" w:rsidRDefault="004A458C" w:rsidP="004A458C">
      <w:pPr>
        <w:rPr>
          <w:sz w:val="23"/>
          <w:szCs w:val="23"/>
        </w:rPr>
      </w:pPr>
      <w:r w:rsidRPr="003A51E6">
        <w:rPr>
          <w:sz w:val="23"/>
          <w:szCs w:val="23"/>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5886A4C2" w14:textId="77777777" w:rsidR="004A458C" w:rsidRPr="003A51E6" w:rsidRDefault="004A458C" w:rsidP="004A458C">
      <w:pPr>
        <w:rPr>
          <w:sz w:val="6"/>
          <w:szCs w:val="6"/>
        </w:rPr>
      </w:pPr>
    </w:p>
    <w:p w14:paraId="406B7E4B" w14:textId="77777777" w:rsidR="004A458C" w:rsidRPr="00C81D24" w:rsidRDefault="004A458C" w:rsidP="004A458C">
      <w:pPr>
        <w:rPr>
          <w:rFonts w:ascii="Calibri" w:hAnsi="Calibri"/>
          <w:iCs/>
          <w:color w:val="000000"/>
          <w:sz w:val="22"/>
          <w:szCs w:val="22"/>
        </w:rPr>
      </w:pPr>
      <w:r w:rsidRPr="008C21CA">
        <w:rPr>
          <w:sz w:val="22"/>
          <w:szCs w:val="22"/>
        </w:rPr>
        <w:t xml:space="preserve">Vor Beschlussfassung einer neuen Satzung empfiehlt sich dringend, diese dem zuständigen Finanzamt </w:t>
      </w:r>
      <w:r>
        <w:rPr>
          <w:sz w:val="22"/>
          <w:szCs w:val="22"/>
        </w:rPr>
        <w:t xml:space="preserve">bzgl. gemeinnützigkeitsrechtlicher Klärung </w:t>
      </w:r>
      <w:r w:rsidRPr="008C21CA">
        <w:rPr>
          <w:sz w:val="22"/>
          <w:szCs w:val="22"/>
        </w:rPr>
        <w:t>vorzulegen</w:t>
      </w:r>
      <w:r w:rsidRPr="00C81D24">
        <w:rPr>
          <w:sz w:val="22"/>
          <w:szCs w:val="22"/>
        </w:rPr>
        <w:t xml:space="preserve">. </w:t>
      </w:r>
      <w:r>
        <w:rPr>
          <w:iCs/>
          <w:color w:val="000000"/>
          <w:sz w:val="22"/>
          <w:szCs w:val="22"/>
        </w:rPr>
        <w:t>Da</w:t>
      </w:r>
      <w:r w:rsidRPr="00C81D24">
        <w:rPr>
          <w:iCs/>
          <w:color w:val="000000"/>
          <w:sz w:val="22"/>
          <w:szCs w:val="22"/>
        </w:rPr>
        <w:t xml:space="preserve"> </w:t>
      </w:r>
      <w:r>
        <w:rPr>
          <w:iCs/>
          <w:color w:val="000000"/>
          <w:sz w:val="22"/>
          <w:szCs w:val="22"/>
        </w:rPr>
        <w:t>k</w:t>
      </w:r>
      <w:r w:rsidRPr="00C81D24">
        <w:rPr>
          <w:iCs/>
          <w:color w:val="000000"/>
          <w:sz w:val="22"/>
          <w:szCs w:val="22"/>
        </w:rPr>
        <w:t xml:space="preserve">eine Vorabprüfung durch das Vereinsregister </w:t>
      </w:r>
      <w:r>
        <w:rPr>
          <w:iCs/>
          <w:color w:val="000000"/>
          <w:sz w:val="22"/>
          <w:szCs w:val="22"/>
        </w:rPr>
        <w:t>Mannheim durchgeführt wird</w:t>
      </w:r>
      <w:r w:rsidRPr="00C81D24">
        <w:rPr>
          <w:iCs/>
          <w:color w:val="000000"/>
          <w:sz w:val="22"/>
          <w:szCs w:val="22"/>
        </w:rPr>
        <w:t>, sollte in der Mitgliederversammlung folgender zusätzlicher Beschluss gefasst werden:</w:t>
      </w:r>
    </w:p>
    <w:p w14:paraId="76D8D896" w14:textId="77777777" w:rsidR="004A458C" w:rsidRPr="00C81D24" w:rsidRDefault="004A458C" w:rsidP="004A458C">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14:paraId="77F9EE6C" w14:textId="77777777" w:rsidR="004A458C" w:rsidRPr="008C21CA" w:rsidRDefault="004A458C" w:rsidP="004A458C">
      <w:pPr>
        <w:rPr>
          <w:sz w:val="22"/>
          <w:szCs w:val="22"/>
        </w:rPr>
      </w:pPr>
      <w:r w:rsidRPr="008C21CA">
        <w:rPr>
          <w:sz w:val="22"/>
          <w:szCs w:val="22"/>
        </w:rPr>
        <w:t xml:space="preserve">Auch sollte die Satzung den Fachverbänden, bei dem der Sportverein Mitglied ist oder eine Mitgliedschaft anstrebt, zur Überprüfung evtl. fachverbandlicher Satzungsvorgaben vorgelegt werden. </w:t>
      </w:r>
    </w:p>
    <w:p w14:paraId="4A3C8FDB" w14:textId="77777777" w:rsidR="004A458C" w:rsidRPr="006F7674" w:rsidRDefault="004A458C" w:rsidP="004A458C">
      <w:pPr>
        <w:rPr>
          <w:sz w:val="10"/>
          <w:szCs w:val="10"/>
        </w:rPr>
      </w:pPr>
    </w:p>
    <w:p w14:paraId="1067B0AF" w14:textId="77777777" w:rsidR="004A458C" w:rsidRPr="008C21CA" w:rsidRDefault="004A458C" w:rsidP="004A458C">
      <w:pPr>
        <w:rPr>
          <w:sz w:val="22"/>
          <w:szCs w:val="22"/>
        </w:rPr>
      </w:pPr>
      <w:r w:rsidRPr="008C21CA">
        <w:rPr>
          <w:sz w:val="22"/>
          <w:szCs w:val="22"/>
        </w:rPr>
        <w:t>§ 7 Abs. 2 haben wir in diesem Muster mit zwei Varianten versehen: hierbei geht es um das Thema der sogenannten „Ehrenamtspauschale“.</w:t>
      </w:r>
    </w:p>
    <w:p w14:paraId="74F1E12B" w14:textId="77777777" w:rsidR="004A458C" w:rsidRPr="006F7674" w:rsidRDefault="004A458C" w:rsidP="004A458C">
      <w:pPr>
        <w:rPr>
          <w:sz w:val="10"/>
          <w:szCs w:val="10"/>
        </w:rPr>
      </w:pPr>
    </w:p>
    <w:p w14:paraId="7E582647" w14:textId="77777777" w:rsidR="004A458C" w:rsidRPr="008C21CA" w:rsidRDefault="004A458C" w:rsidP="004A458C">
      <w:pPr>
        <w:rPr>
          <w:sz w:val="22"/>
          <w:szCs w:val="22"/>
        </w:rPr>
      </w:pPr>
      <w:r w:rsidRPr="008C21CA">
        <w:rPr>
          <w:sz w:val="22"/>
          <w:szCs w:val="22"/>
        </w:rPr>
        <w:t xml:space="preserve">Inzwischen ist es durchaus üblich, dass statt eines </w:t>
      </w:r>
      <w:r>
        <w:rPr>
          <w:sz w:val="22"/>
          <w:szCs w:val="22"/>
        </w:rPr>
        <w:t>,</w:t>
      </w:r>
      <w:r w:rsidRPr="008C21CA">
        <w:rPr>
          <w:sz w:val="22"/>
          <w:szCs w:val="22"/>
        </w:rPr>
        <w:t xml:space="preserve">klassischen‘ Vorstandes mit 1. Vorsitzendem/Vorsitzender und Stellvertretern/Stellvertreterinnen ein gleichberechtigter Vorstand installiert wird. Die letztgenannte Variante mit den betreffenden Paragraphen und Kommentaren finden Sie auf den Seiten </w:t>
      </w:r>
      <w:r w:rsidRPr="00E14DA7">
        <w:rPr>
          <w:sz w:val="22"/>
          <w:szCs w:val="22"/>
        </w:rPr>
        <w:t>22 ff.</w:t>
      </w:r>
    </w:p>
    <w:p w14:paraId="16C17525" w14:textId="77777777" w:rsidR="004A458C" w:rsidRPr="006F7674" w:rsidRDefault="004A458C" w:rsidP="004A458C">
      <w:pPr>
        <w:rPr>
          <w:sz w:val="10"/>
          <w:szCs w:val="10"/>
        </w:rPr>
      </w:pPr>
    </w:p>
    <w:p w14:paraId="4A2F9E95" w14:textId="000F5BE2" w:rsidR="004A458C" w:rsidRPr="003A51E6" w:rsidRDefault="004A458C" w:rsidP="004A458C">
      <w:pPr>
        <w:rPr>
          <w:sz w:val="23"/>
          <w:szCs w:val="23"/>
        </w:rPr>
      </w:pPr>
      <w:r w:rsidRPr="008C21CA">
        <w:rPr>
          <w:sz w:val="22"/>
          <w:szCs w:val="22"/>
        </w:rPr>
        <w:t>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w:t>
      </w:r>
      <w:r>
        <w:rPr>
          <w:sz w:val="22"/>
          <w:szCs w:val="22"/>
        </w:rPr>
        <w:t xml:space="preserve"> Nord</w:t>
      </w:r>
      <w:r w:rsidRPr="008C21CA">
        <w:rPr>
          <w:sz w:val="22"/>
          <w:szCs w:val="22"/>
        </w:rPr>
        <w:t xml:space="preserve">, die in seiner Satzung und Aufnahmeordnung festgeschrieben sind. Darüber hinaus bieten wir </w:t>
      </w:r>
      <w:r>
        <w:rPr>
          <w:sz w:val="22"/>
          <w:szCs w:val="22"/>
        </w:rPr>
        <w:t xml:space="preserve">bei Bedarf </w:t>
      </w:r>
      <w:r w:rsidRPr="008C21CA">
        <w:rPr>
          <w:sz w:val="22"/>
          <w:szCs w:val="22"/>
        </w:rPr>
        <w:t>eine umfassendere</w:t>
      </w:r>
      <w:r>
        <w:rPr>
          <w:sz w:val="22"/>
          <w:szCs w:val="22"/>
        </w:rPr>
        <w:t xml:space="preserve">, </w:t>
      </w:r>
      <w:r w:rsidRPr="008C21CA">
        <w:rPr>
          <w:sz w:val="22"/>
          <w:szCs w:val="22"/>
        </w:rPr>
        <w:t xml:space="preserve">kostenpflichtige </w:t>
      </w:r>
      <w:r>
        <w:rPr>
          <w:sz w:val="22"/>
          <w:szCs w:val="22"/>
        </w:rPr>
        <w:t>Themenb</w:t>
      </w:r>
      <w:r w:rsidRPr="008C21CA">
        <w:rPr>
          <w:sz w:val="22"/>
          <w:szCs w:val="22"/>
        </w:rPr>
        <w:t xml:space="preserve">eratung zur Satzungsgestaltung an, die auf die individuellen Ziele und Bedürfnisse eingeht. </w:t>
      </w:r>
      <w:r>
        <w:rPr>
          <w:sz w:val="22"/>
          <w:szCs w:val="22"/>
        </w:rPr>
        <w:t>Informationen zu dieser stark subventionierten Leistung</w:t>
      </w:r>
      <w:r w:rsidRPr="008C21CA">
        <w:rPr>
          <w:sz w:val="22"/>
          <w:szCs w:val="22"/>
        </w:rPr>
        <w:t xml:space="preserve"> </w:t>
      </w:r>
      <w:r>
        <w:rPr>
          <w:sz w:val="22"/>
          <w:szCs w:val="22"/>
        </w:rPr>
        <w:t xml:space="preserve">finden Sie unter: </w:t>
      </w:r>
      <w:hyperlink r:id="rId9" w:history="1">
        <w:r w:rsidR="006F7674" w:rsidRPr="001640E1">
          <w:rPr>
            <w:rStyle w:val="Hyperlink"/>
            <w:sz w:val="22"/>
            <w:szCs w:val="22"/>
          </w:rPr>
          <w:t>https://www.badischer-sportbund.de/service/unterstuetzung-beratung/themenberatung/</w:t>
        </w:r>
      </w:hyperlink>
      <w:r w:rsidR="006F7674">
        <w:rPr>
          <w:sz w:val="22"/>
          <w:szCs w:val="22"/>
        </w:rPr>
        <w:t xml:space="preserve">. </w:t>
      </w:r>
      <w:r>
        <w:rPr>
          <w:sz w:val="22"/>
          <w:szCs w:val="22"/>
        </w:rPr>
        <w:t xml:space="preserve">Erstansprechpartner für Satzungscheck und Themenberatung ist Dr. Florian Dürr </w:t>
      </w:r>
      <w:r w:rsidRPr="008C21CA">
        <w:rPr>
          <w:sz w:val="22"/>
          <w:szCs w:val="22"/>
        </w:rPr>
        <w:t>(</w:t>
      </w:r>
      <w:r>
        <w:rPr>
          <w:sz w:val="22"/>
          <w:szCs w:val="22"/>
        </w:rPr>
        <w:t>F.Duerr</w:t>
      </w:r>
      <w:r w:rsidRPr="008C21CA">
        <w:rPr>
          <w:sz w:val="22"/>
          <w:szCs w:val="22"/>
        </w:rPr>
        <w:t>@badischer-sportbund.de; Tel.: 0721/1808-</w:t>
      </w:r>
      <w:r>
        <w:rPr>
          <w:sz w:val="22"/>
          <w:szCs w:val="22"/>
        </w:rPr>
        <w:t>24</w:t>
      </w:r>
      <w:r w:rsidRPr="008C21CA">
        <w:rPr>
          <w:sz w:val="22"/>
          <w:szCs w:val="22"/>
        </w:rPr>
        <w:t>).</w:t>
      </w: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6934"/>
      </w:tblGrid>
      <w:tr w:rsidR="004A458C" w14:paraId="42D6FE4D" w14:textId="77777777" w:rsidTr="007153F5">
        <w:tc>
          <w:tcPr>
            <w:tcW w:w="7167" w:type="dxa"/>
            <w:shd w:val="clear" w:color="auto" w:fill="E6E6E6"/>
          </w:tcPr>
          <w:p w14:paraId="1FE39385" w14:textId="77777777" w:rsidR="004A458C" w:rsidRDefault="004A458C" w:rsidP="007153F5">
            <w:pPr>
              <w:jc w:val="center"/>
              <w:rPr>
                <w:b/>
                <w:bCs/>
                <w:sz w:val="56"/>
                <w:szCs w:val="56"/>
              </w:rPr>
            </w:pPr>
            <w:r>
              <w:rPr>
                <w:b/>
                <w:bCs/>
                <w:sz w:val="56"/>
                <w:szCs w:val="56"/>
              </w:rPr>
              <w:lastRenderedPageBreak/>
              <w:t>Mustersatzung</w:t>
            </w:r>
          </w:p>
          <w:p w14:paraId="789F238A" w14:textId="77777777" w:rsidR="004A458C" w:rsidRPr="004323DE" w:rsidRDefault="004A458C" w:rsidP="007153F5">
            <w:pPr>
              <w:jc w:val="center"/>
              <w:rPr>
                <w:b/>
                <w:bCs/>
                <w:sz w:val="56"/>
                <w:szCs w:val="56"/>
              </w:rPr>
            </w:pPr>
            <w:r>
              <w:rPr>
                <w:b/>
                <w:bCs/>
                <w:sz w:val="56"/>
                <w:szCs w:val="56"/>
              </w:rPr>
              <w:t>Mehrspartenverein</w:t>
            </w:r>
          </w:p>
        </w:tc>
        <w:tc>
          <w:tcPr>
            <w:tcW w:w="7051" w:type="dxa"/>
            <w:shd w:val="clear" w:color="auto" w:fill="E6E6E6"/>
          </w:tcPr>
          <w:p w14:paraId="0C235741" w14:textId="77777777" w:rsidR="004A458C" w:rsidRDefault="004A458C" w:rsidP="007153F5">
            <w:pPr>
              <w:jc w:val="center"/>
              <w:rPr>
                <w:b/>
                <w:bCs/>
                <w:sz w:val="56"/>
                <w:szCs w:val="56"/>
              </w:rPr>
            </w:pPr>
            <w:r>
              <w:rPr>
                <w:b/>
                <w:bCs/>
                <w:sz w:val="56"/>
                <w:szCs w:val="56"/>
              </w:rPr>
              <w:t>Kommentierung</w:t>
            </w:r>
          </w:p>
        </w:tc>
      </w:tr>
      <w:tr w:rsidR="004A458C" w14:paraId="167B676C" w14:textId="77777777" w:rsidTr="007153F5">
        <w:tc>
          <w:tcPr>
            <w:tcW w:w="7167" w:type="dxa"/>
          </w:tcPr>
          <w:p w14:paraId="4CE6B7D3" w14:textId="77777777" w:rsidR="004A458C" w:rsidRDefault="004A458C" w:rsidP="007153F5"/>
          <w:p w14:paraId="4A26EA0D" w14:textId="77777777" w:rsidR="004A458C" w:rsidRPr="002B0A52" w:rsidRDefault="004A458C" w:rsidP="007153F5">
            <w:pPr>
              <w:rPr>
                <w:b/>
                <w:bCs/>
              </w:rPr>
            </w:pPr>
            <w:r w:rsidRPr="004323DE">
              <w:rPr>
                <w:b/>
                <w:bCs/>
              </w:rPr>
              <w:t xml:space="preserve">§ 1 Name, Sitz, Geschäftsjahr </w:t>
            </w:r>
          </w:p>
          <w:p w14:paraId="51EDCABD" w14:textId="77777777" w:rsidR="004A458C" w:rsidRDefault="004A458C" w:rsidP="00320AA5">
            <w:pPr>
              <w:numPr>
                <w:ilvl w:val="0"/>
                <w:numId w:val="9"/>
              </w:numPr>
              <w:ind w:left="360"/>
            </w:pPr>
            <w:r>
              <w:t>Der Verein trägt den Namen ... e.V.</w:t>
            </w:r>
          </w:p>
          <w:p w14:paraId="2A87A295" w14:textId="77777777" w:rsidR="004A458C" w:rsidRDefault="004A458C" w:rsidP="007153F5"/>
          <w:p w14:paraId="3074F384" w14:textId="77777777" w:rsidR="004A458C" w:rsidRDefault="004A458C" w:rsidP="007153F5"/>
          <w:p w14:paraId="11AECA13" w14:textId="77777777" w:rsidR="004A458C" w:rsidRDefault="004A458C" w:rsidP="007153F5"/>
          <w:p w14:paraId="798AFA70" w14:textId="77777777" w:rsidR="004A458C" w:rsidRDefault="004A458C" w:rsidP="007153F5"/>
          <w:p w14:paraId="63B69C16" w14:textId="77777777" w:rsidR="004A458C" w:rsidRDefault="004A458C" w:rsidP="007153F5"/>
          <w:p w14:paraId="6F8EEC81" w14:textId="77777777" w:rsidR="004A458C" w:rsidRDefault="004A458C" w:rsidP="007153F5"/>
          <w:p w14:paraId="5913FC02" w14:textId="77777777" w:rsidR="004A458C" w:rsidRDefault="004A458C" w:rsidP="007153F5"/>
          <w:p w14:paraId="6EB7CF56" w14:textId="77777777" w:rsidR="004A458C" w:rsidRDefault="004A458C" w:rsidP="007153F5"/>
          <w:p w14:paraId="1C9A04B0" w14:textId="77777777" w:rsidR="004A458C" w:rsidRDefault="004A458C" w:rsidP="007153F5"/>
          <w:p w14:paraId="5BB2A3E2" w14:textId="77777777" w:rsidR="004A458C" w:rsidRDefault="004A458C" w:rsidP="00320AA5">
            <w:pPr>
              <w:numPr>
                <w:ilvl w:val="0"/>
                <w:numId w:val="9"/>
              </w:numPr>
              <w:ind w:left="360"/>
            </w:pPr>
            <w:r>
              <w:t>Der Verein hat seinen Sitz in ... (Ort) und ist im Vereinsregister des Amtsgerichts ... eingetragen.</w:t>
            </w:r>
          </w:p>
          <w:p w14:paraId="6F460E09" w14:textId="77777777" w:rsidR="004A458C" w:rsidRDefault="004A458C" w:rsidP="007153F5"/>
          <w:p w14:paraId="6D954F8D" w14:textId="77777777" w:rsidR="004A458C" w:rsidRDefault="004A458C" w:rsidP="00320AA5">
            <w:pPr>
              <w:numPr>
                <w:ilvl w:val="0"/>
                <w:numId w:val="9"/>
              </w:numPr>
              <w:ind w:left="360"/>
            </w:pPr>
            <w:r>
              <w:t xml:space="preserve">Das Geschäftsjahr des Vereins ist das Kalenderjahr. </w:t>
            </w:r>
          </w:p>
          <w:p w14:paraId="1419BDCD" w14:textId="77777777" w:rsidR="004A458C" w:rsidRDefault="004A458C" w:rsidP="007153F5"/>
          <w:p w14:paraId="3A931267" w14:textId="77777777" w:rsidR="004A458C" w:rsidRDefault="004A458C" w:rsidP="007153F5"/>
          <w:p w14:paraId="3735C459" w14:textId="77777777" w:rsidR="004A458C" w:rsidRDefault="004A458C" w:rsidP="00320AA5">
            <w:pPr>
              <w:numPr>
                <w:ilvl w:val="0"/>
                <w:numId w:val="9"/>
              </w:numPr>
              <w:ind w:left="360"/>
            </w:pPr>
            <w:r w:rsidRPr="003A51E6">
              <w:t xml:space="preserve">Der Verein ist Mitglied des Badischen Sportbundes Nord e.V. und </w:t>
            </w:r>
            <w:r w:rsidRPr="003A51E6">
              <w:rPr>
                <w:shd w:val="clear" w:color="auto" w:fill="FFFF00"/>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24BA5663" w14:textId="77777777" w:rsidR="004A458C" w:rsidRPr="003A51E6" w:rsidRDefault="004A458C" w:rsidP="007153F5"/>
          <w:p w14:paraId="1B90D574" w14:textId="77777777" w:rsidR="004A458C" w:rsidRPr="003A51E6" w:rsidRDefault="004A458C" w:rsidP="00320AA5">
            <w:pPr>
              <w:numPr>
                <w:ilvl w:val="0"/>
                <w:numId w:val="9"/>
              </w:numPr>
              <w:ind w:left="360"/>
            </w:pPr>
            <w:r w:rsidRPr="003A51E6">
              <w:lastRenderedPageBreak/>
              <w:t>Der Verein kann in weiteren Fachverbänden Mitglied werden, deren Sportarten auf wettkampf-, breiten- oder freizeitsportlicher Basis betrieben werden. § 1 Ziffer 4 gilt dann entsprechend.</w:t>
            </w:r>
          </w:p>
          <w:p w14:paraId="1E59938B" w14:textId="77777777" w:rsidR="004A458C" w:rsidRDefault="004A458C" w:rsidP="007153F5"/>
          <w:p w14:paraId="6D7DEB26" w14:textId="77777777" w:rsidR="004A458C" w:rsidRPr="002B0A52" w:rsidRDefault="004A458C" w:rsidP="007153F5">
            <w:pPr>
              <w:rPr>
                <w:b/>
                <w:bCs/>
              </w:rPr>
            </w:pPr>
            <w:r w:rsidRPr="004323DE">
              <w:rPr>
                <w:b/>
                <w:bCs/>
              </w:rPr>
              <w:t xml:space="preserve">§ 2 Zweck des Vereins </w:t>
            </w:r>
          </w:p>
          <w:p w14:paraId="12B2FEBA" w14:textId="77777777" w:rsidR="004A458C" w:rsidRDefault="004A458C" w:rsidP="00320AA5">
            <w:pPr>
              <w:numPr>
                <w:ilvl w:val="0"/>
                <w:numId w:val="10"/>
              </w:numPr>
              <w:ind w:left="360"/>
            </w:pPr>
            <w:r>
              <w:t>Vereinszweck ist die Pflege und Förderung des Sports, besonders des Sports für Kinder und Jugendliche</w:t>
            </w:r>
            <w:r w:rsidRPr="0071057A">
              <w:t>.</w:t>
            </w:r>
            <w:r>
              <w:t xml:space="preserve"> Der Vereinszweck wird </w:t>
            </w:r>
            <w:r w:rsidRPr="0071057A">
              <w:t xml:space="preserve">insbesondere </w:t>
            </w:r>
            <w:r>
              <w:t xml:space="preserve">durch </w:t>
            </w:r>
            <w:r w:rsidRPr="00691F34">
              <w:t xml:space="preserve">das Abhalten von Übungsstunden, die Durchführung von Sportveranstaltungen und die Teilnahme an Sportveranstaltungen </w:t>
            </w:r>
            <w:r>
              <w:t>verwirklicht.</w:t>
            </w:r>
          </w:p>
          <w:p w14:paraId="77E2EB07" w14:textId="77777777" w:rsidR="004A458C" w:rsidRDefault="004A458C" w:rsidP="007153F5">
            <w:pPr>
              <w:ind w:left="-360" w:firstLine="60"/>
            </w:pPr>
          </w:p>
          <w:p w14:paraId="575F53FE" w14:textId="77777777" w:rsidR="004A458C" w:rsidRDefault="004A458C" w:rsidP="00320AA5">
            <w:pPr>
              <w:numPr>
                <w:ilvl w:val="0"/>
                <w:numId w:val="10"/>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7F261934" w14:textId="77777777" w:rsidR="004A458C" w:rsidRDefault="004A458C" w:rsidP="007153F5">
            <w:pPr>
              <w:ind w:left="-360" w:firstLine="60"/>
            </w:pPr>
          </w:p>
          <w:p w14:paraId="73A1C93D" w14:textId="77777777" w:rsidR="004A458C" w:rsidRDefault="004A458C" w:rsidP="00320AA5">
            <w:pPr>
              <w:numPr>
                <w:ilvl w:val="0"/>
                <w:numId w:val="10"/>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20B211FD" w14:textId="77777777" w:rsidR="004A458C" w:rsidRDefault="004A458C" w:rsidP="007153F5"/>
          <w:p w14:paraId="6A68CEE1" w14:textId="77777777" w:rsidR="004A458C" w:rsidRDefault="004A458C" w:rsidP="00320AA5">
            <w:pPr>
              <w:numPr>
                <w:ilvl w:val="0"/>
                <w:numId w:val="10"/>
              </w:numPr>
              <w:ind w:left="360"/>
            </w:pPr>
            <w:r>
              <w:t>Die Aufgaben des Vereins werden unter Wahrung der parteipolitischen und konfessionellen Neutralität ausgeübt.</w:t>
            </w:r>
          </w:p>
          <w:p w14:paraId="51D581E0" w14:textId="77777777" w:rsidR="004A458C" w:rsidRDefault="004A458C" w:rsidP="007153F5"/>
          <w:p w14:paraId="06E45D0C" w14:textId="77777777" w:rsidR="004A458C" w:rsidRDefault="004A458C" w:rsidP="007153F5"/>
          <w:p w14:paraId="01D253B4" w14:textId="77777777" w:rsidR="004A458C" w:rsidRPr="002B0A52" w:rsidRDefault="004A458C" w:rsidP="007153F5">
            <w:pPr>
              <w:rPr>
                <w:b/>
                <w:bCs/>
              </w:rPr>
            </w:pPr>
            <w:r w:rsidRPr="004323DE">
              <w:rPr>
                <w:b/>
                <w:bCs/>
              </w:rPr>
              <w:t>§ 3 Mitgliedschaft</w:t>
            </w:r>
          </w:p>
          <w:p w14:paraId="7CE1D8A9" w14:textId="77777777" w:rsidR="004A458C" w:rsidRDefault="004A458C" w:rsidP="00320AA5">
            <w:pPr>
              <w:numPr>
                <w:ilvl w:val="0"/>
                <w:numId w:val="11"/>
              </w:numPr>
              <w:ind w:left="360"/>
            </w:pPr>
            <w:r>
              <w:t>Mitglied des Vereins kann jede natürliche Person (ordentliche Mitglieder) oder juristische Person (außerordentliche Mitglieder) werden.</w:t>
            </w:r>
          </w:p>
          <w:p w14:paraId="7F41B50B" w14:textId="77777777" w:rsidR="004A458C" w:rsidRDefault="004A458C" w:rsidP="007153F5"/>
          <w:p w14:paraId="16CB5C43" w14:textId="77777777" w:rsidR="004A458C" w:rsidRDefault="004A458C" w:rsidP="007153F5"/>
          <w:p w14:paraId="308FC3E2" w14:textId="77777777" w:rsidR="004A458C" w:rsidRDefault="004A458C" w:rsidP="005E4779"/>
          <w:p w14:paraId="165A90AB" w14:textId="77777777" w:rsidR="004A458C" w:rsidRDefault="004A458C" w:rsidP="00320AA5">
            <w:pPr>
              <w:numPr>
                <w:ilvl w:val="0"/>
                <w:numId w:val="11"/>
              </w:numPr>
              <w:ind w:left="360"/>
            </w:pPr>
            <w:r>
              <w:lastRenderedPageBreak/>
              <w:t xml:space="preserve">Der Erwerb der Mitgliedschaft setzt einen schriftlichen Aufnahmeantrag auf einem dafür vorgesehenen Vordruck voraus, der an ein Mitglied des Gesamtvorstands zu richten ist. Der Aufnahmeantrag Minderjähriger </w:t>
            </w:r>
            <w:r w:rsidRPr="0071057A">
              <w:t>ist von dem/</w:t>
            </w:r>
            <w:r>
              <w:t>der/</w:t>
            </w:r>
            <w:r w:rsidRPr="0071057A">
              <w:t>den gesetzlichen Vertreter(n)</w:t>
            </w:r>
            <w:r>
              <w:t>/Vertreterin</w:t>
            </w:r>
            <w:r w:rsidRPr="0071057A">
              <w:t xml:space="preserve"> zu stellen. Die gesetzlichen Vertreter der minderjährigen Vereinsmitglieder verpflichten sich mit dem Aufnahmegesuch für die Beitragsschulden ihrer Kinder bis zum Ablauf des Kalenderjahres, in dem der Minderjährige volljährig wird, aufzukommen</w:t>
            </w:r>
            <w:r>
              <w:t>.</w:t>
            </w:r>
          </w:p>
          <w:p w14:paraId="2B6CADC0" w14:textId="77777777" w:rsidR="004A458C" w:rsidRDefault="004A458C" w:rsidP="007153F5"/>
          <w:p w14:paraId="035274BC" w14:textId="77777777" w:rsidR="004A458C" w:rsidRDefault="004A458C" w:rsidP="00320AA5">
            <w:pPr>
              <w:numPr>
                <w:ilvl w:val="0"/>
                <w:numId w:val="11"/>
              </w:numPr>
              <w:ind w:left="360"/>
            </w:pPr>
            <w:r>
              <w:t>Über den Aufnahmeantrag entscheidet der Gesamtvorstand, der diese Aufgabe auch auf ein einzelnes Mitglied des Gesamtvorstands delegieren kann, nach freiem Ermessen. Die Aufnahme kann ohne Begründung abgelehnt werden.</w:t>
            </w:r>
          </w:p>
          <w:p w14:paraId="0D550131" w14:textId="77777777" w:rsidR="004A458C" w:rsidRDefault="004A458C" w:rsidP="007153F5"/>
          <w:p w14:paraId="111B6912" w14:textId="77777777" w:rsidR="004A458C" w:rsidRDefault="004A458C" w:rsidP="00320AA5">
            <w:pPr>
              <w:numPr>
                <w:ilvl w:val="0"/>
                <w:numId w:val="11"/>
              </w:numPr>
              <w:ind w:left="360"/>
            </w:pPr>
            <w:r>
              <w:t>Die Mitgliedschaft beginnt mit der schriftlichen Bestätigung der Aufnahme durch den Gesamtvorstand.</w:t>
            </w:r>
          </w:p>
          <w:p w14:paraId="639A8319" w14:textId="77777777" w:rsidR="004A458C" w:rsidRDefault="004A458C" w:rsidP="007153F5"/>
          <w:p w14:paraId="39A44BCC" w14:textId="77777777" w:rsidR="004A458C" w:rsidRDefault="004A458C" w:rsidP="00320AA5">
            <w:pPr>
              <w:numPr>
                <w:ilvl w:val="0"/>
                <w:numId w:val="11"/>
              </w:numPr>
              <w:ind w:left="360"/>
            </w:pPr>
            <w:r>
              <w:t>Personen, die sich um die Förderung des Sports und der Jugend besonders verdient gemacht haben, können auf Beschluss des Gesamtvorstands zu Ehrenmitgliedern ernannt werden.</w:t>
            </w:r>
          </w:p>
          <w:p w14:paraId="6EFC924B" w14:textId="77777777" w:rsidR="004A458C" w:rsidRDefault="004A458C" w:rsidP="007153F5"/>
          <w:p w14:paraId="6A85487F" w14:textId="77777777" w:rsidR="004A458C" w:rsidRPr="002B0A52" w:rsidRDefault="004A458C" w:rsidP="007153F5">
            <w:pPr>
              <w:widowControl w:val="0"/>
              <w:autoSpaceDE w:val="0"/>
              <w:autoSpaceDN w:val="0"/>
              <w:rPr>
                <w:b/>
                <w:bCs/>
              </w:rPr>
            </w:pPr>
            <w:r w:rsidRPr="004323DE">
              <w:rPr>
                <w:b/>
                <w:bCs/>
              </w:rPr>
              <w:t>§ 4 Rechte und Pflichten der Mitglieder</w:t>
            </w:r>
          </w:p>
          <w:p w14:paraId="163B16B7" w14:textId="77777777" w:rsidR="004A458C" w:rsidRDefault="004A458C" w:rsidP="00320AA5">
            <w:pPr>
              <w:widowControl w:val="0"/>
              <w:numPr>
                <w:ilvl w:val="0"/>
                <w:numId w:val="12"/>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73E33781" w14:textId="77777777" w:rsidR="004A458C" w:rsidRDefault="004A458C" w:rsidP="007153F5">
            <w:pPr>
              <w:widowControl w:val="0"/>
              <w:autoSpaceDE w:val="0"/>
              <w:autoSpaceDN w:val="0"/>
              <w:ind w:left="360"/>
            </w:pPr>
          </w:p>
          <w:p w14:paraId="6ED54593" w14:textId="77777777" w:rsidR="004A458C" w:rsidRDefault="004A458C" w:rsidP="00320AA5">
            <w:pPr>
              <w:widowControl w:val="0"/>
              <w:numPr>
                <w:ilvl w:val="0"/>
                <w:numId w:val="12"/>
              </w:numPr>
              <w:autoSpaceDE w:val="0"/>
              <w:autoSpaceDN w:val="0"/>
              <w:ind w:left="360"/>
            </w:pPr>
            <w:r>
              <w:t>Die Mitglieder sind berechtigt, die Einrichtungen und Anlagen des Vereins zu benutzen und an allen Veranstaltungen des Vereins teilzunehmen.</w:t>
            </w:r>
          </w:p>
          <w:p w14:paraId="1A9CEE7A" w14:textId="77777777" w:rsidR="004A458C" w:rsidRDefault="004A458C" w:rsidP="005E4779">
            <w:pPr>
              <w:tabs>
                <w:tab w:val="left" w:pos="904"/>
              </w:tabs>
            </w:pPr>
          </w:p>
          <w:p w14:paraId="1175814F" w14:textId="77777777" w:rsidR="004A458C" w:rsidRDefault="004A458C" w:rsidP="00320AA5">
            <w:pPr>
              <w:widowControl w:val="0"/>
              <w:numPr>
                <w:ilvl w:val="0"/>
                <w:numId w:val="12"/>
              </w:numPr>
              <w:autoSpaceDE w:val="0"/>
              <w:autoSpaceDN w:val="0"/>
              <w:ind w:left="357" w:hanging="357"/>
            </w:pPr>
            <w:r>
              <w:lastRenderedPageBreak/>
              <w:t xml:space="preserve">Stimmberechtigt bei der Mitgliederversammlung sind Mitglieder ab dem </w:t>
            </w:r>
            <w:r w:rsidRPr="0071057A">
              <w:t>vollendeten</w:t>
            </w:r>
            <w:r>
              <w:t xml:space="preserve"> 16. Lebensjahr. Sie üben dieses Recht persönlich aus. Außerordentliche Mitglieder haben ebenfalls nur eine Stimme, die von einem Vertreter wahrgenommen wird. </w:t>
            </w:r>
          </w:p>
          <w:p w14:paraId="63EE7602" w14:textId="77777777" w:rsidR="004A458C" w:rsidRDefault="004A458C" w:rsidP="007153F5">
            <w:pPr>
              <w:widowControl w:val="0"/>
              <w:autoSpaceDE w:val="0"/>
              <w:autoSpaceDN w:val="0"/>
              <w:ind w:left="357"/>
            </w:pPr>
          </w:p>
          <w:p w14:paraId="4E32216A" w14:textId="77777777" w:rsidR="004A458C" w:rsidRDefault="004A458C" w:rsidP="007153F5">
            <w:pPr>
              <w:widowControl w:val="0"/>
              <w:autoSpaceDE w:val="0"/>
              <w:autoSpaceDN w:val="0"/>
              <w:ind w:left="357"/>
            </w:pPr>
          </w:p>
          <w:p w14:paraId="7438AE8E" w14:textId="77777777" w:rsidR="004A458C" w:rsidRDefault="004A458C" w:rsidP="007153F5">
            <w:pPr>
              <w:widowControl w:val="0"/>
              <w:autoSpaceDE w:val="0"/>
              <w:autoSpaceDN w:val="0"/>
              <w:ind w:left="357"/>
            </w:pPr>
          </w:p>
          <w:p w14:paraId="3D8D6FA1" w14:textId="77777777" w:rsidR="004A458C" w:rsidRDefault="004A458C" w:rsidP="007153F5">
            <w:pPr>
              <w:widowControl w:val="0"/>
              <w:autoSpaceDE w:val="0"/>
              <w:autoSpaceDN w:val="0"/>
              <w:ind w:left="357"/>
            </w:pPr>
          </w:p>
          <w:p w14:paraId="760038A5" w14:textId="77777777" w:rsidR="004A458C" w:rsidRDefault="004A458C" w:rsidP="007153F5">
            <w:pPr>
              <w:widowControl w:val="0"/>
              <w:autoSpaceDE w:val="0"/>
              <w:autoSpaceDN w:val="0"/>
              <w:ind w:left="357"/>
            </w:pPr>
          </w:p>
          <w:p w14:paraId="018A04E3" w14:textId="77777777" w:rsidR="004A458C" w:rsidRDefault="004A458C" w:rsidP="00320AA5">
            <w:pPr>
              <w:widowControl w:val="0"/>
              <w:numPr>
                <w:ilvl w:val="0"/>
                <w:numId w:val="12"/>
              </w:numPr>
              <w:autoSpaceDE w:val="0"/>
              <w:autoSpaceDN w:val="0"/>
              <w:ind w:left="357" w:hanging="357"/>
            </w:pPr>
            <w:r>
              <w:t xml:space="preserve">Die Mitglieder sind verpflichtet, den Verein über Änderungen in ihren persönlichen Verhältnissen schriftlich zu informieren. Dazu gehört insbesondere: </w:t>
            </w:r>
          </w:p>
          <w:p w14:paraId="26EA1E28" w14:textId="77777777" w:rsidR="004A458C" w:rsidRDefault="004A458C" w:rsidP="00320AA5">
            <w:pPr>
              <w:widowControl w:val="0"/>
              <w:numPr>
                <w:ilvl w:val="0"/>
                <w:numId w:val="13"/>
              </w:numPr>
              <w:autoSpaceDE w:val="0"/>
              <w:autoSpaceDN w:val="0"/>
            </w:pPr>
            <w:r>
              <w:t>die Mitteilung von Anschriftenänderungen</w:t>
            </w:r>
          </w:p>
          <w:p w14:paraId="7E93A604" w14:textId="77777777" w:rsidR="004A458C" w:rsidRDefault="004A458C" w:rsidP="00320AA5">
            <w:pPr>
              <w:widowControl w:val="0"/>
              <w:numPr>
                <w:ilvl w:val="0"/>
                <w:numId w:val="13"/>
              </w:numPr>
              <w:autoSpaceDE w:val="0"/>
              <w:autoSpaceDN w:val="0"/>
            </w:pPr>
            <w:r>
              <w:t>Änderung der Bankverbindung bei der Teilnahme am Einzugsverfahren</w:t>
            </w:r>
          </w:p>
          <w:p w14:paraId="0154E9B8" w14:textId="77777777" w:rsidR="004A458C" w:rsidRDefault="004A458C" w:rsidP="00320AA5">
            <w:pPr>
              <w:widowControl w:val="0"/>
              <w:numPr>
                <w:ilvl w:val="0"/>
                <w:numId w:val="13"/>
              </w:numPr>
              <w:autoSpaceDE w:val="0"/>
              <w:autoSpaceDN w:val="0"/>
            </w:pPr>
            <w:r>
              <w:t xml:space="preserve">Mitteilung von persönlichen Veränderungen, die für </w:t>
            </w:r>
            <w:r>
              <w:br/>
              <w:t>das Beitragswesen relevant sind (z.B. Beendigung der Schulausbildung, etc.).</w:t>
            </w:r>
          </w:p>
          <w:p w14:paraId="3196F643" w14:textId="77777777" w:rsidR="004A458C" w:rsidRDefault="004A458C" w:rsidP="007153F5">
            <w:pPr>
              <w:widowControl w:val="0"/>
              <w:autoSpaceDE w:val="0"/>
              <w:autoSpaceDN w:val="0"/>
            </w:pPr>
          </w:p>
          <w:p w14:paraId="07722796" w14:textId="77777777" w:rsidR="004A458C" w:rsidRDefault="004A458C" w:rsidP="00320AA5">
            <w:pPr>
              <w:widowControl w:val="0"/>
              <w:numPr>
                <w:ilvl w:val="0"/>
                <w:numId w:val="12"/>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416549CC" w14:textId="77777777" w:rsidR="004A458C" w:rsidRDefault="004A458C" w:rsidP="007153F5"/>
          <w:p w14:paraId="65CCDDF4" w14:textId="77777777" w:rsidR="004A458C" w:rsidRDefault="004A458C" w:rsidP="007153F5">
            <w:pPr>
              <w:widowControl w:val="0"/>
              <w:autoSpaceDE w:val="0"/>
              <w:autoSpaceDN w:val="0"/>
            </w:pPr>
            <w:r w:rsidRPr="004323DE">
              <w:rPr>
                <w:b/>
                <w:bCs/>
              </w:rPr>
              <w:t>§ 5 Mitgliedsbeiträge</w:t>
            </w:r>
          </w:p>
          <w:p w14:paraId="7F6BBCB1" w14:textId="77777777" w:rsidR="004A458C" w:rsidRDefault="004A458C" w:rsidP="00320AA5">
            <w:pPr>
              <w:widowControl w:val="0"/>
              <w:numPr>
                <w:ilvl w:val="0"/>
                <w:numId w:val="14"/>
              </w:numPr>
              <w:autoSpaceDE w:val="0"/>
              <w:autoSpaceDN w:val="0"/>
            </w:pPr>
            <w:r>
              <w:t>Die Mitglieder sind zur Entrichtung von Beiträgen verpflichtet. Zu zahlen sind:</w:t>
            </w:r>
          </w:p>
          <w:p w14:paraId="6332D772" w14:textId="77777777" w:rsidR="004A458C" w:rsidRDefault="004A458C" w:rsidP="00320AA5">
            <w:pPr>
              <w:widowControl w:val="0"/>
              <w:numPr>
                <w:ilvl w:val="0"/>
                <w:numId w:val="1"/>
              </w:numPr>
              <w:autoSpaceDE w:val="0"/>
              <w:autoSpaceDN w:val="0"/>
            </w:pPr>
            <w:r>
              <w:t>bei der Aufnahme in den Verein eine Aufnahmegebühr,</w:t>
            </w:r>
          </w:p>
          <w:p w14:paraId="30802813" w14:textId="77777777" w:rsidR="004A458C" w:rsidRDefault="004A458C" w:rsidP="00320AA5">
            <w:pPr>
              <w:widowControl w:val="0"/>
              <w:numPr>
                <w:ilvl w:val="0"/>
                <w:numId w:val="1"/>
              </w:numPr>
              <w:autoSpaceDE w:val="0"/>
              <w:autoSpaceDN w:val="0"/>
            </w:pPr>
            <w:r>
              <w:t>ein Jahresbeitrag.</w:t>
            </w:r>
          </w:p>
          <w:p w14:paraId="3F8E3DD0" w14:textId="77777777" w:rsidR="004A458C" w:rsidRPr="000247B3" w:rsidRDefault="004A458C" w:rsidP="007153F5">
            <w:pPr>
              <w:widowControl w:val="0"/>
              <w:autoSpaceDE w:val="0"/>
              <w:autoSpaceDN w:val="0"/>
              <w:ind w:left="357"/>
            </w:pPr>
            <w:r w:rsidRPr="000247B3">
              <w:t>Einzelheiten werden in der Beitragsordnung geregelt.</w:t>
            </w:r>
          </w:p>
          <w:p w14:paraId="4EE63764" w14:textId="77777777" w:rsidR="004A458C" w:rsidRDefault="004A458C" w:rsidP="007153F5"/>
          <w:p w14:paraId="70E7E791" w14:textId="77777777" w:rsidR="004A458C" w:rsidRPr="000045B5" w:rsidRDefault="004A458C" w:rsidP="00320AA5">
            <w:pPr>
              <w:pStyle w:val="Listenabsatz"/>
              <w:widowControl w:val="0"/>
              <w:numPr>
                <w:ilvl w:val="0"/>
                <w:numId w:val="14"/>
              </w:numPr>
              <w:autoSpaceDE w:val="0"/>
              <w:autoSpaceDN w:val="0"/>
            </w:pPr>
            <w:r w:rsidRPr="000045B5">
              <w:lastRenderedPageBreak/>
              <w:t>Der Gesamtvorstand kann in begründeten Einzelfällen Beiträge ganz oder teilweise erlassen.</w:t>
            </w:r>
          </w:p>
          <w:p w14:paraId="0BABA9A1" w14:textId="77777777" w:rsidR="004A458C" w:rsidRDefault="004A458C" w:rsidP="007153F5"/>
          <w:p w14:paraId="53973405" w14:textId="77777777" w:rsidR="004A458C" w:rsidRDefault="004A458C" w:rsidP="007153F5"/>
          <w:p w14:paraId="6AB375EF" w14:textId="77777777" w:rsidR="004A458C" w:rsidRDefault="004A458C" w:rsidP="007153F5"/>
          <w:p w14:paraId="01C05507" w14:textId="77777777" w:rsidR="004A458C" w:rsidRDefault="004A458C" w:rsidP="007153F5"/>
          <w:p w14:paraId="4A8AA30B" w14:textId="77777777" w:rsidR="004A458C" w:rsidRDefault="004A458C" w:rsidP="007153F5"/>
          <w:p w14:paraId="439DAB00" w14:textId="77777777" w:rsidR="004A458C" w:rsidRDefault="004A458C" w:rsidP="007153F5"/>
          <w:p w14:paraId="12B5ECDB" w14:textId="77777777" w:rsidR="004A458C" w:rsidRDefault="004A458C" w:rsidP="007153F5"/>
          <w:p w14:paraId="684C3678" w14:textId="77777777" w:rsidR="004A458C" w:rsidRDefault="004A458C" w:rsidP="007153F5"/>
          <w:p w14:paraId="4ED27A2D" w14:textId="77777777" w:rsidR="004A458C" w:rsidRDefault="004A458C" w:rsidP="007153F5"/>
          <w:p w14:paraId="7BA5EF5A" w14:textId="77777777" w:rsidR="004A458C" w:rsidRDefault="004A458C" w:rsidP="007153F5"/>
          <w:p w14:paraId="27DC5C30" w14:textId="77777777" w:rsidR="004A458C" w:rsidRDefault="004A458C" w:rsidP="007153F5"/>
          <w:p w14:paraId="4BC96717" w14:textId="77777777" w:rsidR="004A458C" w:rsidRDefault="004A458C" w:rsidP="007153F5"/>
          <w:p w14:paraId="0884CC67" w14:textId="77777777" w:rsidR="004A458C" w:rsidRDefault="004A458C" w:rsidP="007153F5"/>
          <w:p w14:paraId="69A2463C" w14:textId="77777777" w:rsidR="004A458C" w:rsidRDefault="004A458C" w:rsidP="007153F5"/>
          <w:p w14:paraId="116D5C31" w14:textId="77777777" w:rsidR="004A458C" w:rsidRDefault="004A458C" w:rsidP="00320AA5">
            <w:pPr>
              <w:widowControl w:val="0"/>
              <w:numPr>
                <w:ilvl w:val="0"/>
                <w:numId w:val="14"/>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Jahresbeitrages.</w:t>
            </w:r>
          </w:p>
          <w:p w14:paraId="2B7688F6" w14:textId="77777777" w:rsidR="004A458C" w:rsidRDefault="004A458C" w:rsidP="007153F5">
            <w:pPr>
              <w:widowControl w:val="0"/>
              <w:autoSpaceDE w:val="0"/>
              <w:autoSpaceDN w:val="0"/>
            </w:pPr>
          </w:p>
          <w:p w14:paraId="7D7111F1" w14:textId="77777777" w:rsidR="004A458C" w:rsidRDefault="004A458C" w:rsidP="007153F5">
            <w:pPr>
              <w:widowControl w:val="0"/>
              <w:autoSpaceDE w:val="0"/>
              <w:autoSpaceDN w:val="0"/>
            </w:pPr>
            <w:r>
              <w:t xml:space="preserve"> </w:t>
            </w:r>
          </w:p>
          <w:p w14:paraId="75CA3CD0" w14:textId="77777777" w:rsidR="004A458C" w:rsidRPr="002B0A52" w:rsidRDefault="004A458C" w:rsidP="007153F5">
            <w:pPr>
              <w:widowControl w:val="0"/>
              <w:autoSpaceDE w:val="0"/>
              <w:autoSpaceDN w:val="0"/>
              <w:rPr>
                <w:b/>
                <w:bCs/>
              </w:rPr>
            </w:pPr>
            <w:r w:rsidRPr="004323DE">
              <w:rPr>
                <w:b/>
                <w:bCs/>
              </w:rPr>
              <w:t>§ 6 Beendigung der Mitgliedschaft</w:t>
            </w:r>
          </w:p>
          <w:p w14:paraId="6A8BF7EA" w14:textId="77777777" w:rsidR="004A458C" w:rsidRDefault="004A458C" w:rsidP="00320AA5">
            <w:pPr>
              <w:widowControl w:val="0"/>
              <w:numPr>
                <w:ilvl w:val="0"/>
                <w:numId w:val="15"/>
              </w:numPr>
              <w:autoSpaceDE w:val="0"/>
              <w:autoSpaceDN w:val="0"/>
              <w:ind w:left="360"/>
            </w:pPr>
            <w:r>
              <w:t xml:space="preserve">Die Mitgliedschaft erlischt durch Tod </w:t>
            </w:r>
            <w:r w:rsidRPr="00BA2762">
              <w:t>(bei jurist. Personen durch Erlöschen der Rechtsfähigkeit),</w:t>
            </w:r>
            <w:r>
              <w:t xml:space="preserve"> durch freiwilligen Austritt, durch Streichung von der Mitgliederliste oder durch Ausschluss aus dem Verein. Verpflichtungen dem Verein gegenüber sind bis zum Ablauf des laufenden Geschäftsjahres zu erfüllen.</w:t>
            </w:r>
          </w:p>
          <w:p w14:paraId="16B2ABB2" w14:textId="77777777" w:rsidR="004A458C" w:rsidRDefault="004A458C" w:rsidP="007153F5">
            <w:pPr>
              <w:widowControl w:val="0"/>
              <w:autoSpaceDE w:val="0"/>
              <w:autoSpaceDN w:val="0"/>
              <w:ind w:left="360"/>
            </w:pPr>
          </w:p>
          <w:p w14:paraId="5F717D6A" w14:textId="77777777" w:rsidR="004A458C" w:rsidRDefault="004A458C" w:rsidP="00320AA5">
            <w:pPr>
              <w:widowControl w:val="0"/>
              <w:numPr>
                <w:ilvl w:val="0"/>
                <w:numId w:val="15"/>
              </w:numPr>
              <w:autoSpaceDE w:val="0"/>
              <w:autoSpaceDN w:val="0"/>
              <w:ind w:left="360"/>
            </w:pPr>
            <w:r>
              <w:t xml:space="preserve">Der freiwillige Austritt kann durch schriftliche Erklärung gegenüber einem Mitglied des Gesamtvorstands erfolgen. </w:t>
            </w:r>
            <w:r w:rsidRPr="00EF10C3">
              <w:t xml:space="preserve">Er </w:t>
            </w:r>
            <w:r>
              <w:t xml:space="preserve">ist </w:t>
            </w:r>
            <w:r w:rsidRPr="0071057A">
              <w:lastRenderedPageBreak/>
              <w:t xml:space="preserve">frühestens zum Ende des dem Eintritt folgenden Kalenderjahres </w:t>
            </w:r>
            <w:r w:rsidRPr="00EF10C3">
              <w:t>unter Einhaltung einer Kündigungsfrist</w:t>
            </w:r>
            <w:r>
              <w:t xml:space="preserve"> von drei Monaten zulässig.</w:t>
            </w:r>
          </w:p>
          <w:p w14:paraId="1FE53CBA" w14:textId="77777777" w:rsidR="004A458C" w:rsidRDefault="004A458C" w:rsidP="007153F5">
            <w:pPr>
              <w:widowControl w:val="0"/>
              <w:autoSpaceDE w:val="0"/>
              <w:autoSpaceDN w:val="0"/>
            </w:pPr>
          </w:p>
          <w:p w14:paraId="385770A8" w14:textId="6878A5C4" w:rsidR="004A458C" w:rsidRDefault="004A458C" w:rsidP="007153F5"/>
          <w:p w14:paraId="777C4F6E" w14:textId="77001922" w:rsidR="00F50146" w:rsidRDefault="00F50146" w:rsidP="007153F5"/>
          <w:p w14:paraId="59D11606" w14:textId="4546DAF1" w:rsidR="00F50146" w:rsidRDefault="00F50146" w:rsidP="007153F5"/>
          <w:p w14:paraId="4A4A2591" w14:textId="19901999" w:rsidR="00F50146" w:rsidRDefault="00F50146" w:rsidP="007153F5"/>
          <w:p w14:paraId="4832C7F7" w14:textId="5F2E3036" w:rsidR="00F50146" w:rsidRDefault="00F50146" w:rsidP="007153F5"/>
          <w:p w14:paraId="09FC6D86" w14:textId="77777777" w:rsidR="00F50146" w:rsidRDefault="00F50146" w:rsidP="007153F5"/>
          <w:p w14:paraId="0D89A2A5" w14:textId="77777777" w:rsidR="004A458C" w:rsidRDefault="004A458C" w:rsidP="00320AA5">
            <w:pPr>
              <w:widowControl w:val="0"/>
              <w:numPr>
                <w:ilvl w:val="0"/>
                <w:numId w:val="15"/>
              </w:numPr>
              <w:autoSpaceDE w:val="0"/>
              <w:autoSpaceDN w:val="0"/>
              <w:ind w:left="360"/>
            </w:pPr>
            <w:r>
              <w:t xml:space="preserve">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Pr="000045B5">
              <w:t>Eine Streichung ist auch möglich, wenn das Mitglied dem Verein länger als sechs Monate keinerlei aktuelle Kontaktdaten zur Verfügung stellt.</w:t>
            </w:r>
            <w:r>
              <w:t xml:space="preserve"> </w:t>
            </w:r>
            <w:r w:rsidRPr="00CE3A5B">
              <w:rPr>
                <w:strike/>
                <w:color w:val="FF0000"/>
              </w:rPr>
              <w:t xml:space="preserve"> </w:t>
            </w:r>
          </w:p>
          <w:p w14:paraId="74313D99" w14:textId="77777777" w:rsidR="004A458C" w:rsidRDefault="004A458C" w:rsidP="007153F5">
            <w:pPr>
              <w:widowControl w:val="0"/>
              <w:autoSpaceDE w:val="0"/>
              <w:autoSpaceDN w:val="0"/>
              <w:ind w:left="360"/>
            </w:pPr>
          </w:p>
          <w:p w14:paraId="2015167D" w14:textId="77777777" w:rsidR="004A458C" w:rsidRDefault="004A458C" w:rsidP="00320AA5">
            <w:pPr>
              <w:widowControl w:val="0"/>
              <w:numPr>
                <w:ilvl w:val="0"/>
                <w:numId w:val="15"/>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14:paraId="640C6F48" w14:textId="77777777" w:rsidR="004A458C" w:rsidRDefault="004A458C" w:rsidP="007153F5">
            <w:pPr>
              <w:widowControl w:val="0"/>
              <w:autoSpaceDE w:val="0"/>
              <w:autoSpaceDN w:val="0"/>
              <w:ind w:left="357"/>
            </w:pPr>
          </w:p>
          <w:p w14:paraId="4C160DFF" w14:textId="77777777" w:rsidR="004A458C" w:rsidRDefault="004A458C" w:rsidP="007153F5">
            <w:pPr>
              <w:widowControl w:val="0"/>
              <w:autoSpaceDE w:val="0"/>
              <w:autoSpaceDN w:val="0"/>
              <w:ind w:left="357"/>
            </w:pPr>
          </w:p>
          <w:p w14:paraId="4C1FBA86" w14:textId="77777777" w:rsidR="004A458C" w:rsidRDefault="004A458C" w:rsidP="005E4779">
            <w:pPr>
              <w:widowControl w:val="0"/>
              <w:autoSpaceDE w:val="0"/>
              <w:autoSpaceDN w:val="0"/>
            </w:pPr>
          </w:p>
          <w:p w14:paraId="784374D4" w14:textId="77777777" w:rsidR="004A458C" w:rsidRDefault="004A458C" w:rsidP="007153F5">
            <w:pPr>
              <w:widowControl w:val="0"/>
              <w:autoSpaceDE w:val="0"/>
              <w:autoSpaceDN w:val="0"/>
              <w:ind w:left="357"/>
            </w:pPr>
            <w:r>
              <w:t xml:space="preserve">Ausschließungsgründe sind insbesondere </w:t>
            </w:r>
          </w:p>
          <w:p w14:paraId="4EE5D42A" w14:textId="77777777" w:rsidR="004A458C" w:rsidRDefault="004A458C" w:rsidP="00320AA5">
            <w:pPr>
              <w:widowControl w:val="0"/>
              <w:numPr>
                <w:ilvl w:val="0"/>
                <w:numId w:val="16"/>
              </w:numPr>
              <w:autoSpaceDE w:val="0"/>
              <w:autoSpaceDN w:val="0"/>
            </w:pPr>
            <w:r>
              <w:t>Grober oder wiederholter Verstoß des Mitglieds gegen die Satzung, gegen Ordnungen oder gegen Beschlüsse des Vereins</w:t>
            </w:r>
          </w:p>
          <w:p w14:paraId="62091F81" w14:textId="77777777" w:rsidR="004A458C" w:rsidRDefault="004A458C" w:rsidP="00320AA5">
            <w:pPr>
              <w:widowControl w:val="0"/>
              <w:numPr>
                <w:ilvl w:val="0"/>
                <w:numId w:val="16"/>
              </w:numPr>
              <w:autoSpaceDE w:val="0"/>
              <w:autoSpaceDN w:val="0"/>
            </w:pPr>
            <w:r>
              <w:t>Schwere Schädigung des Ansehens des Vereins.</w:t>
            </w:r>
          </w:p>
          <w:p w14:paraId="130A8650" w14:textId="77777777" w:rsidR="004A458C" w:rsidRDefault="004A458C" w:rsidP="007153F5">
            <w:pPr>
              <w:widowControl w:val="0"/>
              <w:autoSpaceDE w:val="0"/>
              <w:autoSpaceDN w:val="0"/>
              <w:ind w:left="357"/>
            </w:pPr>
          </w:p>
          <w:p w14:paraId="15CF5480" w14:textId="77777777" w:rsidR="004A458C" w:rsidRDefault="004A458C" w:rsidP="007153F5">
            <w:pPr>
              <w:ind w:left="357"/>
            </w:pPr>
            <w:r>
              <w:lastRenderedPageBreak/>
              <w:t xml:space="preserve">Vor der Beschlussfassung über den Ausschluss ist dem Mitglied unter Setzung einer angemessenen Frist Gelegenheit zu 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692EE9">
              <w:t>entscheidet die nächste ordentliche Mitgliederversammlung.</w:t>
            </w:r>
          </w:p>
          <w:p w14:paraId="4DE97722" w14:textId="77777777" w:rsidR="004A458C" w:rsidRPr="004F4C89" w:rsidRDefault="004A458C" w:rsidP="007153F5">
            <w:pPr>
              <w:ind w:left="357"/>
            </w:pPr>
          </w:p>
          <w:p w14:paraId="108C3BE1" w14:textId="77777777" w:rsidR="004A458C" w:rsidRPr="00534F82" w:rsidRDefault="004A458C" w:rsidP="007153F5">
            <w:pPr>
              <w:rPr>
                <w:b/>
                <w:bCs/>
              </w:rPr>
            </w:pPr>
            <w:r w:rsidRPr="00534F82">
              <w:rPr>
                <w:b/>
                <w:bCs/>
              </w:rPr>
              <w:t>§ 7 Organe des Vereins</w:t>
            </w:r>
          </w:p>
          <w:p w14:paraId="6EE1E91F" w14:textId="77777777" w:rsidR="004A458C" w:rsidRDefault="004A458C" w:rsidP="007153F5">
            <w:r>
              <w:t>1. Organe des Vereins sind</w:t>
            </w:r>
          </w:p>
          <w:p w14:paraId="6BB947EA" w14:textId="77777777" w:rsidR="004A458C" w:rsidRDefault="004A458C" w:rsidP="00320AA5">
            <w:pPr>
              <w:numPr>
                <w:ilvl w:val="0"/>
                <w:numId w:val="17"/>
              </w:numPr>
            </w:pPr>
            <w:r>
              <w:t>die Mitgliederversammlung</w:t>
            </w:r>
          </w:p>
          <w:p w14:paraId="3E08CD60" w14:textId="77777777" w:rsidR="004A458C" w:rsidRDefault="004A458C" w:rsidP="00320AA5">
            <w:pPr>
              <w:numPr>
                <w:ilvl w:val="0"/>
                <w:numId w:val="17"/>
              </w:numPr>
            </w:pPr>
            <w:r>
              <w:t>der Gesamtvorstand</w:t>
            </w:r>
          </w:p>
          <w:p w14:paraId="72BBAEF8" w14:textId="77777777" w:rsidR="004A458C" w:rsidRDefault="004A458C" w:rsidP="00320AA5">
            <w:pPr>
              <w:numPr>
                <w:ilvl w:val="0"/>
                <w:numId w:val="17"/>
              </w:numPr>
            </w:pPr>
            <w:r>
              <w:t>der Vorstand im Sinne von § 26 BGB.</w:t>
            </w:r>
          </w:p>
          <w:p w14:paraId="25344ACB" w14:textId="77777777" w:rsidR="004A458C" w:rsidRDefault="004A458C" w:rsidP="007153F5">
            <w:pPr>
              <w:rPr>
                <w:b/>
                <w:u w:val="single"/>
              </w:rPr>
            </w:pPr>
          </w:p>
          <w:p w14:paraId="62261A65" w14:textId="77777777" w:rsidR="004A458C" w:rsidRPr="000247B3" w:rsidRDefault="004A458C" w:rsidP="007153F5">
            <w:pPr>
              <w:rPr>
                <w:b/>
                <w:u w:val="single"/>
              </w:rPr>
            </w:pPr>
            <w:r w:rsidRPr="000247B3">
              <w:rPr>
                <w:b/>
                <w:u w:val="single"/>
              </w:rPr>
              <w:t>Variante 1:</w:t>
            </w:r>
          </w:p>
          <w:p w14:paraId="6ACF8DEC" w14:textId="77777777" w:rsidR="004A458C" w:rsidRPr="000247B3" w:rsidRDefault="004A458C" w:rsidP="007153F5">
            <w:r>
              <w:t xml:space="preserve">2. </w:t>
            </w:r>
            <w:r w:rsidRPr="000247B3">
              <w:t>Die Vereins- und Organämter werden ehrenamtlich ausgeübt.</w:t>
            </w:r>
          </w:p>
          <w:p w14:paraId="378492E4" w14:textId="77777777" w:rsidR="004A458C" w:rsidRDefault="004A458C" w:rsidP="007153F5">
            <w:pPr>
              <w:rPr>
                <w:b/>
                <w:u w:val="single"/>
              </w:rPr>
            </w:pPr>
          </w:p>
          <w:p w14:paraId="74040DEA" w14:textId="77777777" w:rsidR="004A458C" w:rsidRDefault="004A458C" w:rsidP="007153F5">
            <w:pPr>
              <w:rPr>
                <w:b/>
                <w:u w:val="single"/>
              </w:rPr>
            </w:pPr>
          </w:p>
          <w:p w14:paraId="5A96C916" w14:textId="77777777" w:rsidR="004A458C" w:rsidRDefault="004A458C" w:rsidP="007153F5">
            <w:pPr>
              <w:rPr>
                <w:b/>
                <w:u w:val="single"/>
              </w:rPr>
            </w:pPr>
          </w:p>
          <w:p w14:paraId="65AD2D3A" w14:textId="77777777" w:rsidR="004A458C" w:rsidRPr="000247B3" w:rsidRDefault="004A458C" w:rsidP="007153F5">
            <w:pPr>
              <w:rPr>
                <w:b/>
                <w:u w:val="single"/>
              </w:rPr>
            </w:pPr>
          </w:p>
          <w:p w14:paraId="3FACFAEA" w14:textId="77777777" w:rsidR="004A458C" w:rsidRPr="000247B3" w:rsidRDefault="004A458C" w:rsidP="007153F5">
            <w:pPr>
              <w:rPr>
                <w:b/>
                <w:u w:val="single"/>
              </w:rPr>
            </w:pPr>
            <w:r w:rsidRPr="000247B3">
              <w:rPr>
                <w:b/>
                <w:u w:val="single"/>
              </w:rPr>
              <w:t>Variante 2:</w:t>
            </w:r>
          </w:p>
          <w:p w14:paraId="6A22AB9C" w14:textId="77777777" w:rsidR="004A458C" w:rsidRDefault="004A458C" w:rsidP="00320AA5">
            <w:pPr>
              <w:numPr>
                <w:ilvl w:val="0"/>
                <w:numId w:val="28"/>
              </w:numPr>
              <w:ind w:left="284" w:hanging="284"/>
            </w:pPr>
            <w:r w:rsidRPr="000247B3">
              <w:t>Die Vereins- und Organämter werden grundsätzlich ehrenamtlich ausgeübt. Bei Bedarf können</w:t>
            </w:r>
            <w:r>
              <w:t xml:space="preserve"> Vereins- und Organämter </w:t>
            </w:r>
            <w:r w:rsidRPr="000247B3">
              <w:t>im Rahmen der haushaltsrechtlichen Möglichkeiten gegen Zahlung einer Aufwandsentschädigung nach § 3 Nr. 26 a EStG ausgeübt werden. Die Entscheidung über eine solche entgeltliche Tätigkeit trifft die Mitgliederversammlung auf Vorschlag des Gesamtvorstands.</w:t>
            </w:r>
          </w:p>
          <w:p w14:paraId="4F1E8040" w14:textId="77777777" w:rsidR="004A458C" w:rsidRDefault="004A458C" w:rsidP="007153F5"/>
          <w:p w14:paraId="602AE566" w14:textId="77777777" w:rsidR="004A458C" w:rsidRDefault="004A458C" w:rsidP="007153F5"/>
          <w:p w14:paraId="68AF6533" w14:textId="77777777" w:rsidR="004A458C" w:rsidRDefault="004A458C" w:rsidP="007153F5"/>
          <w:p w14:paraId="2BCA4BFE" w14:textId="77777777" w:rsidR="004A458C" w:rsidRDefault="004A458C" w:rsidP="007153F5"/>
          <w:p w14:paraId="0AD2096C" w14:textId="77777777" w:rsidR="004A458C" w:rsidRDefault="004A458C" w:rsidP="007153F5"/>
          <w:p w14:paraId="36C025EA" w14:textId="77777777" w:rsidR="004A458C" w:rsidRDefault="004A458C" w:rsidP="007153F5"/>
          <w:p w14:paraId="047B45E6" w14:textId="77777777" w:rsidR="004A458C" w:rsidRDefault="004A458C" w:rsidP="007153F5"/>
          <w:p w14:paraId="08352B66" w14:textId="77777777" w:rsidR="004A458C" w:rsidRDefault="004A458C" w:rsidP="007153F5"/>
          <w:p w14:paraId="7ACEAD49" w14:textId="77777777" w:rsidR="004A458C" w:rsidRDefault="004A458C" w:rsidP="007153F5"/>
          <w:p w14:paraId="65DAC36D" w14:textId="5D824CCF" w:rsidR="004A458C" w:rsidRDefault="004A458C" w:rsidP="007153F5"/>
          <w:p w14:paraId="6AC993B0" w14:textId="5233B5C1" w:rsidR="003E3B55" w:rsidRDefault="003E3B55" w:rsidP="007153F5"/>
          <w:p w14:paraId="24D09FD5" w14:textId="77777777" w:rsidR="003E3B55" w:rsidRDefault="003E3B55" w:rsidP="007153F5"/>
          <w:p w14:paraId="14881AD2" w14:textId="77777777" w:rsidR="004A458C" w:rsidRDefault="004A458C" w:rsidP="007153F5"/>
          <w:p w14:paraId="114212F1" w14:textId="77777777" w:rsidR="004A458C" w:rsidRDefault="004A458C" w:rsidP="00320AA5">
            <w:pPr>
              <w:numPr>
                <w:ilvl w:val="0"/>
                <w:numId w:val="28"/>
              </w:numPr>
              <w:ind w:left="357" w:hanging="357"/>
            </w:pPr>
            <w:r w:rsidRPr="00814987">
              <w:t>Die Mitglieder und Mitarbeiter des Vereins haben einen Ersatzanspruch nach</w:t>
            </w:r>
            <w:r>
              <w:t xml:space="preserve"> </w:t>
            </w:r>
            <w:r w:rsidRPr="00814987">
              <w:t>§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w:t>
            </w:r>
            <w:r>
              <w:t xml:space="preserve"> Finanzordnung.</w:t>
            </w:r>
          </w:p>
          <w:p w14:paraId="2EDD7481" w14:textId="77777777" w:rsidR="004A458C" w:rsidRPr="000247B3" w:rsidRDefault="004A458C" w:rsidP="007153F5"/>
          <w:p w14:paraId="00CB4140" w14:textId="77777777" w:rsidR="004A458C" w:rsidRDefault="004A458C" w:rsidP="007153F5">
            <w:pPr>
              <w:widowControl w:val="0"/>
              <w:autoSpaceDE w:val="0"/>
              <w:autoSpaceDN w:val="0"/>
              <w:rPr>
                <w:b/>
              </w:rPr>
            </w:pPr>
            <w:r>
              <w:rPr>
                <w:b/>
              </w:rPr>
              <w:t>§ 8</w:t>
            </w:r>
            <w:r w:rsidRPr="008C5E9A">
              <w:rPr>
                <w:b/>
              </w:rPr>
              <w:t xml:space="preserve"> Mitgliederversammlung</w:t>
            </w:r>
          </w:p>
          <w:p w14:paraId="1092D333" w14:textId="19D106A7" w:rsidR="004A458C" w:rsidRDefault="004A458C" w:rsidP="00320AA5">
            <w:pPr>
              <w:widowControl w:val="0"/>
              <w:numPr>
                <w:ilvl w:val="0"/>
                <w:numId w:val="18"/>
              </w:numPr>
              <w:autoSpaceDE w:val="0"/>
              <w:autoSpaceDN w:val="0"/>
              <w:ind w:left="357" w:hanging="357"/>
            </w:pPr>
            <w:r w:rsidRPr="000247B3">
              <w:t>In jedem Kalenderjahr ist eine Mitgliederversammlung durchzuführen, die im ersten Quartal stattfinden soll.</w:t>
            </w:r>
            <w:r>
              <w:t xml:space="preserve"> Sie wird vom Gesamtvorstand unter Einhaltung einer Frist von drei Wochen 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w:t>
            </w:r>
            <w:r w:rsidR="003E3B55" w:rsidRPr="003E3B55">
              <w:t>3</w:t>
            </w:r>
            <w:r w:rsidRPr="003E3B55">
              <w:t xml:space="preserve"> </w:t>
            </w:r>
            <w:r>
              <w:t xml:space="preserve">gilt entsprechend. </w:t>
            </w:r>
            <w:r w:rsidRPr="0019613A">
              <w:t>Die endgültige Tagesordnung und die Beschlussvorlagen werden spätestens eine Woche vor der Mitgliederversammlung auf der Internetseite des Vereins veröffentlicht.</w:t>
            </w:r>
          </w:p>
          <w:p w14:paraId="6BBCFFAD" w14:textId="77777777" w:rsidR="004A458C" w:rsidRDefault="004A458C" w:rsidP="007153F5">
            <w:pPr>
              <w:widowControl w:val="0"/>
              <w:autoSpaceDE w:val="0"/>
              <w:autoSpaceDN w:val="0"/>
            </w:pPr>
          </w:p>
          <w:p w14:paraId="4CA9855F" w14:textId="77777777" w:rsidR="004A458C" w:rsidRDefault="004A458C" w:rsidP="007153F5">
            <w:pPr>
              <w:widowControl w:val="0"/>
              <w:autoSpaceDE w:val="0"/>
              <w:autoSpaceDN w:val="0"/>
            </w:pPr>
          </w:p>
          <w:p w14:paraId="1E6E76F0" w14:textId="77777777" w:rsidR="004A458C" w:rsidRDefault="004A458C" w:rsidP="007153F5">
            <w:pPr>
              <w:widowControl w:val="0"/>
              <w:autoSpaceDE w:val="0"/>
              <w:autoSpaceDN w:val="0"/>
            </w:pPr>
          </w:p>
          <w:p w14:paraId="0ED59E78" w14:textId="77777777" w:rsidR="004A458C" w:rsidRDefault="004A458C" w:rsidP="007153F5">
            <w:pPr>
              <w:widowControl w:val="0"/>
              <w:autoSpaceDE w:val="0"/>
              <w:autoSpaceDN w:val="0"/>
            </w:pPr>
          </w:p>
          <w:p w14:paraId="342D2DCC" w14:textId="77777777" w:rsidR="004A458C" w:rsidRDefault="004A458C" w:rsidP="007153F5">
            <w:pPr>
              <w:widowControl w:val="0"/>
              <w:autoSpaceDE w:val="0"/>
              <w:autoSpaceDN w:val="0"/>
            </w:pPr>
          </w:p>
          <w:p w14:paraId="4442BA89" w14:textId="77777777" w:rsidR="004A458C" w:rsidRDefault="004A458C" w:rsidP="007153F5">
            <w:pPr>
              <w:widowControl w:val="0"/>
              <w:autoSpaceDE w:val="0"/>
              <w:autoSpaceDN w:val="0"/>
            </w:pPr>
          </w:p>
          <w:p w14:paraId="4EFAE1ED" w14:textId="77777777" w:rsidR="004A458C" w:rsidRDefault="004A458C" w:rsidP="007153F5">
            <w:pPr>
              <w:widowControl w:val="0"/>
              <w:autoSpaceDE w:val="0"/>
              <w:autoSpaceDN w:val="0"/>
            </w:pPr>
          </w:p>
          <w:p w14:paraId="09BA17DE" w14:textId="77777777" w:rsidR="004A458C" w:rsidRDefault="004A458C" w:rsidP="007153F5">
            <w:pPr>
              <w:widowControl w:val="0"/>
              <w:autoSpaceDE w:val="0"/>
              <w:autoSpaceDN w:val="0"/>
            </w:pPr>
          </w:p>
          <w:p w14:paraId="43326029" w14:textId="77777777" w:rsidR="004A458C" w:rsidRDefault="004A458C" w:rsidP="007153F5">
            <w:pPr>
              <w:widowControl w:val="0"/>
              <w:autoSpaceDE w:val="0"/>
              <w:autoSpaceDN w:val="0"/>
            </w:pPr>
          </w:p>
          <w:p w14:paraId="7E9FEDCA" w14:textId="77777777" w:rsidR="004A458C" w:rsidRDefault="004A458C" w:rsidP="007153F5">
            <w:pPr>
              <w:widowControl w:val="0"/>
              <w:autoSpaceDE w:val="0"/>
              <w:autoSpaceDN w:val="0"/>
            </w:pPr>
          </w:p>
          <w:p w14:paraId="587269F9" w14:textId="77777777" w:rsidR="004A458C" w:rsidRDefault="004A458C" w:rsidP="007153F5">
            <w:pPr>
              <w:widowControl w:val="0"/>
              <w:autoSpaceDE w:val="0"/>
              <w:autoSpaceDN w:val="0"/>
            </w:pPr>
          </w:p>
          <w:p w14:paraId="38585E95" w14:textId="77777777" w:rsidR="004A458C" w:rsidRDefault="004A458C" w:rsidP="007153F5">
            <w:pPr>
              <w:widowControl w:val="0"/>
              <w:autoSpaceDE w:val="0"/>
              <w:autoSpaceDN w:val="0"/>
            </w:pPr>
          </w:p>
          <w:p w14:paraId="31314DE6" w14:textId="77777777" w:rsidR="004A458C" w:rsidRDefault="004A458C" w:rsidP="007153F5">
            <w:pPr>
              <w:widowControl w:val="0"/>
              <w:autoSpaceDE w:val="0"/>
              <w:autoSpaceDN w:val="0"/>
            </w:pPr>
          </w:p>
          <w:p w14:paraId="4B864D3E" w14:textId="77777777" w:rsidR="004A458C" w:rsidRDefault="004A458C" w:rsidP="007153F5">
            <w:pPr>
              <w:widowControl w:val="0"/>
              <w:autoSpaceDE w:val="0"/>
              <w:autoSpaceDN w:val="0"/>
            </w:pPr>
          </w:p>
          <w:p w14:paraId="7A4E1172" w14:textId="77777777" w:rsidR="004A458C" w:rsidRDefault="004A458C" w:rsidP="007153F5">
            <w:pPr>
              <w:widowControl w:val="0"/>
              <w:autoSpaceDE w:val="0"/>
              <w:autoSpaceDN w:val="0"/>
            </w:pPr>
          </w:p>
          <w:p w14:paraId="20003F06" w14:textId="77777777" w:rsidR="004A458C" w:rsidRDefault="004A458C" w:rsidP="007153F5">
            <w:pPr>
              <w:widowControl w:val="0"/>
              <w:autoSpaceDE w:val="0"/>
              <w:autoSpaceDN w:val="0"/>
            </w:pPr>
          </w:p>
          <w:p w14:paraId="447E7F5A" w14:textId="77777777" w:rsidR="004A458C" w:rsidRDefault="004A458C" w:rsidP="007153F5">
            <w:pPr>
              <w:widowControl w:val="0"/>
              <w:autoSpaceDE w:val="0"/>
              <w:autoSpaceDN w:val="0"/>
            </w:pPr>
          </w:p>
          <w:p w14:paraId="43E8860C" w14:textId="77777777" w:rsidR="004A458C" w:rsidRDefault="004A458C" w:rsidP="007153F5">
            <w:pPr>
              <w:widowControl w:val="0"/>
              <w:autoSpaceDE w:val="0"/>
              <w:autoSpaceDN w:val="0"/>
            </w:pPr>
          </w:p>
          <w:p w14:paraId="4A6B58D8" w14:textId="77777777" w:rsidR="004A458C" w:rsidRDefault="004A458C" w:rsidP="007153F5">
            <w:pPr>
              <w:widowControl w:val="0"/>
              <w:autoSpaceDE w:val="0"/>
              <w:autoSpaceDN w:val="0"/>
            </w:pPr>
          </w:p>
          <w:p w14:paraId="133C322F" w14:textId="77777777" w:rsidR="004A458C" w:rsidRDefault="004A458C" w:rsidP="007153F5">
            <w:pPr>
              <w:widowControl w:val="0"/>
              <w:autoSpaceDE w:val="0"/>
              <w:autoSpaceDN w:val="0"/>
            </w:pPr>
          </w:p>
          <w:p w14:paraId="075DF524" w14:textId="77777777" w:rsidR="004A458C" w:rsidRDefault="004A458C" w:rsidP="007153F5">
            <w:pPr>
              <w:widowControl w:val="0"/>
              <w:autoSpaceDE w:val="0"/>
              <w:autoSpaceDN w:val="0"/>
            </w:pPr>
          </w:p>
          <w:p w14:paraId="3A92252B" w14:textId="77777777" w:rsidR="004A458C" w:rsidRDefault="004A458C" w:rsidP="007153F5">
            <w:pPr>
              <w:widowControl w:val="0"/>
              <w:autoSpaceDE w:val="0"/>
              <w:autoSpaceDN w:val="0"/>
            </w:pPr>
          </w:p>
          <w:p w14:paraId="563D3ACD" w14:textId="66942B0B" w:rsidR="004A458C" w:rsidRDefault="004A458C" w:rsidP="007153F5">
            <w:pPr>
              <w:widowControl w:val="0"/>
              <w:autoSpaceDE w:val="0"/>
              <w:autoSpaceDN w:val="0"/>
            </w:pPr>
          </w:p>
          <w:p w14:paraId="5D4441C0" w14:textId="7ECA8FA4" w:rsidR="005E4779" w:rsidRDefault="005E4779" w:rsidP="007153F5">
            <w:pPr>
              <w:widowControl w:val="0"/>
              <w:autoSpaceDE w:val="0"/>
              <w:autoSpaceDN w:val="0"/>
            </w:pPr>
          </w:p>
          <w:p w14:paraId="3BF58834" w14:textId="55771605" w:rsidR="003E3B55" w:rsidRDefault="003E3B55" w:rsidP="007153F5">
            <w:pPr>
              <w:widowControl w:val="0"/>
              <w:autoSpaceDE w:val="0"/>
              <w:autoSpaceDN w:val="0"/>
            </w:pPr>
          </w:p>
          <w:p w14:paraId="5494A391" w14:textId="6553E523" w:rsidR="003E3B55" w:rsidRDefault="003E3B55" w:rsidP="007153F5">
            <w:pPr>
              <w:widowControl w:val="0"/>
              <w:autoSpaceDE w:val="0"/>
              <w:autoSpaceDN w:val="0"/>
            </w:pPr>
          </w:p>
          <w:p w14:paraId="5E8A6C65" w14:textId="7F6D421E" w:rsidR="003E3B55" w:rsidRDefault="003E3B55" w:rsidP="007153F5">
            <w:pPr>
              <w:widowControl w:val="0"/>
              <w:autoSpaceDE w:val="0"/>
              <w:autoSpaceDN w:val="0"/>
            </w:pPr>
          </w:p>
          <w:p w14:paraId="1D8E7A87" w14:textId="7DFF49CE" w:rsidR="003E3B55" w:rsidRDefault="003E3B55" w:rsidP="007153F5">
            <w:pPr>
              <w:widowControl w:val="0"/>
              <w:autoSpaceDE w:val="0"/>
              <w:autoSpaceDN w:val="0"/>
            </w:pPr>
          </w:p>
          <w:p w14:paraId="45BF6FF4" w14:textId="5C36B0E4" w:rsidR="003E3B55" w:rsidRDefault="003E3B55" w:rsidP="007153F5">
            <w:pPr>
              <w:widowControl w:val="0"/>
              <w:autoSpaceDE w:val="0"/>
              <w:autoSpaceDN w:val="0"/>
            </w:pPr>
          </w:p>
          <w:p w14:paraId="392CFF15" w14:textId="0E42A3D2" w:rsidR="003E3B55" w:rsidRDefault="003E3B55" w:rsidP="007153F5">
            <w:pPr>
              <w:widowControl w:val="0"/>
              <w:autoSpaceDE w:val="0"/>
              <w:autoSpaceDN w:val="0"/>
            </w:pPr>
          </w:p>
          <w:p w14:paraId="2D9364F0" w14:textId="0A942721" w:rsidR="003E3B55" w:rsidRDefault="003E3B55" w:rsidP="007153F5">
            <w:pPr>
              <w:widowControl w:val="0"/>
              <w:autoSpaceDE w:val="0"/>
              <w:autoSpaceDN w:val="0"/>
            </w:pPr>
          </w:p>
          <w:p w14:paraId="70ADCB97" w14:textId="77777777" w:rsidR="003E3B55" w:rsidRDefault="003E3B55" w:rsidP="007153F5">
            <w:pPr>
              <w:widowControl w:val="0"/>
              <w:autoSpaceDE w:val="0"/>
              <w:autoSpaceDN w:val="0"/>
            </w:pPr>
          </w:p>
          <w:p w14:paraId="0D313F0F" w14:textId="42AC1A3D" w:rsidR="004A458C" w:rsidRDefault="004A458C" w:rsidP="007153F5">
            <w:pPr>
              <w:widowControl w:val="0"/>
              <w:autoSpaceDE w:val="0"/>
              <w:autoSpaceDN w:val="0"/>
            </w:pPr>
          </w:p>
          <w:p w14:paraId="5F777FF5" w14:textId="77777777" w:rsidR="00F63F11" w:rsidRDefault="00F63F11" w:rsidP="007153F5">
            <w:pPr>
              <w:widowControl w:val="0"/>
              <w:autoSpaceDE w:val="0"/>
              <w:autoSpaceDN w:val="0"/>
            </w:pPr>
          </w:p>
          <w:p w14:paraId="354CCB23" w14:textId="77777777" w:rsidR="004A458C" w:rsidRDefault="004A458C" w:rsidP="00320AA5">
            <w:pPr>
              <w:widowControl w:val="0"/>
              <w:numPr>
                <w:ilvl w:val="0"/>
                <w:numId w:val="18"/>
              </w:numPr>
              <w:autoSpaceDE w:val="0"/>
              <w:autoSpaceDN w:val="0"/>
              <w:ind w:left="357" w:hanging="357"/>
            </w:pPr>
            <w:r>
              <w:t>Anträge zur ordentlichen Mitgliederversammlung müssen spätestens 10 Tage vor der Versammlung schriftlich mit Begründung beim/bei der 1. Vorsitzenden eingereicht werden.</w:t>
            </w:r>
          </w:p>
          <w:p w14:paraId="5E19C964" w14:textId="77777777" w:rsidR="004A458C" w:rsidRDefault="004A458C" w:rsidP="007153F5">
            <w:pPr>
              <w:widowControl w:val="0"/>
              <w:autoSpaceDE w:val="0"/>
              <w:autoSpaceDN w:val="0"/>
              <w:ind w:left="357" w:hanging="357"/>
            </w:pPr>
          </w:p>
          <w:p w14:paraId="1E4FECB4" w14:textId="77777777" w:rsidR="004A458C" w:rsidRDefault="004A458C" w:rsidP="00320AA5">
            <w:pPr>
              <w:widowControl w:val="0"/>
              <w:numPr>
                <w:ilvl w:val="0"/>
                <w:numId w:val="18"/>
              </w:numPr>
              <w:autoSpaceDE w:val="0"/>
              <w:autoSpaceDN w:val="0"/>
              <w:ind w:left="357" w:hanging="357"/>
            </w:pPr>
            <w:r>
              <w:lastRenderedPageBreak/>
              <w:t>Die Mitgliederversammlung wird vom/von der 1. Vorsitzenden, bei dessen/deren Verhinderung vom/von der 2. Vorsitzenden oder Kassenwart/in geleitet.</w:t>
            </w:r>
          </w:p>
          <w:p w14:paraId="7B387407" w14:textId="77777777" w:rsidR="004A458C" w:rsidRDefault="004A458C" w:rsidP="007153F5">
            <w:pPr>
              <w:widowControl w:val="0"/>
              <w:autoSpaceDE w:val="0"/>
              <w:autoSpaceDN w:val="0"/>
              <w:ind w:left="357" w:hanging="357"/>
            </w:pPr>
          </w:p>
          <w:p w14:paraId="3FC82B0D" w14:textId="77777777" w:rsidR="004A458C" w:rsidRDefault="004A458C" w:rsidP="00320AA5">
            <w:pPr>
              <w:widowControl w:val="0"/>
              <w:numPr>
                <w:ilvl w:val="0"/>
                <w:numId w:val="18"/>
              </w:numPr>
              <w:autoSpaceDE w:val="0"/>
              <w:autoSpaceDN w:val="0"/>
              <w:ind w:left="357" w:hanging="357"/>
            </w:pPr>
            <w:r>
              <w:t xml:space="preserve">Die Mitgliederversammlung ist ohne Rücksicht auf die Zahl der erschienenen Mitglieder beschlussfähig. Die Beschlussfassung erfolgt durch Mehrheit der abgegebenen Stimmen. Ungültige Stimmen und Stimmenhaltungen bleiben unberücksichtigt. </w:t>
            </w:r>
            <w:r w:rsidRPr="0019613A">
              <w:t>Eine geheime Beschlussfassung erfolgt, wenn dies von 10% der anwesenden Stimmberechtigten beantragt wird.</w:t>
            </w:r>
          </w:p>
          <w:p w14:paraId="7D286AF5" w14:textId="77777777" w:rsidR="004A458C" w:rsidRDefault="004A458C" w:rsidP="007153F5">
            <w:pPr>
              <w:ind w:left="357" w:hanging="357"/>
            </w:pPr>
          </w:p>
          <w:p w14:paraId="129C4606" w14:textId="77777777" w:rsidR="004A458C" w:rsidRDefault="004A458C" w:rsidP="00320AA5">
            <w:pPr>
              <w:widowControl w:val="0"/>
              <w:numPr>
                <w:ilvl w:val="0"/>
                <w:numId w:val="18"/>
              </w:numPr>
              <w:autoSpaceDE w:val="0"/>
              <w:autoSpaceDN w:val="0"/>
              <w:ind w:left="357" w:hanging="357"/>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14:paraId="103701F7" w14:textId="77777777" w:rsidR="004A458C" w:rsidRDefault="004A458C" w:rsidP="007153F5">
            <w:pPr>
              <w:ind w:left="357" w:hanging="357"/>
            </w:pPr>
          </w:p>
          <w:p w14:paraId="29531389" w14:textId="77777777" w:rsidR="004A458C" w:rsidRDefault="004A458C" w:rsidP="007153F5">
            <w:pPr>
              <w:ind w:left="357" w:hanging="357"/>
            </w:pPr>
          </w:p>
          <w:p w14:paraId="73212816" w14:textId="77777777" w:rsidR="004A458C" w:rsidRDefault="004A458C" w:rsidP="007153F5">
            <w:pPr>
              <w:ind w:left="357" w:hanging="357"/>
            </w:pPr>
          </w:p>
          <w:p w14:paraId="5A0BD278" w14:textId="10B4822B" w:rsidR="004A458C" w:rsidRDefault="004A458C" w:rsidP="007153F5">
            <w:pPr>
              <w:ind w:left="357" w:hanging="357"/>
            </w:pPr>
          </w:p>
          <w:p w14:paraId="27C18EA6" w14:textId="77777777" w:rsidR="004A458C" w:rsidRDefault="004A458C" w:rsidP="00FE6407"/>
          <w:p w14:paraId="478A3BEA" w14:textId="2A6F4A6A" w:rsidR="004A458C" w:rsidRDefault="004A458C" w:rsidP="00320AA5">
            <w:pPr>
              <w:widowControl w:val="0"/>
              <w:numPr>
                <w:ilvl w:val="0"/>
                <w:numId w:val="18"/>
              </w:numPr>
              <w:autoSpaceDE w:val="0"/>
              <w:autoSpaceDN w:val="0"/>
              <w:ind w:left="357" w:hanging="357"/>
            </w:pPr>
            <w:r>
              <w:t>Über die Beschlüsse der Mitgliederversammlung ist ein Protokoll aufzunehmen, das vom jeweiligen Versammlungsleiter und dem Protokollführer zu unterzeichnen ist.</w:t>
            </w:r>
          </w:p>
          <w:p w14:paraId="1D295009" w14:textId="77777777" w:rsidR="004A458C" w:rsidRDefault="004A458C" w:rsidP="007153F5">
            <w:pPr>
              <w:pStyle w:val="Listenabsatz"/>
              <w:ind w:left="357" w:hanging="357"/>
            </w:pPr>
          </w:p>
          <w:p w14:paraId="54F01C72" w14:textId="2041A06F" w:rsidR="004A458C" w:rsidRDefault="004A458C" w:rsidP="00320AA5">
            <w:pPr>
              <w:widowControl w:val="0"/>
              <w:numPr>
                <w:ilvl w:val="0"/>
                <w:numId w:val="18"/>
              </w:numPr>
              <w:autoSpaceDE w:val="0"/>
              <w:autoSpaceDN w:val="0"/>
              <w:ind w:left="357" w:hanging="357"/>
            </w:pPr>
            <w:r>
              <w:t xml:space="preserve">Eine außerordentliche Mitgliederversammlung muss einberufen werden, wenn 10 % der Mitglieder des Vereins es schriftlich unter Angabe der Gründe beim Gesamtvorstand beantragen. Ferner kann der Gesamtvorstand jederzeit eine außerordentliche Mitgliederversammlung einberufen, er muss dies, wenn das Interesse des Vereins es erfordert. Für die Einladung </w:t>
            </w:r>
            <w:r w:rsidR="00F50146" w:rsidRPr="00E72C52">
              <w:t xml:space="preserve">und Durchführung </w:t>
            </w:r>
            <w:r>
              <w:t xml:space="preserve">einer außerordentlichen Mitgliederversammlung </w:t>
            </w:r>
            <w:r w:rsidRPr="00E300C2">
              <w:t>gelten die Vorschriften der Abs. 1 bis 6 entsprechend</w:t>
            </w:r>
            <w:r>
              <w:t>.</w:t>
            </w:r>
          </w:p>
          <w:p w14:paraId="1A801D94" w14:textId="77777777" w:rsidR="004A458C" w:rsidRDefault="004A458C" w:rsidP="007153F5">
            <w:pPr>
              <w:widowControl w:val="0"/>
              <w:autoSpaceDE w:val="0"/>
              <w:autoSpaceDN w:val="0"/>
            </w:pPr>
          </w:p>
          <w:p w14:paraId="2D8EC285" w14:textId="77777777" w:rsidR="004A458C" w:rsidRDefault="004A458C" w:rsidP="007153F5">
            <w:pPr>
              <w:widowControl w:val="0"/>
              <w:autoSpaceDE w:val="0"/>
              <w:autoSpaceDN w:val="0"/>
              <w:rPr>
                <w:b/>
              </w:rPr>
            </w:pPr>
          </w:p>
          <w:p w14:paraId="58C94227" w14:textId="267CD8C4" w:rsidR="004A458C" w:rsidRDefault="004A458C" w:rsidP="007153F5">
            <w:pPr>
              <w:widowControl w:val="0"/>
              <w:autoSpaceDE w:val="0"/>
              <w:autoSpaceDN w:val="0"/>
              <w:rPr>
                <w:b/>
              </w:rPr>
            </w:pPr>
          </w:p>
          <w:p w14:paraId="1E94AD13" w14:textId="77777777" w:rsidR="00E72C52" w:rsidRDefault="00E72C52" w:rsidP="007153F5">
            <w:pPr>
              <w:widowControl w:val="0"/>
              <w:autoSpaceDE w:val="0"/>
              <w:autoSpaceDN w:val="0"/>
              <w:rPr>
                <w:b/>
              </w:rPr>
            </w:pPr>
          </w:p>
          <w:p w14:paraId="3BFBCA34" w14:textId="77777777" w:rsidR="004A458C" w:rsidRPr="004323DE" w:rsidRDefault="004A458C" w:rsidP="007153F5">
            <w:pPr>
              <w:widowControl w:val="0"/>
              <w:autoSpaceDE w:val="0"/>
              <w:autoSpaceDN w:val="0"/>
              <w:rPr>
                <w:b/>
              </w:rPr>
            </w:pPr>
            <w:r>
              <w:rPr>
                <w:b/>
              </w:rPr>
              <w:t>§ 9</w:t>
            </w:r>
            <w:r w:rsidRPr="008F067B">
              <w:rPr>
                <w:b/>
              </w:rPr>
              <w:t xml:space="preserve"> Zuständigkeit der Mitgliederversammlung</w:t>
            </w:r>
          </w:p>
          <w:p w14:paraId="45890648" w14:textId="77777777" w:rsidR="004A458C" w:rsidRDefault="004A458C" w:rsidP="007153F5">
            <w:pPr>
              <w:widowControl w:val="0"/>
              <w:autoSpaceDE w:val="0"/>
              <w:autoSpaceDN w:val="0"/>
            </w:pPr>
            <w:r>
              <w:t>Die Mitgliederversammlung hat folgende Aufgaben:</w:t>
            </w:r>
          </w:p>
          <w:p w14:paraId="34C2C662" w14:textId="77777777" w:rsidR="004A458C" w:rsidRDefault="004A458C" w:rsidP="00320AA5">
            <w:pPr>
              <w:widowControl w:val="0"/>
              <w:numPr>
                <w:ilvl w:val="0"/>
                <w:numId w:val="19"/>
              </w:numPr>
              <w:autoSpaceDE w:val="0"/>
              <w:autoSpaceDN w:val="0"/>
            </w:pPr>
            <w:r>
              <w:t>Entgegennahme der Jahresberichte des Vorstands und des Gesamtvorstands</w:t>
            </w:r>
          </w:p>
          <w:p w14:paraId="2F41695B" w14:textId="77777777" w:rsidR="004A458C" w:rsidRDefault="004A458C" w:rsidP="00320AA5">
            <w:pPr>
              <w:widowControl w:val="0"/>
              <w:numPr>
                <w:ilvl w:val="0"/>
                <w:numId w:val="19"/>
              </w:numPr>
              <w:autoSpaceDE w:val="0"/>
              <w:autoSpaceDN w:val="0"/>
            </w:pPr>
            <w:r>
              <w:t>Entgegennahme der Berichte der Kassenprüfer/-innen</w:t>
            </w:r>
          </w:p>
          <w:p w14:paraId="7B739408" w14:textId="77777777" w:rsidR="004A458C" w:rsidRDefault="004A458C" w:rsidP="00320AA5">
            <w:pPr>
              <w:widowControl w:val="0"/>
              <w:numPr>
                <w:ilvl w:val="0"/>
                <w:numId w:val="19"/>
              </w:numPr>
              <w:autoSpaceDE w:val="0"/>
              <w:autoSpaceDN w:val="0"/>
            </w:pPr>
            <w:r>
              <w:t>Entlastung des Vorstands und des Gesamtvorstands</w:t>
            </w:r>
          </w:p>
          <w:p w14:paraId="1C02FE28" w14:textId="77777777" w:rsidR="004A458C" w:rsidRDefault="004A458C" w:rsidP="00320AA5">
            <w:pPr>
              <w:widowControl w:val="0"/>
              <w:numPr>
                <w:ilvl w:val="0"/>
                <w:numId w:val="19"/>
              </w:numPr>
              <w:autoSpaceDE w:val="0"/>
              <w:autoSpaceDN w:val="0"/>
            </w:pPr>
            <w:r>
              <w:t>Genehmigung des vom Gesamtvorstand aufgestellten Haushaltsplans</w:t>
            </w:r>
          </w:p>
          <w:p w14:paraId="39DCF2C3" w14:textId="77777777" w:rsidR="004A458C" w:rsidRDefault="004A458C" w:rsidP="00320AA5">
            <w:pPr>
              <w:widowControl w:val="0"/>
              <w:numPr>
                <w:ilvl w:val="0"/>
                <w:numId w:val="19"/>
              </w:numPr>
              <w:autoSpaceDE w:val="0"/>
              <w:autoSpaceDN w:val="0"/>
            </w:pPr>
            <w:r>
              <w:t>Wahl des Vorstands und des Gesamtvorstands; der/die Jugendleiter/in wird auf Vorschlag der Vereinsjugend von der Mitgliederversammlung gewählt</w:t>
            </w:r>
          </w:p>
          <w:p w14:paraId="6C59FF73" w14:textId="77777777" w:rsidR="004A458C" w:rsidRDefault="004A458C" w:rsidP="00320AA5">
            <w:pPr>
              <w:widowControl w:val="0"/>
              <w:numPr>
                <w:ilvl w:val="0"/>
                <w:numId w:val="19"/>
              </w:numPr>
              <w:autoSpaceDE w:val="0"/>
              <w:autoSpaceDN w:val="0"/>
            </w:pPr>
            <w:r>
              <w:t>Wahl der Kassenprüfer/innen</w:t>
            </w:r>
          </w:p>
          <w:p w14:paraId="53A9CC19" w14:textId="77777777" w:rsidR="004A458C" w:rsidRDefault="004A458C" w:rsidP="00320AA5">
            <w:pPr>
              <w:widowControl w:val="0"/>
              <w:numPr>
                <w:ilvl w:val="0"/>
                <w:numId w:val="19"/>
              </w:numPr>
              <w:autoSpaceDE w:val="0"/>
              <w:autoSpaceDN w:val="0"/>
            </w:pPr>
            <w:r>
              <w:t>Beratung und Beschlussfassung über vorliegende Anträge</w:t>
            </w:r>
          </w:p>
          <w:p w14:paraId="3407B586" w14:textId="77777777" w:rsidR="004A458C" w:rsidRPr="000247B3" w:rsidRDefault="004A458C" w:rsidP="00320AA5">
            <w:pPr>
              <w:widowControl w:val="0"/>
              <w:numPr>
                <w:ilvl w:val="0"/>
                <w:numId w:val="19"/>
              </w:numPr>
              <w:autoSpaceDE w:val="0"/>
              <w:autoSpaceDN w:val="0"/>
            </w:pPr>
            <w:r w:rsidRPr="000247B3">
              <w:t>Beschlussfassung über die Gewährung einer Aufwandsentschädigung nach § 3 Nr. 26 a EStG</w:t>
            </w:r>
          </w:p>
          <w:p w14:paraId="26CB9260" w14:textId="77777777" w:rsidR="004A458C" w:rsidRDefault="004A458C" w:rsidP="00320AA5">
            <w:pPr>
              <w:widowControl w:val="0"/>
              <w:numPr>
                <w:ilvl w:val="0"/>
                <w:numId w:val="19"/>
              </w:numPr>
              <w:autoSpaceDE w:val="0"/>
              <w:autoSpaceDN w:val="0"/>
            </w:pPr>
            <w:r>
              <w:t xml:space="preserve">Beschlussfassung über Satzungsänderungen, </w:t>
            </w:r>
            <w:r w:rsidRPr="000247B3">
              <w:t>Änderungen des Vereinszweckes</w:t>
            </w:r>
            <w:r>
              <w:t xml:space="preserve"> und Auflösung des Vereins</w:t>
            </w:r>
          </w:p>
          <w:p w14:paraId="6ABB254B" w14:textId="77777777" w:rsidR="004A458C" w:rsidRDefault="004A458C" w:rsidP="00320AA5">
            <w:pPr>
              <w:widowControl w:val="0"/>
              <w:numPr>
                <w:ilvl w:val="0"/>
                <w:numId w:val="19"/>
              </w:numPr>
              <w:autoSpaceDE w:val="0"/>
              <w:autoSpaceDN w:val="0"/>
            </w:pPr>
            <w:r>
              <w:t>Beschlussfassung über Berufungen gegen einen Vereinsausschluss</w:t>
            </w:r>
          </w:p>
          <w:p w14:paraId="2892A5D5" w14:textId="77777777" w:rsidR="004A458C" w:rsidRDefault="004A458C" w:rsidP="00320AA5">
            <w:pPr>
              <w:widowControl w:val="0"/>
              <w:numPr>
                <w:ilvl w:val="0"/>
                <w:numId w:val="19"/>
              </w:numPr>
              <w:autoSpaceDE w:val="0"/>
              <w:autoSpaceDN w:val="0"/>
            </w:pPr>
            <w:r>
              <w:t xml:space="preserve">Verabschiedung von Vereinsordnungen: </w:t>
            </w:r>
          </w:p>
          <w:p w14:paraId="1CF0B253" w14:textId="77777777" w:rsidR="004A458C" w:rsidRDefault="004A458C" w:rsidP="00320AA5">
            <w:pPr>
              <w:widowControl w:val="0"/>
              <w:numPr>
                <w:ilvl w:val="0"/>
                <w:numId w:val="8"/>
              </w:numPr>
              <w:autoSpaceDE w:val="0"/>
              <w:autoSpaceDN w:val="0"/>
            </w:pPr>
            <w:r>
              <w:t>Beitragsordnung gem. § 5 Abs. 1</w:t>
            </w:r>
          </w:p>
          <w:p w14:paraId="58F5DABD" w14:textId="77777777" w:rsidR="004A458C" w:rsidRDefault="004A458C" w:rsidP="00320AA5">
            <w:pPr>
              <w:widowControl w:val="0"/>
              <w:numPr>
                <w:ilvl w:val="0"/>
                <w:numId w:val="8"/>
              </w:numPr>
              <w:autoSpaceDE w:val="0"/>
              <w:autoSpaceDN w:val="0"/>
            </w:pPr>
            <w:r>
              <w:t xml:space="preserve">Abteilungsordnungen </w:t>
            </w:r>
          </w:p>
          <w:p w14:paraId="6AD57487" w14:textId="77777777" w:rsidR="004A458C" w:rsidRDefault="004A458C" w:rsidP="00320AA5">
            <w:pPr>
              <w:widowControl w:val="0"/>
              <w:numPr>
                <w:ilvl w:val="0"/>
                <w:numId w:val="8"/>
              </w:numPr>
              <w:autoSpaceDE w:val="0"/>
              <w:autoSpaceDN w:val="0"/>
            </w:pPr>
            <w:r>
              <w:t xml:space="preserve">Bei Bedarf können noch Vereinsordnungen für folgende Bereiche und Aufgabengebiete erlassen werden: Finanzordnung, Geschäftsordnung für die Organe des Vereins, Wahlordnung, Ehrenordnung, Disziplinarordnung. </w:t>
            </w:r>
          </w:p>
          <w:p w14:paraId="19E44027" w14:textId="77777777" w:rsidR="004A458C" w:rsidRDefault="004A458C" w:rsidP="007153F5">
            <w:pPr>
              <w:widowControl w:val="0"/>
              <w:autoSpaceDE w:val="0"/>
              <w:autoSpaceDN w:val="0"/>
              <w:ind w:left="1055"/>
            </w:pPr>
            <w:r>
              <w:t xml:space="preserve">Die Ordnungen sind nicht Bestandteil der Satzung. </w:t>
            </w:r>
          </w:p>
          <w:p w14:paraId="647DDB3A" w14:textId="77777777" w:rsidR="004A458C" w:rsidRDefault="004A458C" w:rsidP="00320AA5">
            <w:pPr>
              <w:widowControl w:val="0"/>
              <w:numPr>
                <w:ilvl w:val="0"/>
                <w:numId w:val="19"/>
              </w:numPr>
              <w:autoSpaceDE w:val="0"/>
              <w:autoSpaceDN w:val="0"/>
            </w:pPr>
            <w:r>
              <w:t>Bestätigung der Jugendordnung</w:t>
            </w:r>
          </w:p>
          <w:p w14:paraId="4B502FB7" w14:textId="77777777" w:rsidR="004A458C" w:rsidRDefault="004A458C" w:rsidP="00320AA5">
            <w:pPr>
              <w:widowControl w:val="0"/>
              <w:numPr>
                <w:ilvl w:val="0"/>
                <w:numId w:val="19"/>
              </w:numPr>
              <w:autoSpaceDE w:val="0"/>
              <w:autoSpaceDN w:val="0"/>
            </w:pPr>
            <w:r>
              <w:t>Beschlussfassung über die Gründung und Auflösung von Abteilungen.</w:t>
            </w:r>
          </w:p>
          <w:p w14:paraId="5E434BAE" w14:textId="77777777" w:rsidR="004A458C" w:rsidRDefault="004A458C" w:rsidP="007153F5">
            <w:pPr>
              <w:widowControl w:val="0"/>
              <w:autoSpaceDE w:val="0"/>
              <w:autoSpaceDN w:val="0"/>
              <w:ind w:left="357"/>
            </w:pPr>
          </w:p>
          <w:p w14:paraId="56BB47FF" w14:textId="77777777" w:rsidR="004A458C" w:rsidRDefault="004A458C" w:rsidP="007153F5">
            <w:pPr>
              <w:widowControl w:val="0"/>
              <w:autoSpaceDE w:val="0"/>
              <w:autoSpaceDN w:val="0"/>
              <w:rPr>
                <w:b/>
              </w:rPr>
            </w:pPr>
            <w:r>
              <w:rPr>
                <w:b/>
              </w:rPr>
              <w:t>§ 10 Gesamtvorstand</w:t>
            </w:r>
          </w:p>
          <w:p w14:paraId="69C5F027" w14:textId="77777777" w:rsidR="004A458C" w:rsidRDefault="004A458C" w:rsidP="00320AA5">
            <w:pPr>
              <w:widowControl w:val="0"/>
              <w:numPr>
                <w:ilvl w:val="0"/>
                <w:numId w:val="7"/>
              </w:numPr>
              <w:autoSpaceDE w:val="0"/>
              <w:autoSpaceDN w:val="0"/>
            </w:pPr>
            <w:r>
              <w:t>Der Gesamtvorstand des Vereins besteht aus:</w:t>
            </w:r>
          </w:p>
          <w:p w14:paraId="699B054C" w14:textId="77777777" w:rsidR="004A458C" w:rsidRDefault="004A458C" w:rsidP="00320AA5">
            <w:pPr>
              <w:widowControl w:val="0"/>
              <w:numPr>
                <w:ilvl w:val="0"/>
                <w:numId w:val="20"/>
              </w:numPr>
              <w:autoSpaceDE w:val="0"/>
              <w:autoSpaceDN w:val="0"/>
            </w:pPr>
            <w:r>
              <w:t>dem/der 1. Vorsitzenden</w:t>
            </w:r>
          </w:p>
          <w:p w14:paraId="7B271B7C" w14:textId="77777777" w:rsidR="004A458C" w:rsidRDefault="004A458C" w:rsidP="00320AA5">
            <w:pPr>
              <w:widowControl w:val="0"/>
              <w:numPr>
                <w:ilvl w:val="0"/>
                <w:numId w:val="20"/>
              </w:numPr>
              <w:autoSpaceDE w:val="0"/>
              <w:autoSpaceDN w:val="0"/>
            </w:pPr>
            <w:r>
              <w:t>dem/der 2. Vorsitzenden</w:t>
            </w:r>
          </w:p>
          <w:p w14:paraId="26564CF3" w14:textId="77777777" w:rsidR="004A458C" w:rsidRDefault="004A458C" w:rsidP="00320AA5">
            <w:pPr>
              <w:widowControl w:val="0"/>
              <w:numPr>
                <w:ilvl w:val="0"/>
                <w:numId w:val="20"/>
              </w:numPr>
              <w:autoSpaceDE w:val="0"/>
              <w:autoSpaceDN w:val="0"/>
            </w:pPr>
            <w:r>
              <w:t>dem/der Kassenwart/in</w:t>
            </w:r>
          </w:p>
          <w:p w14:paraId="57D2C524" w14:textId="77777777" w:rsidR="004A458C" w:rsidRDefault="004A458C" w:rsidP="00320AA5">
            <w:pPr>
              <w:widowControl w:val="0"/>
              <w:numPr>
                <w:ilvl w:val="0"/>
                <w:numId w:val="20"/>
              </w:numPr>
              <w:autoSpaceDE w:val="0"/>
              <w:autoSpaceDN w:val="0"/>
            </w:pPr>
            <w:r>
              <w:t>dem/der Schriftführer/in</w:t>
            </w:r>
          </w:p>
          <w:p w14:paraId="4BE1DF21" w14:textId="77777777" w:rsidR="004A458C" w:rsidRDefault="004A458C" w:rsidP="00320AA5">
            <w:pPr>
              <w:widowControl w:val="0"/>
              <w:numPr>
                <w:ilvl w:val="0"/>
                <w:numId w:val="20"/>
              </w:numPr>
              <w:autoSpaceDE w:val="0"/>
              <w:autoSpaceDN w:val="0"/>
            </w:pPr>
            <w:r>
              <w:t>dem/der Jugendleiter/in</w:t>
            </w:r>
          </w:p>
          <w:p w14:paraId="3339C1CA" w14:textId="77777777" w:rsidR="004A458C" w:rsidRDefault="004A458C" w:rsidP="00320AA5">
            <w:pPr>
              <w:widowControl w:val="0"/>
              <w:numPr>
                <w:ilvl w:val="0"/>
                <w:numId w:val="20"/>
              </w:numPr>
              <w:autoSpaceDE w:val="0"/>
              <w:autoSpaceDN w:val="0"/>
            </w:pPr>
            <w:r>
              <w:t>den Abteilungsleitern/Abteilungsleiterinnen.</w:t>
            </w:r>
          </w:p>
          <w:p w14:paraId="49CC4331" w14:textId="77777777" w:rsidR="004A458C" w:rsidRDefault="004A458C" w:rsidP="007153F5">
            <w:pPr>
              <w:widowControl w:val="0"/>
              <w:autoSpaceDE w:val="0"/>
              <w:autoSpaceDN w:val="0"/>
            </w:pPr>
          </w:p>
          <w:p w14:paraId="3C3A7C5A" w14:textId="77777777" w:rsidR="004A458C" w:rsidRDefault="004A458C" w:rsidP="007153F5">
            <w:pPr>
              <w:widowControl w:val="0"/>
              <w:autoSpaceDE w:val="0"/>
              <w:autoSpaceDN w:val="0"/>
            </w:pPr>
          </w:p>
          <w:p w14:paraId="2AC16276" w14:textId="77777777" w:rsidR="004A458C" w:rsidRDefault="004A458C" w:rsidP="007153F5">
            <w:pPr>
              <w:widowControl w:val="0"/>
              <w:autoSpaceDE w:val="0"/>
              <w:autoSpaceDN w:val="0"/>
              <w:ind w:left="720"/>
            </w:pPr>
          </w:p>
          <w:p w14:paraId="57EB1392" w14:textId="77777777" w:rsidR="004A458C" w:rsidRDefault="004A458C" w:rsidP="007153F5">
            <w:pPr>
              <w:widowControl w:val="0"/>
              <w:autoSpaceDE w:val="0"/>
              <w:autoSpaceDN w:val="0"/>
              <w:rPr>
                <w:b/>
                <w:u w:val="single"/>
              </w:rPr>
            </w:pPr>
          </w:p>
          <w:p w14:paraId="705AA58C" w14:textId="77777777" w:rsidR="004A458C" w:rsidRDefault="004A458C" w:rsidP="007153F5">
            <w:pPr>
              <w:widowControl w:val="0"/>
              <w:autoSpaceDE w:val="0"/>
              <w:autoSpaceDN w:val="0"/>
              <w:rPr>
                <w:b/>
                <w:u w:val="single"/>
              </w:rPr>
            </w:pPr>
          </w:p>
          <w:p w14:paraId="608DE012" w14:textId="77777777" w:rsidR="004A458C" w:rsidRDefault="004A458C" w:rsidP="007153F5">
            <w:pPr>
              <w:widowControl w:val="0"/>
              <w:autoSpaceDE w:val="0"/>
              <w:autoSpaceDN w:val="0"/>
              <w:rPr>
                <w:b/>
                <w:u w:val="single"/>
              </w:rPr>
            </w:pPr>
          </w:p>
          <w:p w14:paraId="3DDA0840" w14:textId="53E50445" w:rsidR="004A458C" w:rsidRDefault="004A458C" w:rsidP="007153F5">
            <w:pPr>
              <w:widowControl w:val="0"/>
              <w:autoSpaceDE w:val="0"/>
              <w:autoSpaceDN w:val="0"/>
              <w:rPr>
                <w:b/>
                <w:u w:val="single"/>
              </w:rPr>
            </w:pPr>
          </w:p>
          <w:p w14:paraId="397BB31F" w14:textId="77777777" w:rsidR="005E4779" w:rsidRDefault="005E4779" w:rsidP="007153F5">
            <w:pPr>
              <w:widowControl w:val="0"/>
              <w:autoSpaceDE w:val="0"/>
              <w:autoSpaceDN w:val="0"/>
              <w:rPr>
                <w:b/>
                <w:u w:val="single"/>
              </w:rPr>
            </w:pPr>
          </w:p>
          <w:p w14:paraId="707B66CC" w14:textId="77777777" w:rsidR="004A458C" w:rsidRDefault="004A458C" w:rsidP="007153F5">
            <w:pPr>
              <w:widowControl w:val="0"/>
              <w:autoSpaceDE w:val="0"/>
              <w:autoSpaceDN w:val="0"/>
              <w:rPr>
                <w:b/>
                <w:u w:val="single"/>
              </w:rPr>
            </w:pPr>
          </w:p>
          <w:p w14:paraId="43B52607" w14:textId="3BF58455" w:rsidR="004A458C" w:rsidRDefault="00DD4E6E" w:rsidP="00320AA5">
            <w:pPr>
              <w:numPr>
                <w:ilvl w:val="0"/>
                <w:numId w:val="7"/>
              </w:numPr>
            </w:pPr>
            <w:r>
              <w:t>D</w:t>
            </w:r>
            <w:r w:rsidR="004A458C">
              <w:t xml:space="preserve">ie Mitglieder des Gesamtvorstands werden von der Mitgliederversammlung für die Dauer von zwei Jahren, vom Tage der Wahl an gerechnet, gewählt. Sie bleiben jedoch bis zur gültigen Wahl eines Nachfolgers im Amt. </w:t>
            </w:r>
            <w:r w:rsidR="004A458C" w:rsidRPr="007D6DE9">
              <w:t>Eine geheime Wahl erfolgt, wenn dies von 10% der anwesenden Stimmberechtigten beantragt wird. Die Mitglieder des BGB-Vorstandes gem. § 11 sind einzeln zu wählen.</w:t>
            </w:r>
          </w:p>
          <w:p w14:paraId="1780A9E5" w14:textId="77777777" w:rsidR="004A458C" w:rsidRDefault="004A458C" w:rsidP="007153F5">
            <w:pPr>
              <w:widowControl w:val="0"/>
              <w:autoSpaceDE w:val="0"/>
              <w:autoSpaceDN w:val="0"/>
              <w:ind w:left="360"/>
            </w:pPr>
          </w:p>
          <w:p w14:paraId="3E027761" w14:textId="77777777" w:rsidR="004A458C" w:rsidRDefault="004A458C" w:rsidP="00320AA5">
            <w:pPr>
              <w:widowControl w:val="0"/>
              <w:numPr>
                <w:ilvl w:val="0"/>
                <w:numId w:val="7"/>
              </w:numPr>
              <w:autoSpaceDE w:val="0"/>
              <w:autoSpaceDN w:val="0"/>
            </w:pPr>
            <w:r w:rsidRPr="00692EE9">
              <w:t>Wählbar in den Gesamtvorstand sind Mitglieder ab dem vollendeten 16. Lebensjahr.</w:t>
            </w:r>
          </w:p>
          <w:p w14:paraId="7FAA9F1F" w14:textId="77777777" w:rsidR="004A458C" w:rsidRDefault="004A458C" w:rsidP="007153F5">
            <w:pPr>
              <w:widowControl w:val="0"/>
              <w:autoSpaceDE w:val="0"/>
              <w:autoSpaceDN w:val="0"/>
            </w:pPr>
          </w:p>
          <w:p w14:paraId="4FA77520" w14:textId="77777777" w:rsidR="004A458C" w:rsidRDefault="004A458C" w:rsidP="00320AA5">
            <w:pPr>
              <w:widowControl w:val="0"/>
              <w:numPr>
                <w:ilvl w:val="0"/>
                <w:numId w:val="7"/>
              </w:numPr>
              <w:autoSpaceDE w:val="0"/>
              <w:autoSpaceDN w:val="0"/>
            </w:pPr>
            <w:r>
              <w:t>Der Gesamtvorstand leitet und führt den Verein nach Maßgabe dieser Satzung und der Ordnungen. Er ist für sämtliche Vereinsangelegenheiten zuständig, soweit die Satzung diese nicht ausdrücklich einem anderen Organ oder den Abteilungen zugewiesen hat.</w:t>
            </w:r>
          </w:p>
          <w:p w14:paraId="6645390B" w14:textId="77777777" w:rsidR="004A458C" w:rsidRDefault="004A458C" w:rsidP="007153F5">
            <w:pPr>
              <w:widowControl w:val="0"/>
              <w:autoSpaceDE w:val="0"/>
              <w:autoSpaceDN w:val="0"/>
              <w:rPr>
                <w:b/>
              </w:rPr>
            </w:pPr>
          </w:p>
          <w:p w14:paraId="09853032" w14:textId="77777777" w:rsidR="004A458C" w:rsidRPr="00680432" w:rsidRDefault="004A458C" w:rsidP="007153F5">
            <w:pPr>
              <w:widowControl w:val="0"/>
              <w:autoSpaceDE w:val="0"/>
              <w:autoSpaceDN w:val="0"/>
              <w:rPr>
                <w:b/>
              </w:rPr>
            </w:pPr>
          </w:p>
          <w:p w14:paraId="5596A636" w14:textId="77777777" w:rsidR="004A458C" w:rsidRPr="00680432" w:rsidRDefault="004A458C" w:rsidP="007153F5">
            <w:pPr>
              <w:widowControl w:val="0"/>
              <w:autoSpaceDE w:val="0"/>
              <w:autoSpaceDN w:val="0"/>
              <w:rPr>
                <w:b/>
              </w:rPr>
            </w:pPr>
            <w:r w:rsidRPr="00680432">
              <w:rPr>
                <w:b/>
              </w:rPr>
              <w:t>Variante:</w:t>
            </w:r>
          </w:p>
          <w:p w14:paraId="0F733A5D" w14:textId="77777777" w:rsidR="004A458C" w:rsidRPr="00680432" w:rsidRDefault="004A458C" w:rsidP="00320AA5">
            <w:pPr>
              <w:widowControl w:val="0"/>
              <w:numPr>
                <w:ilvl w:val="0"/>
                <w:numId w:val="5"/>
              </w:numPr>
              <w:autoSpaceDE w:val="0"/>
              <w:autoSpaceDN w:val="0"/>
            </w:pPr>
            <w:r w:rsidRPr="00680432">
              <w:t>Zunächst wie Nr. 4 sowie dann als Zusatz:</w:t>
            </w:r>
          </w:p>
          <w:p w14:paraId="5292C5F8" w14:textId="77777777" w:rsidR="004A458C" w:rsidRDefault="004A458C" w:rsidP="007153F5">
            <w:pPr>
              <w:widowControl w:val="0"/>
              <w:autoSpaceDE w:val="0"/>
              <w:autoSpaceDN w:val="0"/>
              <w:ind w:left="988"/>
            </w:pPr>
            <w:r w:rsidRPr="00680432">
              <w:t>Zur Erledigung der Geschäftsführung und zur Führung einer Geschäftsstelle ist der Gesamtvorstand ermächtigt, im Rahmen der haushaltsrechtlichen</w:t>
            </w:r>
            <w:r w:rsidRPr="00DD700D">
              <w:rPr>
                <w:color w:val="FF0000"/>
              </w:rPr>
              <w:t xml:space="preserve"> </w:t>
            </w:r>
            <w:r w:rsidRPr="00680432">
              <w:t>Möglichkeiten hauptamtlich Beschäftigte anzustellen.</w:t>
            </w:r>
          </w:p>
          <w:p w14:paraId="63C1A02C" w14:textId="77777777" w:rsidR="004A458C" w:rsidRDefault="004A458C" w:rsidP="007153F5">
            <w:pPr>
              <w:widowControl w:val="0"/>
              <w:autoSpaceDE w:val="0"/>
              <w:autoSpaceDN w:val="0"/>
            </w:pPr>
          </w:p>
          <w:p w14:paraId="162A931A" w14:textId="52445013" w:rsidR="004A458C" w:rsidRDefault="00F50146" w:rsidP="00320AA5">
            <w:pPr>
              <w:widowControl w:val="0"/>
              <w:numPr>
                <w:ilvl w:val="0"/>
                <w:numId w:val="7"/>
              </w:numPr>
              <w:autoSpaceDE w:val="0"/>
              <w:autoSpaceDN w:val="0"/>
            </w:pPr>
            <w:r w:rsidRPr="00E72C52">
              <w:t xml:space="preserve">Die Sitzungen des Gesamtvorstandes finden entweder real  oder virtuell (online) in einem </w:t>
            </w:r>
            <w:r w:rsidR="00E72C52" w:rsidRPr="00E72C52">
              <w:t>nur für die Gesamtvorstandsmitglieder zugänglichen</w:t>
            </w:r>
            <w:r w:rsidRPr="00E72C52">
              <w:t xml:space="preserve"> Verfahren statt</w:t>
            </w:r>
            <w:r w:rsidRPr="00F50146">
              <w:rPr>
                <w:color w:val="FF0000"/>
              </w:rPr>
              <w:t xml:space="preserve">. </w:t>
            </w:r>
            <w:r w:rsidR="004A458C">
              <w:t xml:space="preserve"> Der/die 1. </w:t>
            </w:r>
            <w:r w:rsidR="004A458C" w:rsidRPr="00E75766">
              <w:rPr>
                <w:color w:val="000000"/>
              </w:rPr>
              <w:t>Vorsitzende, bei dessen/deren Verhinderung der/die 2. Vorsitzende oder Kassenwart/in, lädt unter Angabe der Tagesordnung mit angemessener Frist zu diesen ein. Der Gesamtvorstand ist beschlussfähig, wenn mindestens die Hälfte seiner Mitglieder, darunter ein nach</w:t>
            </w:r>
            <w:r w:rsidR="004A458C">
              <w:t xml:space="preserve"> § 26 BGB vertretungsberechtigtes Mitglied, anwesend sind. Der Gesamtvorstand fasst seine Beschlüsse mit der Mehrheit der abgegebenen Stimmen. Ungültige Stimmen und Stimmenthaltungen bleiben unberücksichtigt. Der Gesamtvorstand kann</w:t>
            </w:r>
            <w:r w:rsidR="00F63F11">
              <w:t xml:space="preserve"> auch</w:t>
            </w:r>
            <w:r w:rsidR="004A458C">
              <w:t xml:space="preserve"> im schriftlichen Verfahren beschließen, wenn alle Mitglieder ihre Zustimmung zu der beschließenden Regelung erklären. </w:t>
            </w:r>
            <w:r w:rsidR="004A458C" w:rsidRPr="000247B3">
              <w:t>Die Beschlüsse des Gesamtvorstandes sind zu protokollieren.</w:t>
            </w:r>
          </w:p>
          <w:p w14:paraId="7A59FB1F" w14:textId="77777777" w:rsidR="004A458C" w:rsidRDefault="004A458C" w:rsidP="007153F5">
            <w:pPr>
              <w:widowControl w:val="0"/>
              <w:autoSpaceDE w:val="0"/>
              <w:autoSpaceDN w:val="0"/>
              <w:ind w:left="360"/>
            </w:pPr>
          </w:p>
          <w:p w14:paraId="6903DAAE" w14:textId="77777777" w:rsidR="004A458C" w:rsidRPr="007D6DE9" w:rsidRDefault="004A458C" w:rsidP="00320AA5">
            <w:pPr>
              <w:numPr>
                <w:ilvl w:val="0"/>
                <w:numId w:val="7"/>
              </w:numPr>
            </w:pPr>
            <w:r>
              <w:t xml:space="preserve">Bei vorzeitigem Ausscheiden eines Mitglieds des Gesamtvorstands kann der Gesamtvorstand bis </w:t>
            </w:r>
            <w:r w:rsidRPr="007D6DE9">
              <w:t>zum Ablauf der regulären Wahlperiode ein Ersatzmitglied wählen; dies muss in einer Sitzung erfolgen.</w:t>
            </w:r>
          </w:p>
          <w:p w14:paraId="53E94051" w14:textId="77777777" w:rsidR="004A458C" w:rsidRDefault="004A458C" w:rsidP="007153F5">
            <w:pPr>
              <w:widowControl w:val="0"/>
              <w:autoSpaceDE w:val="0"/>
              <w:autoSpaceDN w:val="0"/>
            </w:pPr>
          </w:p>
          <w:p w14:paraId="36554DFA" w14:textId="77777777" w:rsidR="004A458C" w:rsidRDefault="004A458C" w:rsidP="007153F5">
            <w:pPr>
              <w:widowControl w:val="0"/>
              <w:autoSpaceDE w:val="0"/>
              <w:autoSpaceDN w:val="0"/>
            </w:pPr>
          </w:p>
          <w:p w14:paraId="019D2E8A" w14:textId="77777777" w:rsidR="004A458C" w:rsidRDefault="004A458C" w:rsidP="007153F5">
            <w:pPr>
              <w:widowControl w:val="0"/>
              <w:autoSpaceDE w:val="0"/>
              <w:autoSpaceDN w:val="0"/>
            </w:pPr>
          </w:p>
          <w:p w14:paraId="060F18E3" w14:textId="77777777" w:rsidR="004A458C" w:rsidRDefault="004A458C" w:rsidP="007153F5">
            <w:pPr>
              <w:widowControl w:val="0"/>
              <w:autoSpaceDE w:val="0"/>
              <w:autoSpaceDN w:val="0"/>
            </w:pPr>
          </w:p>
          <w:p w14:paraId="0C3A6B26" w14:textId="77777777" w:rsidR="004A458C" w:rsidRDefault="004A458C" w:rsidP="007153F5">
            <w:pPr>
              <w:widowControl w:val="0"/>
              <w:autoSpaceDE w:val="0"/>
              <w:autoSpaceDN w:val="0"/>
            </w:pPr>
          </w:p>
          <w:p w14:paraId="06FC2986" w14:textId="77777777" w:rsidR="00F50146" w:rsidRPr="00E72C52" w:rsidRDefault="00F50146" w:rsidP="00F50146">
            <w:pPr>
              <w:pStyle w:val="Listenabsatz"/>
              <w:numPr>
                <w:ilvl w:val="0"/>
                <w:numId w:val="7"/>
              </w:numPr>
            </w:pPr>
            <w:r w:rsidRPr="00F50146">
              <w:lastRenderedPageBreak/>
              <w:t xml:space="preserve">Durch Beschluss des </w:t>
            </w:r>
            <w:r w:rsidRPr="00E72C52">
              <w:t>Gesamtvorstands können für definierte Aufgaben Ausschüsse gebildet werden, die von einem Mitglied des Gesamtvorstandes geleitet werden. Der Gesamtvorstand beruft die Mitglieder der Ausschüsse.</w:t>
            </w:r>
          </w:p>
          <w:p w14:paraId="3E48F341" w14:textId="77777777" w:rsidR="004A458C" w:rsidRDefault="004A458C" w:rsidP="007153F5">
            <w:pPr>
              <w:widowControl w:val="0"/>
              <w:autoSpaceDE w:val="0"/>
              <w:autoSpaceDN w:val="0"/>
            </w:pPr>
          </w:p>
          <w:p w14:paraId="0FA8EBF1" w14:textId="77777777" w:rsidR="004A458C" w:rsidRDefault="004A458C" w:rsidP="007153F5">
            <w:pPr>
              <w:widowControl w:val="0"/>
              <w:autoSpaceDE w:val="0"/>
              <w:autoSpaceDN w:val="0"/>
              <w:rPr>
                <w:b/>
              </w:rPr>
            </w:pPr>
            <w:r>
              <w:rPr>
                <w:b/>
              </w:rPr>
              <w:t>§ 11</w:t>
            </w:r>
            <w:r w:rsidRPr="00EB10D4">
              <w:rPr>
                <w:b/>
              </w:rPr>
              <w:t xml:space="preserve"> </w:t>
            </w:r>
            <w:r>
              <w:rPr>
                <w:b/>
              </w:rPr>
              <w:t>Vorstand</w:t>
            </w:r>
          </w:p>
          <w:p w14:paraId="5E704288" w14:textId="77777777" w:rsidR="004A458C" w:rsidRDefault="004A458C" w:rsidP="00320AA5">
            <w:pPr>
              <w:widowControl w:val="0"/>
              <w:numPr>
                <w:ilvl w:val="0"/>
                <w:numId w:val="21"/>
              </w:numPr>
              <w:autoSpaceDE w:val="0"/>
              <w:autoSpaceDN w:val="0"/>
            </w:pPr>
            <w:r>
              <w:t xml:space="preserve">Vorstand im Sinne von § 26 BGB ist der/die 1. Vorsitzende, der/die 2. Vorsitzende und der/die Kassenwart/in. </w:t>
            </w:r>
          </w:p>
          <w:p w14:paraId="13B54E46" w14:textId="77777777" w:rsidR="004A458C" w:rsidRDefault="004A458C" w:rsidP="007153F5">
            <w:pPr>
              <w:widowControl w:val="0"/>
              <w:autoSpaceDE w:val="0"/>
              <w:autoSpaceDN w:val="0"/>
            </w:pPr>
          </w:p>
          <w:p w14:paraId="2D88985D" w14:textId="77777777" w:rsidR="004A458C" w:rsidRDefault="004A458C" w:rsidP="007153F5">
            <w:pPr>
              <w:widowControl w:val="0"/>
              <w:autoSpaceDE w:val="0"/>
              <w:autoSpaceDN w:val="0"/>
            </w:pPr>
          </w:p>
          <w:p w14:paraId="6C4A05D1" w14:textId="77777777" w:rsidR="004A458C" w:rsidRDefault="004A458C" w:rsidP="007153F5">
            <w:pPr>
              <w:widowControl w:val="0"/>
              <w:autoSpaceDE w:val="0"/>
              <w:autoSpaceDN w:val="0"/>
            </w:pPr>
          </w:p>
          <w:p w14:paraId="6ECE218D" w14:textId="77777777" w:rsidR="004A458C" w:rsidRDefault="004A458C" w:rsidP="007153F5">
            <w:pPr>
              <w:widowControl w:val="0"/>
              <w:autoSpaceDE w:val="0"/>
              <w:autoSpaceDN w:val="0"/>
            </w:pPr>
          </w:p>
          <w:p w14:paraId="74EA1D86" w14:textId="77777777" w:rsidR="004A458C" w:rsidRDefault="004A458C" w:rsidP="007153F5">
            <w:pPr>
              <w:widowControl w:val="0"/>
              <w:autoSpaceDE w:val="0"/>
              <w:autoSpaceDN w:val="0"/>
            </w:pPr>
          </w:p>
          <w:p w14:paraId="547B8EE5" w14:textId="77777777" w:rsidR="004A458C" w:rsidRDefault="004A458C" w:rsidP="007153F5">
            <w:pPr>
              <w:widowControl w:val="0"/>
              <w:autoSpaceDE w:val="0"/>
              <w:autoSpaceDN w:val="0"/>
            </w:pPr>
          </w:p>
          <w:p w14:paraId="2325D2B7" w14:textId="77777777" w:rsidR="004A458C" w:rsidRDefault="004A458C" w:rsidP="007153F5">
            <w:pPr>
              <w:widowControl w:val="0"/>
              <w:autoSpaceDE w:val="0"/>
              <w:autoSpaceDN w:val="0"/>
            </w:pPr>
          </w:p>
          <w:p w14:paraId="7D11830E" w14:textId="77777777" w:rsidR="004A458C" w:rsidRDefault="004A458C" w:rsidP="007153F5">
            <w:pPr>
              <w:widowControl w:val="0"/>
              <w:autoSpaceDE w:val="0"/>
              <w:autoSpaceDN w:val="0"/>
            </w:pPr>
          </w:p>
          <w:p w14:paraId="23DDA25B" w14:textId="77777777" w:rsidR="004A458C" w:rsidRDefault="004A458C" w:rsidP="007153F5">
            <w:pPr>
              <w:widowControl w:val="0"/>
              <w:autoSpaceDE w:val="0"/>
              <w:autoSpaceDN w:val="0"/>
            </w:pPr>
          </w:p>
          <w:p w14:paraId="08AA30B0" w14:textId="77777777" w:rsidR="004A458C" w:rsidRDefault="004A458C" w:rsidP="007153F5">
            <w:pPr>
              <w:widowControl w:val="0"/>
              <w:autoSpaceDE w:val="0"/>
              <w:autoSpaceDN w:val="0"/>
            </w:pPr>
          </w:p>
          <w:p w14:paraId="041A8930" w14:textId="77777777" w:rsidR="004A458C" w:rsidRDefault="004A458C" w:rsidP="00320AA5">
            <w:pPr>
              <w:widowControl w:val="0"/>
              <w:numPr>
                <w:ilvl w:val="0"/>
                <w:numId w:val="21"/>
              </w:numPr>
              <w:autoSpaceDE w:val="0"/>
              <w:autoSpaceDN w:val="0"/>
            </w:pPr>
            <w:r>
              <w:t xml:space="preserve">Der/die 1. Vorsitzende ist alleine vertretungsberechtigt, im Übrigen vertreten der/die 2. Vorsitzende und der/die Kassenwart/in den Verein gemeinsam. Bei Rechtsgeschäften mit einem Geschäftswert über </w:t>
            </w:r>
            <w:r w:rsidRPr="00B327C4">
              <w:t>3.000,- €</w:t>
            </w:r>
            <w:r>
              <w:t xml:space="preserve"> sowie bei Dauer-schuldverhältnissen (z. B. Miet- und Sponsoringverträge, Verträge mit Mitarbeitern/Mitarbeiterinnen des Vereins sowie Sportlern/Sportlerinnen, Trainern/Trainerinnen und sonstigen Dritten, die eine Dienst- oder Werkleistung zum Gegenstand haben) wird der Verein durch den/die 1. Vorsitzende/n und ein weiteres Mitglied des Vorstands gem. § 26 BGB vertreten. Rechtsgeschäfte mit einem Geschäftswert über </w:t>
            </w:r>
            <w:r w:rsidRPr="00B327C4">
              <w:t>10.000,- €</w:t>
            </w:r>
            <w:r>
              <w:t xml:space="preserve"> sowie Dauerschuldverhältnisse mit einem Jahresgeschäftswert über </w:t>
            </w:r>
            <w:r w:rsidRPr="00B327C4">
              <w:t>10.000,- € sind</w:t>
            </w:r>
            <w:r>
              <w:t xml:space="preserve"> für den Verein nur verbindlich, wenn die Zustimmung </w:t>
            </w:r>
            <w:r w:rsidRPr="000247B3">
              <w:t>des Gesamtvorstands</w:t>
            </w:r>
            <w:r>
              <w:t xml:space="preserve"> erteilt ist. </w:t>
            </w:r>
          </w:p>
          <w:p w14:paraId="090DA13A" w14:textId="77777777" w:rsidR="004A458C" w:rsidRDefault="004A458C" w:rsidP="007153F5">
            <w:pPr>
              <w:widowControl w:val="0"/>
              <w:autoSpaceDE w:val="0"/>
              <w:autoSpaceDN w:val="0"/>
            </w:pPr>
          </w:p>
          <w:p w14:paraId="6AEED6AE" w14:textId="77777777" w:rsidR="004A458C" w:rsidRDefault="004A458C" w:rsidP="007153F5">
            <w:pPr>
              <w:widowControl w:val="0"/>
              <w:autoSpaceDE w:val="0"/>
              <w:autoSpaceDN w:val="0"/>
            </w:pPr>
          </w:p>
          <w:p w14:paraId="67AEBC48" w14:textId="77777777" w:rsidR="004A458C" w:rsidRDefault="004A458C" w:rsidP="007153F5">
            <w:pPr>
              <w:widowControl w:val="0"/>
              <w:autoSpaceDE w:val="0"/>
              <w:autoSpaceDN w:val="0"/>
            </w:pPr>
          </w:p>
          <w:p w14:paraId="357A05BA" w14:textId="77777777" w:rsidR="004A458C" w:rsidRDefault="004A458C" w:rsidP="007153F5">
            <w:pPr>
              <w:widowControl w:val="0"/>
              <w:autoSpaceDE w:val="0"/>
              <w:autoSpaceDN w:val="0"/>
            </w:pPr>
          </w:p>
          <w:p w14:paraId="253A75CE" w14:textId="77777777" w:rsidR="004A458C" w:rsidRDefault="004A458C" w:rsidP="007153F5">
            <w:pPr>
              <w:widowControl w:val="0"/>
              <w:autoSpaceDE w:val="0"/>
              <w:autoSpaceDN w:val="0"/>
            </w:pPr>
          </w:p>
          <w:p w14:paraId="4EC63361" w14:textId="77777777" w:rsidR="004A458C" w:rsidRDefault="004A458C" w:rsidP="007153F5">
            <w:pPr>
              <w:widowControl w:val="0"/>
              <w:autoSpaceDE w:val="0"/>
              <w:autoSpaceDN w:val="0"/>
            </w:pPr>
          </w:p>
          <w:p w14:paraId="24ADFE63" w14:textId="77777777" w:rsidR="004A458C" w:rsidRDefault="004A458C" w:rsidP="007153F5">
            <w:pPr>
              <w:widowControl w:val="0"/>
              <w:autoSpaceDE w:val="0"/>
              <w:autoSpaceDN w:val="0"/>
            </w:pPr>
          </w:p>
          <w:p w14:paraId="4204CFE4" w14:textId="77777777" w:rsidR="004A458C" w:rsidRDefault="004A458C" w:rsidP="007153F5">
            <w:pPr>
              <w:widowControl w:val="0"/>
              <w:autoSpaceDE w:val="0"/>
              <w:autoSpaceDN w:val="0"/>
            </w:pPr>
          </w:p>
          <w:p w14:paraId="4DA832F2" w14:textId="77777777" w:rsidR="004A458C" w:rsidRDefault="004A458C" w:rsidP="007153F5">
            <w:pPr>
              <w:widowControl w:val="0"/>
              <w:autoSpaceDE w:val="0"/>
              <w:autoSpaceDN w:val="0"/>
            </w:pPr>
          </w:p>
          <w:p w14:paraId="48B754F1" w14:textId="77777777" w:rsidR="004A458C" w:rsidRDefault="004A458C" w:rsidP="007153F5">
            <w:pPr>
              <w:widowControl w:val="0"/>
              <w:autoSpaceDE w:val="0"/>
              <w:autoSpaceDN w:val="0"/>
            </w:pPr>
          </w:p>
          <w:p w14:paraId="3C427206" w14:textId="77777777" w:rsidR="004A458C" w:rsidRDefault="004A458C" w:rsidP="007153F5">
            <w:pPr>
              <w:widowControl w:val="0"/>
              <w:autoSpaceDE w:val="0"/>
              <w:autoSpaceDN w:val="0"/>
            </w:pPr>
          </w:p>
          <w:p w14:paraId="5C1D2D2A" w14:textId="77777777" w:rsidR="004A458C" w:rsidRDefault="004A458C" w:rsidP="007153F5">
            <w:pPr>
              <w:widowControl w:val="0"/>
              <w:autoSpaceDE w:val="0"/>
              <w:autoSpaceDN w:val="0"/>
            </w:pPr>
          </w:p>
          <w:p w14:paraId="665A8E0E" w14:textId="77777777" w:rsidR="004A458C" w:rsidRDefault="004A458C" w:rsidP="007153F5">
            <w:pPr>
              <w:widowControl w:val="0"/>
              <w:autoSpaceDE w:val="0"/>
              <w:autoSpaceDN w:val="0"/>
            </w:pPr>
          </w:p>
          <w:p w14:paraId="3B089B35" w14:textId="77777777" w:rsidR="004A458C" w:rsidRDefault="004A458C" w:rsidP="007153F5">
            <w:pPr>
              <w:widowControl w:val="0"/>
              <w:autoSpaceDE w:val="0"/>
              <w:autoSpaceDN w:val="0"/>
            </w:pPr>
          </w:p>
          <w:p w14:paraId="54371E37" w14:textId="77777777" w:rsidR="004A458C" w:rsidRDefault="004A458C" w:rsidP="007153F5">
            <w:pPr>
              <w:widowControl w:val="0"/>
              <w:autoSpaceDE w:val="0"/>
              <w:autoSpaceDN w:val="0"/>
            </w:pPr>
          </w:p>
          <w:p w14:paraId="618EF547" w14:textId="77777777" w:rsidR="004A458C" w:rsidRDefault="004A458C" w:rsidP="007153F5">
            <w:pPr>
              <w:widowControl w:val="0"/>
              <w:autoSpaceDE w:val="0"/>
              <w:autoSpaceDN w:val="0"/>
            </w:pPr>
          </w:p>
          <w:p w14:paraId="446481B4" w14:textId="77777777" w:rsidR="004A458C" w:rsidRDefault="004A458C" w:rsidP="007153F5">
            <w:pPr>
              <w:widowControl w:val="0"/>
              <w:autoSpaceDE w:val="0"/>
              <w:autoSpaceDN w:val="0"/>
            </w:pPr>
          </w:p>
          <w:p w14:paraId="2DD11D14" w14:textId="0521A0DE" w:rsidR="004A458C" w:rsidRDefault="004A458C" w:rsidP="007153F5">
            <w:pPr>
              <w:widowControl w:val="0"/>
              <w:autoSpaceDE w:val="0"/>
              <w:autoSpaceDN w:val="0"/>
            </w:pPr>
          </w:p>
          <w:p w14:paraId="76251A72" w14:textId="77777777" w:rsidR="00DD4E6E" w:rsidRDefault="00DD4E6E" w:rsidP="007153F5">
            <w:pPr>
              <w:widowControl w:val="0"/>
              <w:autoSpaceDE w:val="0"/>
              <w:autoSpaceDN w:val="0"/>
            </w:pPr>
          </w:p>
          <w:p w14:paraId="4A555D16" w14:textId="77777777" w:rsidR="004A458C" w:rsidRDefault="004A458C" w:rsidP="00320AA5">
            <w:pPr>
              <w:widowControl w:val="0"/>
              <w:numPr>
                <w:ilvl w:val="0"/>
                <w:numId w:val="21"/>
              </w:numPr>
              <w:autoSpaceDE w:val="0"/>
              <w:autoSpaceDN w:val="0"/>
            </w:pPr>
            <w:r>
              <w:t>Der Vorstand gem. § 26 BGB kann bei Bedarf, aufgabenbezogen oder für einzelne Projekte, besondere Vertreter/innen nach § 30 BGB bestellen.</w:t>
            </w:r>
          </w:p>
          <w:p w14:paraId="47E0E025" w14:textId="77777777" w:rsidR="004A458C" w:rsidRDefault="004A458C" w:rsidP="007153F5">
            <w:pPr>
              <w:widowControl w:val="0"/>
              <w:autoSpaceDE w:val="0"/>
              <w:autoSpaceDN w:val="0"/>
            </w:pPr>
          </w:p>
          <w:p w14:paraId="1903CC67" w14:textId="77777777" w:rsidR="004A458C" w:rsidRDefault="004A458C" w:rsidP="007153F5">
            <w:pPr>
              <w:widowControl w:val="0"/>
              <w:autoSpaceDE w:val="0"/>
              <w:autoSpaceDN w:val="0"/>
            </w:pPr>
          </w:p>
          <w:p w14:paraId="41C5408B" w14:textId="77777777" w:rsidR="004A458C" w:rsidRDefault="004A458C" w:rsidP="007153F5">
            <w:pPr>
              <w:widowControl w:val="0"/>
              <w:autoSpaceDE w:val="0"/>
              <w:autoSpaceDN w:val="0"/>
            </w:pPr>
          </w:p>
          <w:p w14:paraId="4749E605" w14:textId="77777777" w:rsidR="004A458C" w:rsidRDefault="004A458C" w:rsidP="007153F5">
            <w:pPr>
              <w:widowControl w:val="0"/>
              <w:autoSpaceDE w:val="0"/>
              <w:autoSpaceDN w:val="0"/>
            </w:pPr>
          </w:p>
          <w:p w14:paraId="790A1944" w14:textId="77777777" w:rsidR="004A458C" w:rsidRDefault="004A458C" w:rsidP="007153F5">
            <w:pPr>
              <w:widowControl w:val="0"/>
              <w:autoSpaceDE w:val="0"/>
              <w:autoSpaceDN w:val="0"/>
            </w:pPr>
          </w:p>
          <w:p w14:paraId="13784289" w14:textId="77777777" w:rsidR="004A458C" w:rsidRDefault="004A458C" w:rsidP="007153F5">
            <w:pPr>
              <w:widowControl w:val="0"/>
              <w:autoSpaceDE w:val="0"/>
              <w:autoSpaceDN w:val="0"/>
            </w:pPr>
          </w:p>
          <w:p w14:paraId="079D4CED" w14:textId="77777777" w:rsidR="004A458C" w:rsidRDefault="004A458C" w:rsidP="007153F5">
            <w:pPr>
              <w:widowControl w:val="0"/>
              <w:autoSpaceDE w:val="0"/>
              <w:autoSpaceDN w:val="0"/>
            </w:pPr>
          </w:p>
          <w:p w14:paraId="389CDAB1" w14:textId="77777777" w:rsidR="004A458C" w:rsidRPr="007D0CF3" w:rsidRDefault="004A458C" w:rsidP="007153F5">
            <w:pPr>
              <w:widowControl w:val="0"/>
              <w:autoSpaceDE w:val="0"/>
              <w:autoSpaceDN w:val="0"/>
            </w:pPr>
          </w:p>
          <w:p w14:paraId="747E93C9" w14:textId="77777777" w:rsidR="004A458C" w:rsidRDefault="004A458C" w:rsidP="007153F5">
            <w:pPr>
              <w:widowControl w:val="0"/>
              <w:autoSpaceDE w:val="0"/>
              <w:autoSpaceDN w:val="0"/>
              <w:rPr>
                <w:b/>
              </w:rPr>
            </w:pPr>
            <w:r>
              <w:rPr>
                <w:b/>
              </w:rPr>
              <w:t>§ 12 Abteilungen</w:t>
            </w:r>
          </w:p>
          <w:p w14:paraId="36F87DE8" w14:textId="77777777" w:rsidR="004A458C" w:rsidRDefault="004A458C" w:rsidP="00320AA5">
            <w:pPr>
              <w:widowControl w:val="0"/>
              <w:numPr>
                <w:ilvl w:val="0"/>
                <w:numId w:val="22"/>
              </w:numPr>
              <w:autoSpaceDE w:val="0"/>
              <w:autoSpaceDN w:val="0"/>
              <w:ind w:left="357" w:hanging="357"/>
            </w:pPr>
            <w:r>
              <w:t>Die Mitgliederversammlung kann die Gründung von rechtlich unselbständigen Abteilungen beschließen. Die Abteilungen können kein eigenes Vermögen bilden.</w:t>
            </w:r>
          </w:p>
          <w:p w14:paraId="7602F8BB" w14:textId="77777777" w:rsidR="004A458C" w:rsidRDefault="004A458C" w:rsidP="007153F5">
            <w:pPr>
              <w:widowControl w:val="0"/>
              <w:autoSpaceDE w:val="0"/>
              <w:autoSpaceDN w:val="0"/>
            </w:pPr>
          </w:p>
          <w:p w14:paraId="6B0D1AC3" w14:textId="77777777" w:rsidR="004A458C" w:rsidRDefault="004A458C" w:rsidP="007153F5">
            <w:pPr>
              <w:widowControl w:val="0"/>
              <w:autoSpaceDE w:val="0"/>
              <w:autoSpaceDN w:val="0"/>
            </w:pPr>
          </w:p>
          <w:p w14:paraId="70C89C5B" w14:textId="77777777" w:rsidR="004A458C" w:rsidRDefault="004A458C" w:rsidP="007153F5">
            <w:pPr>
              <w:widowControl w:val="0"/>
              <w:autoSpaceDE w:val="0"/>
              <w:autoSpaceDN w:val="0"/>
            </w:pPr>
          </w:p>
          <w:p w14:paraId="5B233017" w14:textId="77777777" w:rsidR="004A458C" w:rsidRDefault="004A458C" w:rsidP="007153F5">
            <w:pPr>
              <w:widowControl w:val="0"/>
              <w:autoSpaceDE w:val="0"/>
              <w:autoSpaceDN w:val="0"/>
            </w:pPr>
          </w:p>
          <w:p w14:paraId="6FF8C4E2" w14:textId="77777777" w:rsidR="004A458C" w:rsidRDefault="004A458C" w:rsidP="007153F5">
            <w:pPr>
              <w:widowControl w:val="0"/>
              <w:autoSpaceDE w:val="0"/>
              <w:autoSpaceDN w:val="0"/>
            </w:pPr>
          </w:p>
          <w:p w14:paraId="35A60CD6" w14:textId="77777777" w:rsidR="004A458C" w:rsidRDefault="004A458C" w:rsidP="007153F5">
            <w:pPr>
              <w:widowControl w:val="0"/>
              <w:autoSpaceDE w:val="0"/>
              <w:autoSpaceDN w:val="0"/>
            </w:pPr>
          </w:p>
          <w:p w14:paraId="3E473599" w14:textId="77777777" w:rsidR="004A458C" w:rsidRDefault="004A458C" w:rsidP="007153F5">
            <w:pPr>
              <w:widowControl w:val="0"/>
              <w:autoSpaceDE w:val="0"/>
              <w:autoSpaceDN w:val="0"/>
            </w:pPr>
          </w:p>
          <w:p w14:paraId="4CE00FD7" w14:textId="77777777" w:rsidR="004A458C" w:rsidRDefault="004A458C" w:rsidP="007153F5">
            <w:pPr>
              <w:widowControl w:val="0"/>
              <w:autoSpaceDE w:val="0"/>
              <w:autoSpaceDN w:val="0"/>
              <w:ind w:left="357" w:hanging="357"/>
            </w:pPr>
          </w:p>
          <w:p w14:paraId="4ACC7C1A" w14:textId="77777777" w:rsidR="004A458C" w:rsidRDefault="004A458C" w:rsidP="007153F5">
            <w:pPr>
              <w:widowControl w:val="0"/>
              <w:autoSpaceDE w:val="0"/>
              <w:autoSpaceDN w:val="0"/>
              <w:ind w:left="357" w:hanging="357"/>
            </w:pPr>
          </w:p>
          <w:p w14:paraId="21C1D8D9" w14:textId="77777777" w:rsidR="004A458C" w:rsidRDefault="004A458C" w:rsidP="007153F5">
            <w:pPr>
              <w:widowControl w:val="0"/>
              <w:autoSpaceDE w:val="0"/>
              <w:autoSpaceDN w:val="0"/>
              <w:ind w:left="357" w:hanging="357"/>
            </w:pPr>
          </w:p>
          <w:p w14:paraId="24A8C9C9" w14:textId="77777777" w:rsidR="004A458C" w:rsidRDefault="004A458C" w:rsidP="007153F5">
            <w:pPr>
              <w:widowControl w:val="0"/>
              <w:autoSpaceDE w:val="0"/>
              <w:autoSpaceDN w:val="0"/>
              <w:ind w:left="357" w:hanging="357"/>
            </w:pPr>
          </w:p>
          <w:p w14:paraId="7A51EC66" w14:textId="77777777" w:rsidR="004A458C" w:rsidRDefault="004A458C" w:rsidP="007153F5">
            <w:pPr>
              <w:widowControl w:val="0"/>
              <w:autoSpaceDE w:val="0"/>
              <w:autoSpaceDN w:val="0"/>
              <w:ind w:left="357" w:hanging="357"/>
            </w:pPr>
          </w:p>
          <w:p w14:paraId="33E6F0BA" w14:textId="16A325FB" w:rsidR="004A458C" w:rsidRDefault="004A458C" w:rsidP="007153F5">
            <w:pPr>
              <w:widowControl w:val="0"/>
              <w:autoSpaceDE w:val="0"/>
              <w:autoSpaceDN w:val="0"/>
              <w:ind w:left="357" w:hanging="357"/>
            </w:pPr>
          </w:p>
          <w:p w14:paraId="0BF4D512" w14:textId="4A9EC092" w:rsidR="00FE6407" w:rsidRDefault="00FE6407" w:rsidP="007153F5">
            <w:pPr>
              <w:widowControl w:val="0"/>
              <w:autoSpaceDE w:val="0"/>
              <w:autoSpaceDN w:val="0"/>
              <w:ind w:left="357" w:hanging="357"/>
            </w:pPr>
          </w:p>
          <w:p w14:paraId="474E813F" w14:textId="77777777" w:rsidR="00FE6407" w:rsidRDefault="00FE6407" w:rsidP="007153F5">
            <w:pPr>
              <w:widowControl w:val="0"/>
              <w:autoSpaceDE w:val="0"/>
              <w:autoSpaceDN w:val="0"/>
              <w:ind w:left="357" w:hanging="357"/>
            </w:pPr>
          </w:p>
          <w:p w14:paraId="3DADEA29" w14:textId="77777777" w:rsidR="004A458C" w:rsidRDefault="004A458C" w:rsidP="007153F5">
            <w:pPr>
              <w:widowControl w:val="0"/>
              <w:autoSpaceDE w:val="0"/>
              <w:autoSpaceDN w:val="0"/>
              <w:ind w:left="357" w:hanging="357"/>
            </w:pPr>
          </w:p>
          <w:p w14:paraId="53FCF186" w14:textId="77777777" w:rsidR="004A458C" w:rsidRDefault="004A458C" w:rsidP="00320AA5">
            <w:pPr>
              <w:widowControl w:val="0"/>
              <w:numPr>
                <w:ilvl w:val="0"/>
                <w:numId w:val="22"/>
              </w:numPr>
              <w:autoSpaceDE w:val="0"/>
              <w:autoSpaceDN w:val="0"/>
              <w:ind w:left="357" w:hanging="357"/>
            </w:pPr>
            <w:r>
              <w:t>Jede Abteilung regelt die Angelegenheiten und Aufgaben ihres sportlichen Bereichs unter Beachtung der Satzung, der Vereinsordnungen sowie der Beschlüsse der Vereinsorgane. Näheres regelt die Abteilungsordnung.</w:t>
            </w:r>
          </w:p>
          <w:p w14:paraId="29CA7839" w14:textId="77777777" w:rsidR="004A458C" w:rsidRDefault="004A458C" w:rsidP="007153F5">
            <w:pPr>
              <w:widowControl w:val="0"/>
              <w:autoSpaceDE w:val="0"/>
              <w:autoSpaceDN w:val="0"/>
            </w:pPr>
          </w:p>
          <w:p w14:paraId="48D934EF" w14:textId="77777777" w:rsidR="00DD4E6E" w:rsidRDefault="00DD4E6E" w:rsidP="00B56635">
            <w:pPr>
              <w:widowControl w:val="0"/>
              <w:autoSpaceDE w:val="0"/>
              <w:autoSpaceDN w:val="0"/>
            </w:pPr>
          </w:p>
          <w:p w14:paraId="7021861C" w14:textId="77777777" w:rsidR="004A458C" w:rsidRDefault="004A458C" w:rsidP="007153F5">
            <w:pPr>
              <w:widowControl w:val="0"/>
              <w:autoSpaceDE w:val="0"/>
              <w:autoSpaceDN w:val="0"/>
              <w:ind w:left="357" w:hanging="357"/>
            </w:pPr>
          </w:p>
          <w:p w14:paraId="5122C446" w14:textId="77777777" w:rsidR="004A458C" w:rsidRPr="00044FE2" w:rsidRDefault="004A458C" w:rsidP="00320AA5">
            <w:pPr>
              <w:widowControl w:val="0"/>
              <w:numPr>
                <w:ilvl w:val="0"/>
                <w:numId w:val="22"/>
              </w:numPr>
              <w:autoSpaceDE w:val="0"/>
              <w:autoSpaceDN w:val="0"/>
              <w:ind w:left="357" w:hanging="357"/>
            </w:pPr>
            <w:r>
              <w:t xml:space="preserve">Die Abteilungsleiter/innen sind besondere Vertreter gem. § 30 BGB. Sie sind berechtigt für den Geschäftsbereich Ihrer Abteilung den Verein nach außen wirksam zu vertreten und rechtsgeschäftlich zu verpflichten. Die Vertretungsberechtigung gilt jedoch nur bis zu einem Geschäftswert </w:t>
            </w:r>
            <w:r w:rsidRPr="00B327C4">
              <w:t>von 500,- €. Die</w:t>
            </w:r>
            <w:r>
              <w:t xml:space="preserve"> Abteilungsleiter/innen haben keine Vertretungsberechtigung bei Dauerschuldverhältnissen, insbesondere bei Verträgen mit Mitarbeitern/Mitarbeiterinnen des Vereins sowie Sportlern/Sportlerinnen, Trainern/Trainerinnen und sonstigen Dritten, die eine Dienst- oder Werkleistung zum Gegenstand haben.</w:t>
            </w:r>
          </w:p>
          <w:p w14:paraId="3DD0A50B" w14:textId="77777777" w:rsidR="004A458C" w:rsidRDefault="004A458C" w:rsidP="007153F5">
            <w:pPr>
              <w:widowControl w:val="0"/>
              <w:autoSpaceDE w:val="0"/>
              <w:autoSpaceDN w:val="0"/>
              <w:rPr>
                <w:b/>
              </w:rPr>
            </w:pPr>
          </w:p>
          <w:p w14:paraId="08587B41" w14:textId="77777777" w:rsidR="004A458C" w:rsidRDefault="004A458C" w:rsidP="007153F5">
            <w:pPr>
              <w:widowControl w:val="0"/>
              <w:autoSpaceDE w:val="0"/>
              <w:autoSpaceDN w:val="0"/>
              <w:rPr>
                <w:b/>
              </w:rPr>
            </w:pPr>
          </w:p>
          <w:p w14:paraId="457D2170" w14:textId="77777777" w:rsidR="004A458C" w:rsidRDefault="004A458C" w:rsidP="007153F5">
            <w:pPr>
              <w:widowControl w:val="0"/>
              <w:autoSpaceDE w:val="0"/>
              <w:autoSpaceDN w:val="0"/>
              <w:rPr>
                <w:b/>
              </w:rPr>
            </w:pPr>
          </w:p>
          <w:p w14:paraId="6C78A1B2" w14:textId="77777777" w:rsidR="004A458C" w:rsidRDefault="004A458C" w:rsidP="007153F5">
            <w:pPr>
              <w:widowControl w:val="0"/>
              <w:autoSpaceDE w:val="0"/>
              <w:autoSpaceDN w:val="0"/>
              <w:rPr>
                <w:b/>
              </w:rPr>
            </w:pPr>
          </w:p>
          <w:p w14:paraId="6AE02BF6" w14:textId="77777777" w:rsidR="004A458C" w:rsidRDefault="004A458C" w:rsidP="007153F5">
            <w:pPr>
              <w:widowControl w:val="0"/>
              <w:autoSpaceDE w:val="0"/>
              <w:autoSpaceDN w:val="0"/>
              <w:rPr>
                <w:b/>
              </w:rPr>
            </w:pPr>
          </w:p>
          <w:p w14:paraId="350377C6" w14:textId="77777777" w:rsidR="004A458C" w:rsidRPr="006F4591" w:rsidRDefault="004A458C" w:rsidP="007153F5">
            <w:pPr>
              <w:widowControl w:val="0"/>
              <w:autoSpaceDE w:val="0"/>
              <w:autoSpaceDN w:val="0"/>
              <w:rPr>
                <w:b/>
              </w:rPr>
            </w:pPr>
            <w:r>
              <w:rPr>
                <w:b/>
              </w:rPr>
              <w:lastRenderedPageBreak/>
              <w:t>§ 13</w:t>
            </w:r>
            <w:r w:rsidRPr="00EB10D4">
              <w:rPr>
                <w:b/>
              </w:rPr>
              <w:t xml:space="preserve"> Vereinsjugend</w:t>
            </w:r>
          </w:p>
          <w:p w14:paraId="6116C710" w14:textId="77777777" w:rsidR="004A458C" w:rsidRDefault="004A458C" w:rsidP="00320AA5">
            <w:pPr>
              <w:widowControl w:val="0"/>
              <w:numPr>
                <w:ilvl w:val="0"/>
                <w:numId w:val="23"/>
              </w:numPr>
              <w:autoSpaceDE w:val="0"/>
              <w:autoSpaceDN w:val="0"/>
              <w:ind w:left="357" w:hanging="357"/>
            </w:pPr>
            <w:r>
              <w:t xml:space="preserve">Die Vereinsjugend ist die Jugendorganisation des Vereins. Ihr gehören alle jugendlichen Mitglieder </w:t>
            </w:r>
            <w:r w:rsidRPr="007D6DE9">
              <w:t xml:space="preserve">bis </w:t>
            </w:r>
            <w:r w:rsidRPr="007D6DE9">
              <w:rPr>
                <w:highlight w:val="yellow"/>
              </w:rPr>
              <w:t>___</w:t>
            </w:r>
            <w:r w:rsidRPr="007D6DE9">
              <w:t xml:space="preserve"> Jahre </w:t>
            </w:r>
            <w:r>
              <w:t xml:space="preserve">sowie die gewählten Mitglieder des Jugendausschusses an. </w:t>
            </w:r>
          </w:p>
          <w:p w14:paraId="41DF8C60" w14:textId="77777777" w:rsidR="004A458C" w:rsidRDefault="004A458C" w:rsidP="007153F5">
            <w:pPr>
              <w:widowControl w:val="0"/>
              <w:autoSpaceDE w:val="0"/>
              <w:autoSpaceDN w:val="0"/>
              <w:ind w:left="357" w:hanging="357"/>
            </w:pPr>
          </w:p>
          <w:p w14:paraId="3819175E" w14:textId="77777777" w:rsidR="004A458C" w:rsidRDefault="004A458C" w:rsidP="007153F5">
            <w:pPr>
              <w:widowControl w:val="0"/>
              <w:autoSpaceDE w:val="0"/>
              <w:autoSpaceDN w:val="0"/>
              <w:ind w:left="357" w:hanging="357"/>
            </w:pPr>
          </w:p>
          <w:p w14:paraId="35A2387B" w14:textId="77777777" w:rsidR="004A458C" w:rsidRDefault="004A458C" w:rsidP="007153F5">
            <w:pPr>
              <w:widowControl w:val="0"/>
              <w:autoSpaceDE w:val="0"/>
              <w:autoSpaceDN w:val="0"/>
              <w:ind w:left="357" w:hanging="357"/>
            </w:pPr>
          </w:p>
          <w:p w14:paraId="2B5D9D87" w14:textId="77777777" w:rsidR="004A458C" w:rsidRDefault="004A458C" w:rsidP="007153F5">
            <w:pPr>
              <w:widowControl w:val="0"/>
              <w:autoSpaceDE w:val="0"/>
              <w:autoSpaceDN w:val="0"/>
              <w:ind w:left="357" w:hanging="357"/>
            </w:pPr>
          </w:p>
          <w:p w14:paraId="41710B86" w14:textId="77777777" w:rsidR="004A458C" w:rsidRDefault="004A458C" w:rsidP="007153F5">
            <w:pPr>
              <w:widowControl w:val="0"/>
              <w:autoSpaceDE w:val="0"/>
              <w:autoSpaceDN w:val="0"/>
              <w:ind w:left="357" w:hanging="357"/>
            </w:pPr>
          </w:p>
          <w:p w14:paraId="28D3F876" w14:textId="77777777" w:rsidR="004A458C" w:rsidRDefault="004A458C" w:rsidP="007153F5">
            <w:pPr>
              <w:widowControl w:val="0"/>
              <w:autoSpaceDE w:val="0"/>
              <w:autoSpaceDN w:val="0"/>
              <w:ind w:left="357" w:hanging="357"/>
            </w:pPr>
          </w:p>
          <w:p w14:paraId="66EF861B" w14:textId="29C1306B" w:rsidR="004A458C" w:rsidRDefault="004A458C" w:rsidP="007153F5">
            <w:pPr>
              <w:widowControl w:val="0"/>
              <w:autoSpaceDE w:val="0"/>
              <w:autoSpaceDN w:val="0"/>
              <w:ind w:left="357" w:hanging="357"/>
            </w:pPr>
          </w:p>
          <w:p w14:paraId="736B4D3D" w14:textId="77777777" w:rsidR="00FE6407" w:rsidRDefault="00FE6407" w:rsidP="007153F5">
            <w:pPr>
              <w:widowControl w:val="0"/>
              <w:autoSpaceDE w:val="0"/>
              <w:autoSpaceDN w:val="0"/>
              <w:ind w:left="357" w:hanging="357"/>
            </w:pPr>
          </w:p>
          <w:p w14:paraId="160584CE" w14:textId="77777777" w:rsidR="004A458C" w:rsidRDefault="004A458C" w:rsidP="005E4779">
            <w:pPr>
              <w:widowControl w:val="0"/>
              <w:autoSpaceDE w:val="0"/>
              <w:autoSpaceDN w:val="0"/>
            </w:pPr>
          </w:p>
          <w:p w14:paraId="4BB4AD79" w14:textId="77777777" w:rsidR="004A458C" w:rsidRDefault="004A458C" w:rsidP="00320AA5">
            <w:pPr>
              <w:widowControl w:val="0"/>
              <w:numPr>
                <w:ilvl w:val="0"/>
                <w:numId w:val="23"/>
              </w:numPr>
              <w:autoSpaceDE w:val="0"/>
              <w:autoSpaceDN w:val="0"/>
              <w:ind w:left="357" w:hanging="357"/>
            </w:pPr>
            <w:r>
              <w:t>Die Vereinsjugend gibt sich eine Jugendordnung. Stimmberechtigt ist, wer das zehnte Lebensjahr vollendet hat.</w:t>
            </w:r>
          </w:p>
          <w:p w14:paraId="6D6FE0C8" w14:textId="77777777" w:rsidR="004A458C" w:rsidRDefault="004A458C" w:rsidP="007153F5">
            <w:pPr>
              <w:widowControl w:val="0"/>
              <w:autoSpaceDE w:val="0"/>
              <w:autoSpaceDN w:val="0"/>
              <w:ind w:left="357"/>
            </w:pPr>
            <w:r>
              <w:t>Die Jugendordnung bedarf der Bestätigung durch die Mitgliederversammlung.</w:t>
            </w:r>
          </w:p>
          <w:p w14:paraId="5B77A3D8" w14:textId="77777777" w:rsidR="004A458C" w:rsidRDefault="004A458C" w:rsidP="007153F5">
            <w:pPr>
              <w:widowControl w:val="0"/>
              <w:autoSpaceDE w:val="0"/>
              <w:autoSpaceDN w:val="0"/>
              <w:rPr>
                <w:b/>
              </w:rPr>
            </w:pPr>
          </w:p>
          <w:p w14:paraId="17D56C04" w14:textId="77777777" w:rsidR="004A458C" w:rsidRPr="006F4591" w:rsidRDefault="004A458C" w:rsidP="007153F5">
            <w:pPr>
              <w:widowControl w:val="0"/>
              <w:autoSpaceDE w:val="0"/>
              <w:autoSpaceDN w:val="0"/>
              <w:rPr>
                <w:b/>
              </w:rPr>
            </w:pPr>
            <w:r>
              <w:rPr>
                <w:b/>
              </w:rPr>
              <w:t>§ 14 Kassenprüfer</w:t>
            </w:r>
          </w:p>
          <w:p w14:paraId="719D810F" w14:textId="77777777" w:rsidR="004A458C" w:rsidRDefault="004A458C" w:rsidP="00320AA5">
            <w:pPr>
              <w:widowControl w:val="0"/>
              <w:numPr>
                <w:ilvl w:val="0"/>
                <w:numId w:val="24"/>
              </w:numPr>
              <w:autoSpaceDE w:val="0"/>
              <w:autoSpaceDN w:val="0"/>
              <w:ind w:left="357" w:hanging="357"/>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14:paraId="426D11B6" w14:textId="77777777" w:rsidR="004A458C" w:rsidRDefault="004A458C" w:rsidP="007153F5">
            <w:pPr>
              <w:widowControl w:val="0"/>
              <w:autoSpaceDE w:val="0"/>
              <w:autoSpaceDN w:val="0"/>
              <w:ind w:left="357"/>
            </w:pPr>
          </w:p>
          <w:p w14:paraId="6D4D574B" w14:textId="77777777" w:rsidR="004A458C" w:rsidRDefault="004A458C" w:rsidP="00320AA5">
            <w:pPr>
              <w:widowControl w:val="0"/>
              <w:numPr>
                <w:ilvl w:val="0"/>
                <w:numId w:val="24"/>
              </w:numPr>
              <w:autoSpaceDE w:val="0"/>
              <w:autoSpaceDN w:val="0"/>
              <w:ind w:left="357" w:hanging="357"/>
            </w:pPr>
            <w:r>
              <w:t>Die Kassenprüfer/innen prüfen mindestens einmal jährlich die sachliche und rechnerische Richtigkeit der gesamten Vereinskasse mit allen Konten, Buchungsunterlagen und Belegen und erstatten dem Gesamtvorstand und der Mitgliederversammlung darüber einen Bericht.</w:t>
            </w:r>
          </w:p>
          <w:p w14:paraId="4B1AD2D4" w14:textId="77777777" w:rsidR="004A458C" w:rsidRDefault="004A458C" w:rsidP="007153F5">
            <w:pPr>
              <w:widowControl w:val="0"/>
              <w:autoSpaceDE w:val="0"/>
              <w:autoSpaceDN w:val="0"/>
            </w:pPr>
          </w:p>
          <w:p w14:paraId="5F16EF26" w14:textId="77777777" w:rsidR="004A458C" w:rsidRDefault="004A458C" w:rsidP="007153F5">
            <w:pPr>
              <w:widowControl w:val="0"/>
              <w:autoSpaceDE w:val="0"/>
              <w:autoSpaceDN w:val="0"/>
            </w:pPr>
          </w:p>
          <w:p w14:paraId="0DE1605F" w14:textId="77777777" w:rsidR="004A458C" w:rsidRDefault="004A458C" w:rsidP="007153F5">
            <w:pPr>
              <w:widowControl w:val="0"/>
              <w:autoSpaceDE w:val="0"/>
              <w:autoSpaceDN w:val="0"/>
            </w:pPr>
          </w:p>
          <w:p w14:paraId="1A3ACEA4" w14:textId="77777777" w:rsidR="004A458C" w:rsidRDefault="004A458C" w:rsidP="00320AA5">
            <w:pPr>
              <w:widowControl w:val="0"/>
              <w:numPr>
                <w:ilvl w:val="0"/>
                <w:numId w:val="24"/>
              </w:numPr>
              <w:autoSpaceDE w:val="0"/>
              <w:autoSpaceDN w:val="0"/>
              <w:ind w:left="357" w:hanging="357"/>
            </w:pPr>
            <w:r>
              <w:t xml:space="preserve">Bei ordnungsgemäßer Führung der Kassengeschäfte beantragen die Kassenprüfer/innen die Entlastung des Vorstands </w:t>
            </w:r>
            <w:r>
              <w:lastRenderedPageBreak/>
              <w:t>und des Gesamtvorstands im Rahmen der Mitgliederversammlung.</w:t>
            </w:r>
          </w:p>
          <w:p w14:paraId="5D1630E9" w14:textId="77777777" w:rsidR="004A458C" w:rsidRDefault="004A458C" w:rsidP="007153F5">
            <w:pPr>
              <w:widowControl w:val="0"/>
              <w:autoSpaceDE w:val="0"/>
              <w:autoSpaceDN w:val="0"/>
              <w:ind w:left="357" w:hanging="357"/>
            </w:pPr>
          </w:p>
          <w:p w14:paraId="375F317D" w14:textId="77777777" w:rsidR="004A458C" w:rsidRDefault="004A458C" w:rsidP="007153F5">
            <w:pPr>
              <w:widowControl w:val="0"/>
              <w:autoSpaceDE w:val="0"/>
              <w:autoSpaceDN w:val="0"/>
              <w:ind w:left="357" w:hanging="357"/>
            </w:pPr>
          </w:p>
          <w:p w14:paraId="59FA4FE4" w14:textId="77777777" w:rsidR="004A458C" w:rsidRDefault="004A458C" w:rsidP="007153F5">
            <w:pPr>
              <w:widowControl w:val="0"/>
              <w:autoSpaceDE w:val="0"/>
              <w:autoSpaceDN w:val="0"/>
              <w:ind w:left="357" w:hanging="357"/>
            </w:pPr>
          </w:p>
          <w:p w14:paraId="72D7C29B" w14:textId="77777777" w:rsidR="004A458C" w:rsidRDefault="004A458C" w:rsidP="00320AA5">
            <w:pPr>
              <w:widowControl w:val="0"/>
              <w:numPr>
                <w:ilvl w:val="0"/>
                <w:numId w:val="24"/>
              </w:numPr>
              <w:autoSpaceDE w:val="0"/>
              <w:autoSpaceDN w:val="0"/>
              <w:ind w:left="357" w:hanging="357"/>
            </w:pPr>
            <w:r>
              <w:t>Bei vorzeitigem Ausscheiden eines/einer Kassenprüfers/Kassenprüferin kann der Gesamtvorstand bis zur nächsten Mitgliederversammlung eine/n Ersatzkassenprüfer/in kommissarisch berufen.</w:t>
            </w:r>
          </w:p>
          <w:p w14:paraId="6BAA3E84" w14:textId="77777777" w:rsidR="005E4779" w:rsidRDefault="005E4779" w:rsidP="007153F5">
            <w:pPr>
              <w:widowControl w:val="0"/>
              <w:autoSpaceDE w:val="0"/>
              <w:autoSpaceDN w:val="0"/>
            </w:pPr>
          </w:p>
          <w:p w14:paraId="078A652D" w14:textId="77777777" w:rsidR="004A458C" w:rsidRPr="006F4591" w:rsidRDefault="004A458C" w:rsidP="007153F5">
            <w:pPr>
              <w:widowControl w:val="0"/>
              <w:autoSpaceDE w:val="0"/>
              <w:autoSpaceDN w:val="0"/>
            </w:pPr>
            <w:r>
              <w:rPr>
                <w:b/>
              </w:rPr>
              <w:t>§ 15</w:t>
            </w:r>
            <w:r w:rsidRPr="004323DE">
              <w:rPr>
                <w:b/>
              </w:rPr>
              <w:t xml:space="preserve"> </w:t>
            </w:r>
            <w:r>
              <w:rPr>
                <w:b/>
              </w:rPr>
              <w:t>Haftung</w:t>
            </w:r>
          </w:p>
          <w:p w14:paraId="6358278B" w14:textId="551C417A" w:rsidR="004A458C" w:rsidRDefault="00F77190" w:rsidP="00320AA5">
            <w:pPr>
              <w:numPr>
                <w:ilvl w:val="0"/>
                <w:numId w:val="25"/>
              </w:numPr>
              <w:ind w:left="357" w:hanging="357"/>
            </w:pPr>
            <w:r w:rsidRPr="00E72C52">
              <w:t xml:space="preserve">Alle für den Verein tätige Personen, deren Vergütung den Ehrenamtsfreibetrag gem. § 3 Nr. 26 a EStG im Jahr nicht übersteigt, haften für Schäden gegenüber den Mitgliedern und gegenüber dem Verein, die sie in Erfüllung ihrer ehrenamtlichen Tätigkeit verursachen, nur für Vorsatz und grobe Fahrlässigkeit. </w:t>
            </w:r>
            <w:r w:rsidR="004A458C" w:rsidRPr="00E72C52">
              <w:t xml:space="preserve"> </w:t>
            </w:r>
            <w:r w:rsidR="004A458C">
              <w:t>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47F1E22D" w14:textId="77777777" w:rsidR="004A458C" w:rsidRDefault="004A458C" w:rsidP="007153F5">
            <w:pPr>
              <w:widowControl w:val="0"/>
              <w:autoSpaceDE w:val="0"/>
              <w:autoSpaceDN w:val="0"/>
              <w:ind w:left="357" w:hanging="357"/>
            </w:pPr>
          </w:p>
          <w:p w14:paraId="257EBAA8" w14:textId="77777777" w:rsidR="004A458C" w:rsidRDefault="004A458C" w:rsidP="00320AA5">
            <w:pPr>
              <w:widowControl w:val="0"/>
              <w:numPr>
                <w:ilvl w:val="0"/>
                <w:numId w:val="25"/>
              </w:numPr>
              <w:autoSpaceDE w:val="0"/>
              <w:autoSpaceDN w:val="0"/>
              <w:ind w:left="357" w:hanging="357"/>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09CB7E80" w14:textId="28538D42" w:rsidR="004A458C" w:rsidRDefault="004A458C" w:rsidP="007153F5">
            <w:pPr>
              <w:widowControl w:val="0"/>
              <w:autoSpaceDE w:val="0"/>
              <w:autoSpaceDN w:val="0"/>
            </w:pPr>
          </w:p>
          <w:p w14:paraId="285EEF2D" w14:textId="4876218E" w:rsidR="00F77190" w:rsidRDefault="00F77190" w:rsidP="007153F5">
            <w:pPr>
              <w:widowControl w:val="0"/>
              <w:autoSpaceDE w:val="0"/>
              <w:autoSpaceDN w:val="0"/>
            </w:pPr>
          </w:p>
          <w:p w14:paraId="76F20E2A" w14:textId="3F164955" w:rsidR="00F77190" w:rsidRDefault="00F77190" w:rsidP="007153F5">
            <w:pPr>
              <w:widowControl w:val="0"/>
              <w:autoSpaceDE w:val="0"/>
              <w:autoSpaceDN w:val="0"/>
            </w:pPr>
          </w:p>
          <w:p w14:paraId="55082742" w14:textId="34D6DF9A" w:rsidR="00F77190" w:rsidRDefault="00F77190" w:rsidP="007153F5">
            <w:pPr>
              <w:widowControl w:val="0"/>
              <w:autoSpaceDE w:val="0"/>
              <w:autoSpaceDN w:val="0"/>
            </w:pPr>
          </w:p>
          <w:p w14:paraId="324CDB82" w14:textId="498DC56B" w:rsidR="00F77190" w:rsidRDefault="00F77190" w:rsidP="007153F5">
            <w:pPr>
              <w:widowControl w:val="0"/>
              <w:autoSpaceDE w:val="0"/>
              <w:autoSpaceDN w:val="0"/>
            </w:pPr>
          </w:p>
          <w:p w14:paraId="5EDB86BE" w14:textId="26CCFDF1" w:rsidR="00F77190" w:rsidRDefault="00F77190" w:rsidP="007153F5">
            <w:pPr>
              <w:widowControl w:val="0"/>
              <w:autoSpaceDE w:val="0"/>
              <w:autoSpaceDN w:val="0"/>
            </w:pPr>
          </w:p>
          <w:p w14:paraId="5261B002" w14:textId="77777777" w:rsidR="00F77190" w:rsidRDefault="00F77190" w:rsidP="007153F5">
            <w:pPr>
              <w:widowControl w:val="0"/>
              <w:autoSpaceDE w:val="0"/>
              <w:autoSpaceDN w:val="0"/>
            </w:pPr>
          </w:p>
          <w:p w14:paraId="5EC0A234" w14:textId="77777777" w:rsidR="004A458C" w:rsidRDefault="004A458C" w:rsidP="007153F5">
            <w:pPr>
              <w:widowControl w:val="0"/>
              <w:autoSpaceDE w:val="0"/>
              <w:autoSpaceDN w:val="0"/>
            </w:pPr>
            <w:r>
              <w:rPr>
                <w:b/>
              </w:rPr>
              <w:lastRenderedPageBreak/>
              <w:t>§ 16</w:t>
            </w:r>
            <w:r w:rsidRPr="004323DE">
              <w:rPr>
                <w:b/>
              </w:rPr>
              <w:t xml:space="preserve"> </w:t>
            </w:r>
            <w:r>
              <w:rPr>
                <w:b/>
              </w:rPr>
              <w:t>Datenschutz im Verein</w:t>
            </w:r>
          </w:p>
          <w:p w14:paraId="1997C921" w14:textId="1E407E0F" w:rsidR="00DD4E6E" w:rsidRPr="00E72C52" w:rsidRDefault="00DD4E6E" w:rsidP="00DD4E6E">
            <w:pPr>
              <w:widowControl w:val="0"/>
              <w:numPr>
                <w:ilvl w:val="0"/>
                <w:numId w:val="29"/>
              </w:numPr>
              <w:autoSpaceDE w:val="0"/>
              <w:autoSpaceDN w:val="0"/>
              <w:ind w:left="360"/>
            </w:pPr>
            <w:r>
              <w:t xml:space="preserve">Zur Erfüllung der Zwecke </w:t>
            </w:r>
            <w:r w:rsidR="00F77190" w:rsidRPr="00E72C52">
              <w:t xml:space="preserve">und Aufgaben </w:t>
            </w:r>
            <w:r w:rsidRPr="00E72C52">
              <w:t xml:space="preserve">des Vereins werden unter Beachtung der gesetzlichen Vorgaben der Datenschutz-Grundverordnung (DSGVO) der EU und des Bundesdatenschutzgesetzes (BDSG) personenbezogene Daten über persönliche und sachliche Verhältnisse der Mitglieder im Verein </w:t>
            </w:r>
            <w:r w:rsidR="00F77190" w:rsidRPr="00E72C52">
              <w:t xml:space="preserve">verarbeitet. </w:t>
            </w:r>
            <w:r w:rsidR="00604835" w:rsidRPr="00E72C52">
              <w:rPr>
                <w:bCs/>
              </w:rPr>
              <w:t>Einzelheiten regelt der Gesamtvorstand in einer Datenschutzrichtlinie.</w:t>
            </w:r>
          </w:p>
          <w:p w14:paraId="6F0BC297" w14:textId="77777777" w:rsidR="00DD4E6E" w:rsidRPr="00E72C52" w:rsidRDefault="00DD4E6E" w:rsidP="00DD4E6E">
            <w:pPr>
              <w:widowControl w:val="0"/>
              <w:autoSpaceDE w:val="0"/>
              <w:autoSpaceDN w:val="0"/>
            </w:pPr>
          </w:p>
          <w:p w14:paraId="6CA8F5ED" w14:textId="0096BA5C" w:rsidR="00AF08AF" w:rsidRPr="00E72C52" w:rsidRDefault="00AF08AF" w:rsidP="00AF08AF">
            <w:pPr>
              <w:pStyle w:val="Listenabsatz"/>
              <w:widowControl w:val="0"/>
              <w:numPr>
                <w:ilvl w:val="0"/>
                <w:numId w:val="29"/>
              </w:numPr>
              <w:autoSpaceDE w:val="0"/>
              <w:autoSpaceDN w:val="0"/>
              <w:ind w:left="447" w:hanging="447"/>
            </w:pPr>
            <w:r w:rsidRPr="00E72C52">
              <w:t>Soweit die in den jeweiligen Vorschriften beschriebenen Voraussetzungen vorliegen, hat jedes Vereinsmitglied insbesondere die folgenden Rechte:</w:t>
            </w:r>
          </w:p>
          <w:p w14:paraId="28EF7F4F" w14:textId="77777777" w:rsidR="00AF08AF" w:rsidRPr="00E72C52" w:rsidRDefault="00AF08AF" w:rsidP="00AF08AF">
            <w:pPr>
              <w:pStyle w:val="Listenabsatz"/>
              <w:widowControl w:val="0"/>
              <w:numPr>
                <w:ilvl w:val="0"/>
                <w:numId w:val="5"/>
              </w:numPr>
              <w:autoSpaceDE w:val="0"/>
              <w:autoSpaceDN w:val="0"/>
            </w:pPr>
            <w:r w:rsidRPr="00E72C52">
              <w:t>das Recht auf Auskunft nach Artikel 15 DSGVO,</w:t>
            </w:r>
          </w:p>
          <w:p w14:paraId="06F3B712" w14:textId="77777777" w:rsidR="00AF08AF" w:rsidRPr="00E72C52" w:rsidRDefault="00AF08AF" w:rsidP="00AF08AF">
            <w:pPr>
              <w:pStyle w:val="Listenabsatz"/>
              <w:widowControl w:val="0"/>
              <w:numPr>
                <w:ilvl w:val="0"/>
                <w:numId w:val="5"/>
              </w:numPr>
              <w:autoSpaceDE w:val="0"/>
              <w:autoSpaceDN w:val="0"/>
            </w:pPr>
            <w:r w:rsidRPr="00E72C52">
              <w:t>das Recht auf Berichtigung nach Artikel 16 DSGVO,</w:t>
            </w:r>
          </w:p>
          <w:p w14:paraId="4EC2D7F3" w14:textId="77777777" w:rsidR="00AF08AF" w:rsidRPr="00E72C52" w:rsidRDefault="00AF08AF" w:rsidP="00AF08AF">
            <w:pPr>
              <w:pStyle w:val="Listenabsatz"/>
              <w:widowControl w:val="0"/>
              <w:numPr>
                <w:ilvl w:val="0"/>
                <w:numId w:val="5"/>
              </w:numPr>
              <w:autoSpaceDE w:val="0"/>
              <w:autoSpaceDN w:val="0"/>
            </w:pPr>
            <w:r w:rsidRPr="00E72C52">
              <w:t>das Recht auf Löschung nach Artikel 17 DSGVO,</w:t>
            </w:r>
          </w:p>
          <w:p w14:paraId="23E357C7" w14:textId="77777777" w:rsidR="00AF08AF" w:rsidRPr="00E72C52" w:rsidRDefault="00AF08AF" w:rsidP="00AF08AF">
            <w:pPr>
              <w:pStyle w:val="Listenabsatz"/>
              <w:widowControl w:val="0"/>
              <w:numPr>
                <w:ilvl w:val="0"/>
                <w:numId w:val="5"/>
              </w:numPr>
              <w:autoSpaceDE w:val="0"/>
              <w:autoSpaceDN w:val="0"/>
            </w:pPr>
            <w:r w:rsidRPr="00E72C52">
              <w:t>das Recht auf Einschränkung der Verarbeitung nach Artikel 18 DSGVO,</w:t>
            </w:r>
          </w:p>
          <w:p w14:paraId="63AB203E" w14:textId="77777777" w:rsidR="00AF08AF" w:rsidRPr="00E72C52" w:rsidRDefault="00AF08AF" w:rsidP="00AF08AF">
            <w:pPr>
              <w:pStyle w:val="Listenabsatz"/>
              <w:widowControl w:val="0"/>
              <w:numPr>
                <w:ilvl w:val="0"/>
                <w:numId w:val="5"/>
              </w:numPr>
              <w:autoSpaceDE w:val="0"/>
              <w:autoSpaceDN w:val="0"/>
            </w:pPr>
            <w:r w:rsidRPr="00E72C52">
              <w:t>das Recht auf Datenübertragbarkeit nach Artikel 20 DSGVO und</w:t>
            </w:r>
          </w:p>
          <w:p w14:paraId="3700D825" w14:textId="77777777" w:rsidR="00AF08AF" w:rsidRPr="00E72C52" w:rsidRDefault="00AF08AF" w:rsidP="00AF08AF">
            <w:pPr>
              <w:pStyle w:val="Listenabsatz"/>
              <w:widowControl w:val="0"/>
              <w:numPr>
                <w:ilvl w:val="0"/>
                <w:numId w:val="5"/>
              </w:numPr>
              <w:autoSpaceDE w:val="0"/>
              <w:autoSpaceDN w:val="0"/>
            </w:pPr>
            <w:r w:rsidRPr="00E72C52">
              <w:t>das Widerspruchsrecht nach Artikel 21 DSGVO</w:t>
            </w:r>
          </w:p>
          <w:p w14:paraId="60DA510B" w14:textId="14D6DCDC" w:rsidR="00DD4E6E" w:rsidRPr="00E72C52" w:rsidRDefault="00AF08AF" w:rsidP="00AF08AF">
            <w:pPr>
              <w:pStyle w:val="Listenabsatz"/>
              <w:widowControl w:val="0"/>
              <w:numPr>
                <w:ilvl w:val="0"/>
                <w:numId w:val="5"/>
              </w:numPr>
              <w:autoSpaceDE w:val="0"/>
              <w:autoSpaceDN w:val="0"/>
            </w:pPr>
            <w:r w:rsidRPr="00E72C52">
              <w:t>das Recht auf Beschwerde bei der Aufsichtsbehörde nach Artikel 77 DSGVO.</w:t>
            </w:r>
          </w:p>
          <w:p w14:paraId="32640F9B" w14:textId="77777777" w:rsidR="00DD4E6E" w:rsidRDefault="00DD4E6E" w:rsidP="00DD4E6E">
            <w:pPr>
              <w:widowControl w:val="0"/>
              <w:autoSpaceDE w:val="0"/>
              <w:autoSpaceDN w:val="0"/>
            </w:pPr>
          </w:p>
          <w:p w14:paraId="43B77A69" w14:textId="77C123BF" w:rsidR="00DD4E6E" w:rsidRDefault="009E4F9C" w:rsidP="00AF08AF">
            <w:pPr>
              <w:widowControl w:val="0"/>
              <w:numPr>
                <w:ilvl w:val="0"/>
                <w:numId w:val="29"/>
              </w:numPr>
              <w:autoSpaceDE w:val="0"/>
              <w:autoSpaceDN w:val="0"/>
              <w:ind w:left="357" w:hanging="357"/>
            </w:pPr>
            <w:r>
              <w:t xml:space="preserve">Allen für den Verein tätigen Personen </w:t>
            </w:r>
            <w:r w:rsidR="00DD4E6E">
              <w:t>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50D9BECF" w14:textId="77777777" w:rsidR="00E72C52" w:rsidRDefault="00E72C52" w:rsidP="007153F5">
            <w:pPr>
              <w:widowControl w:val="0"/>
              <w:autoSpaceDE w:val="0"/>
              <w:autoSpaceDN w:val="0"/>
              <w:rPr>
                <w:b/>
              </w:rPr>
            </w:pPr>
          </w:p>
          <w:p w14:paraId="04E141F7" w14:textId="77777777" w:rsidR="004A458C" w:rsidRDefault="004A458C" w:rsidP="007153F5">
            <w:pPr>
              <w:widowControl w:val="0"/>
              <w:autoSpaceDE w:val="0"/>
              <w:autoSpaceDN w:val="0"/>
            </w:pPr>
            <w:r>
              <w:rPr>
                <w:b/>
              </w:rPr>
              <w:t>§ 17</w:t>
            </w:r>
            <w:r w:rsidRPr="004323DE">
              <w:rPr>
                <w:b/>
              </w:rPr>
              <w:t xml:space="preserve"> Auflösung</w:t>
            </w:r>
          </w:p>
          <w:p w14:paraId="50AC557B" w14:textId="77777777" w:rsidR="004A458C" w:rsidRDefault="004A458C" w:rsidP="00320AA5">
            <w:pPr>
              <w:widowControl w:val="0"/>
              <w:numPr>
                <w:ilvl w:val="3"/>
                <w:numId w:val="27"/>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14:paraId="7E5824B9" w14:textId="77777777" w:rsidR="004A458C" w:rsidRDefault="004A458C" w:rsidP="007153F5">
            <w:pPr>
              <w:widowControl w:val="0"/>
              <w:autoSpaceDE w:val="0"/>
              <w:autoSpaceDN w:val="0"/>
            </w:pPr>
          </w:p>
          <w:p w14:paraId="1685D3A2" w14:textId="742AE6D1" w:rsidR="004A458C" w:rsidRDefault="004A458C" w:rsidP="007153F5">
            <w:pPr>
              <w:widowControl w:val="0"/>
              <w:autoSpaceDE w:val="0"/>
              <w:autoSpaceDN w:val="0"/>
              <w:ind w:left="357" w:hanging="357"/>
            </w:pPr>
          </w:p>
          <w:p w14:paraId="2CE5CE26" w14:textId="5565EF1C" w:rsidR="00AF08AF" w:rsidRDefault="00AF08AF" w:rsidP="007153F5">
            <w:pPr>
              <w:widowControl w:val="0"/>
              <w:autoSpaceDE w:val="0"/>
              <w:autoSpaceDN w:val="0"/>
              <w:ind w:left="357" w:hanging="357"/>
            </w:pPr>
          </w:p>
          <w:p w14:paraId="4292EC6C" w14:textId="1984D09D" w:rsidR="00FE6407" w:rsidRDefault="00FE6407" w:rsidP="007153F5">
            <w:pPr>
              <w:widowControl w:val="0"/>
              <w:autoSpaceDE w:val="0"/>
              <w:autoSpaceDN w:val="0"/>
              <w:ind w:left="357" w:hanging="357"/>
            </w:pPr>
          </w:p>
          <w:p w14:paraId="1743E7A9" w14:textId="231B02F5" w:rsidR="00FE6407" w:rsidRDefault="00FE6407" w:rsidP="007153F5">
            <w:pPr>
              <w:widowControl w:val="0"/>
              <w:autoSpaceDE w:val="0"/>
              <w:autoSpaceDN w:val="0"/>
              <w:ind w:left="357" w:hanging="357"/>
            </w:pPr>
          </w:p>
          <w:p w14:paraId="516E9B30" w14:textId="77777777" w:rsidR="00FE6407" w:rsidRDefault="00FE6407" w:rsidP="00FE6407">
            <w:pPr>
              <w:widowControl w:val="0"/>
              <w:autoSpaceDE w:val="0"/>
              <w:autoSpaceDN w:val="0"/>
            </w:pPr>
          </w:p>
          <w:p w14:paraId="27149C3C" w14:textId="77777777" w:rsidR="004A458C" w:rsidRDefault="004A458C" w:rsidP="00320AA5">
            <w:pPr>
              <w:widowControl w:val="0"/>
              <w:numPr>
                <w:ilvl w:val="3"/>
                <w:numId w:val="27"/>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14:paraId="5CBA6DFB" w14:textId="77777777" w:rsidR="004A458C" w:rsidRDefault="004A458C" w:rsidP="007153F5">
            <w:pPr>
              <w:widowControl w:val="0"/>
              <w:autoSpaceDE w:val="0"/>
              <w:autoSpaceDN w:val="0"/>
              <w:ind w:left="357" w:hanging="357"/>
            </w:pPr>
          </w:p>
          <w:p w14:paraId="771A1B42" w14:textId="77777777" w:rsidR="004A458C" w:rsidRDefault="004A458C" w:rsidP="00320AA5">
            <w:pPr>
              <w:widowControl w:val="0"/>
              <w:numPr>
                <w:ilvl w:val="3"/>
                <w:numId w:val="27"/>
              </w:numPr>
              <w:autoSpaceDE w:val="0"/>
              <w:autoSpaceDN w:val="0"/>
              <w:ind w:left="357" w:hanging="357"/>
            </w:pPr>
            <w:r>
              <w:t xml:space="preserve">Bei Auflösung des Vereins oder bei Wegfall steuer-begünstigter Zwecke fällt das Vereinsvermögen an eine juristische Person des öffentlichen Rechts oder eine andere steuerbegünstigte Körperschaft zwecks Verwendung für die Förderung des Sports. </w:t>
            </w:r>
          </w:p>
          <w:p w14:paraId="3F94B474" w14:textId="77777777" w:rsidR="004A458C" w:rsidRDefault="004A458C" w:rsidP="007153F5">
            <w:pPr>
              <w:widowControl w:val="0"/>
              <w:autoSpaceDE w:val="0"/>
              <w:autoSpaceDN w:val="0"/>
              <w:rPr>
                <w:b/>
              </w:rPr>
            </w:pPr>
          </w:p>
          <w:p w14:paraId="46DB9B2F" w14:textId="77777777" w:rsidR="004A458C" w:rsidRDefault="004A458C" w:rsidP="007153F5">
            <w:pPr>
              <w:widowControl w:val="0"/>
              <w:autoSpaceDE w:val="0"/>
              <w:autoSpaceDN w:val="0"/>
              <w:rPr>
                <w:b/>
              </w:rPr>
            </w:pPr>
          </w:p>
          <w:p w14:paraId="71DD3A21" w14:textId="77777777" w:rsidR="004A458C" w:rsidRDefault="004A458C" w:rsidP="007153F5">
            <w:pPr>
              <w:widowControl w:val="0"/>
              <w:autoSpaceDE w:val="0"/>
              <w:autoSpaceDN w:val="0"/>
              <w:rPr>
                <w:b/>
              </w:rPr>
            </w:pPr>
          </w:p>
          <w:p w14:paraId="4F0BFEF2" w14:textId="77777777" w:rsidR="004A458C" w:rsidRDefault="004A458C" w:rsidP="007153F5">
            <w:pPr>
              <w:widowControl w:val="0"/>
              <w:autoSpaceDE w:val="0"/>
              <w:autoSpaceDN w:val="0"/>
              <w:rPr>
                <w:b/>
              </w:rPr>
            </w:pPr>
          </w:p>
          <w:p w14:paraId="1A40669A" w14:textId="77777777" w:rsidR="004A458C" w:rsidRDefault="004A458C" w:rsidP="007153F5">
            <w:pPr>
              <w:widowControl w:val="0"/>
              <w:autoSpaceDE w:val="0"/>
              <w:autoSpaceDN w:val="0"/>
              <w:rPr>
                <w:b/>
              </w:rPr>
            </w:pPr>
          </w:p>
          <w:p w14:paraId="33ACEFDF" w14:textId="77777777" w:rsidR="004A458C" w:rsidRDefault="004A458C" w:rsidP="007153F5">
            <w:pPr>
              <w:widowControl w:val="0"/>
              <w:autoSpaceDE w:val="0"/>
              <w:autoSpaceDN w:val="0"/>
              <w:rPr>
                <w:b/>
              </w:rPr>
            </w:pPr>
          </w:p>
          <w:p w14:paraId="0C7B1442" w14:textId="77777777" w:rsidR="004A458C" w:rsidRDefault="004A458C" w:rsidP="007153F5">
            <w:pPr>
              <w:widowControl w:val="0"/>
              <w:autoSpaceDE w:val="0"/>
              <w:autoSpaceDN w:val="0"/>
              <w:rPr>
                <w:b/>
              </w:rPr>
            </w:pPr>
          </w:p>
          <w:p w14:paraId="68C4DE13" w14:textId="77777777" w:rsidR="004A458C" w:rsidRDefault="004A458C" w:rsidP="007153F5">
            <w:pPr>
              <w:widowControl w:val="0"/>
              <w:autoSpaceDE w:val="0"/>
              <w:autoSpaceDN w:val="0"/>
              <w:rPr>
                <w:b/>
              </w:rPr>
            </w:pPr>
          </w:p>
          <w:p w14:paraId="63885E49" w14:textId="77777777" w:rsidR="004A458C" w:rsidRDefault="004A458C" w:rsidP="007153F5">
            <w:pPr>
              <w:widowControl w:val="0"/>
              <w:autoSpaceDE w:val="0"/>
              <w:autoSpaceDN w:val="0"/>
              <w:rPr>
                <w:b/>
              </w:rPr>
            </w:pPr>
          </w:p>
          <w:p w14:paraId="0195F921" w14:textId="77777777" w:rsidR="004A458C" w:rsidRDefault="004A458C" w:rsidP="007153F5">
            <w:pPr>
              <w:widowControl w:val="0"/>
              <w:autoSpaceDE w:val="0"/>
              <w:autoSpaceDN w:val="0"/>
              <w:rPr>
                <w:b/>
              </w:rPr>
            </w:pPr>
          </w:p>
          <w:p w14:paraId="71831BF6" w14:textId="77777777" w:rsidR="004A458C" w:rsidRDefault="004A458C" w:rsidP="007153F5">
            <w:pPr>
              <w:widowControl w:val="0"/>
              <w:autoSpaceDE w:val="0"/>
              <w:autoSpaceDN w:val="0"/>
              <w:rPr>
                <w:b/>
              </w:rPr>
            </w:pPr>
          </w:p>
          <w:p w14:paraId="4DD49651" w14:textId="77777777" w:rsidR="004A458C" w:rsidRDefault="004A458C" w:rsidP="007153F5">
            <w:pPr>
              <w:widowControl w:val="0"/>
              <w:autoSpaceDE w:val="0"/>
              <w:autoSpaceDN w:val="0"/>
              <w:rPr>
                <w:b/>
              </w:rPr>
            </w:pPr>
          </w:p>
          <w:p w14:paraId="6F9780A8" w14:textId="77777777" w:rsidR="004A458C" w:rsidRDefault="004A458C" w:rsidP="007153F5">
            <w:pPr>
              <w:widowControl w:val="0"/>
              <w:autoSpaceDE w:val="0"/>
              <w:autoSpaceDN w:val="0"/>
              <w:rPr>
                <w:b/>
              </w:rPr>
            </w:pPr>
          </w:p>
          <w:p w14:paraId="38DF219D" w14:textId="77777777" w:rsidR="00FE5048" w:rsidRDefault="00FE5048" w:rsidP="007153F5">
            <w:pPr>
              <w:widowControl w:val="0"/>
              <w:autoSpaceDE w:val="0"/>
              <w:autoSpaceDN w:val="0"/>
              <w:rPr>
                <w:b/>
              </w:rPr>
            </w:pPr>
          </w:p>
          <w:p w14:paraId="194F518B" w14:textId="77777777" w:rsidR="004A458C" w:rsidRPr="004323DE" w:rsidRDefault="004A458C" w:rsidP="007153F5">
            <w:pPr>
              <w:widowControl w:val="0"/>
              <w:autoSpaceDE w:val="0"/>
              <w:autoSpaceDN w:val="0"/>
              <w:rPr>
                <w:b/>
              </w:rPr>
            </w:pPr>
            <w:r>
              <w:rPr>
                <w:b/>
              </w:rPr>
              <w:t>§ 18</w:t>
            </w:r>
            <w:r w:rsidRPr="004323DE">
              <w:rPr>
                <w:b/>
              </w:rPr>
              <w:t xml:space="preserve"> In-Kraft-Treten</w:t>
            </w:r>
          </w:p>
          <w:p w14:paraId="12F81246" w14:textId="77777777" w:rsidR="004A458C" w:rsidRDefault="004A458C" w:rsidP="007153F5">
            <w:pPr>
              <w:widowControl w:val="0"/>
              <w:autoSpaceDE w:val="0"/>
              <w:autoSpaceDN w:val="0"/>
            </w:pPr>
            <w:r>
              <w:t xml:space="preserve">Diese Satzung wurde auf der Mitgliederversammlung am </w:t>
            </w:r>
            <w:r w:rsidRPr="004F16B9">
              <w:rPr>
                <w:highlight w:val="yellow"/>
              </w:rPr>
              <w:t>...</w:t>
            </w:r>
            <w:r>
              <w:t xml:space="preserve"> beschlossen und ersetzt die bisherige Satzung. Sie tritt mit ihrer Eintragung ins Vereinsregister in Kraft. </w:t>
            </w:r>
          </w:p>
          <w:p w14:paraId="51E1B390" w14:textId="77777777" w:rsidR="004A458C" w:rsidRDefault="004A458C" w:rsidP="007153F5"/>
        </w:tc>
        <w:tc>
          <w:tcPr>
            <w:tcW w:w="7051" w:type="dxa"/>
          </w:tcPr>
          <w:p w14:paraId="5AB274A0" w14:textId="77777777" w:rsidR="004A458C" w:rsidRDefault="004A458C" w:rsidP="007153F5"/>
          <w:p w14:paraId="0B310BC0" w14:textId="77777777" w:rsidR="004A458C" w:rsidRDefault="004A458C" w:rsidP="007153F5"/>
          <w:p w14:paraId="739C6E42" w14:textId="77777777" w:rsidR="004A458C" w:rsidRDefault="004A458C" w:rsidP="007153F5">
            <w:r w:rsidRPr="004D2789">
              <w:t>Die Satzung muss den Namen und den Sitz des Vereins zwingend enthalten.</w:t>
            </w:r>
          </w:p>
          <w:p w14:paraId="533ECBF1" w14:textId="77777777" w:rsidR="004A458C" w:rsidRDefault="004A458C" w:rsidP="007153F5"/>
          <w:p w14:paraId="2B22C108" w14:textId="77777777" w:rsidR="004A458C" w:rsidRDefault="004A458C" w:rsidP="007153F5">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Pr="00790A8E">
              <w:t>Bezug zum örtlichen Schwerpunkt der Vereinsaktivität herstellen; Ausnahmen bedürfen eines gesonderten, begründeten Antrages des um Aufnahme ersuchenden Vereins, über den das Präsidium entscheidet.</w:t>
            </w:r>
          </w:p>
          <w:p w14:paraId="6F5419A2" w14:textId="77777777" w:rsidR="004A458C" w:rsidRDefault="004A458C" w:rsidP="007153F5"/>
          <w:p w14:paraId="086851DE" w14:textId="77777777" w:rsidR="004A458C" w:rsidRDefault="004A458C" w:rsidP="007153F5"/>
          <w:p w14:paraId="2519686C" w14:textId="77777777" w:rsidR="004A458C" w:rsidRDefault="004A458C" w:rsidP="007153F5"/>
          <w:p w14:paraId="5AC7C89B" w14:textId="77777777" w:rsidR="004A458C" w:rsidRDefault="004A458C" w:rsidP="007153F5"/>
          <w:p w14:paraId="3D67C630" w14:textId="77777777" w:rsidR="004A458C" w:rsidRDefault="004A458C" w:rsidP="007153F5">
            <w:r>
              <w:t>Die Bestimmung des Geschäftsjahres ist zwar nicht erforderlich, aber zweckmäßig.</w:t>
            </w:r>
          </w:p>
          <w:p w14:paraId="512AFE25" w14:textId="77777777" w:rsidR="004A458C" w:rsidRDefault="004A458C" w:rsidP="007153F5"/>
          <w:p w14:paraId="7964C20E" w14:textId="77777777" w:rsidR="004A458C" w:rsidRPr="00BA2762" w:rsidRDefault="004A458C" w:rsidP="007153F5">
            <w:r>
              <w:t xml:space="preserve">Für den Erwerb der Mitgliedschaft im Badischen Sportbund Nord e.V. (BSB) gilt § 8 Abs. 3 der BSB-Satzung sowie die BSB-Aufnahmeordnung (siehe dort). </w:t>
            </w:r>
            <w:r w:rsidRPr="00BA2762">
              <w:t xml:space="preserve">Damit erklärt der Verein für sich und seine Mitglieder, dass er sich an die „Spielregeln“ des Verbandes hält, analog regelt das auch der Verein selbst gegenüber seinen Mitgliedern, siehe § 4 </w:t>
            </w:r>
            <w:r>
              <w:t>Abs.</w:t>
            </w:r>
            <w:r w:rsidRPr="00BA2762">
              <w:t xml:space="preserve"> 1 dieser Mustersatzung.</w:t>
            </w:r>
          </w:p>
          <w:p w14:paraId="29759384" w14:textId="77777777" w:rsidR="004A458C" w:rsidRDefault="004A458C" w:rsidP="007153F5">
            <w:r w:rsidRPr="003A51E6">
              <w:t xml:space="preserve">In den </w:t>
            </w:r>
            <w:r w:rsidRPr="003A51E6">
              <w:rPr>
                <w:shd w:val="clear" w:color="auto" w:fill="FFFF00"/>
              </w:rPr>
              <w:t>markierten Leerraum</w:t>
            </w:r>
            <w:r w:rsidRPr="003A51E6">
              <w:t xml:space="preserve"> ist/sind der/die Fachverband bzw. die Fachverbände einzusetzen, dessen Mitgliedschaft zugleich mit der beim BSB erworben wird.</w:t>
            </w:r>
          </w:p>
          <w:p w14:paraId="1EA8EF52" w14:textId="77777777" w:rsidR="004A458C" w:rsidRDefault="004A458C" w:rsidP="007153F5"/>
          <w:p w14:paraId="51F1D163" w14:textId="77777777" w:rsidR="004A458C" w:rsidRDefault="004A458C" w:rsidP="007153F5"/>
          <w:p w14:paraId="44FAB06F" w14:textId="77777777" w:rsidR="004A458C" w:rsidRDefault="004A458C" w:rsidP="007153F5"/>
          <w:p w14:paraId="604F7A9F" w14:textId="77777777" w:rsidR="004A458C" w:rsidRDefault="004A458C" w:rsidP="007153F5"/>
          <w:p w14:paraId="64201FF8" w14:textId="77777777" w:rsidR="004A458C" w:rsidRDefault="004A458C" w:rsidP="007153F5"/>
          <w:p w14:paraId="3F7750C0" w14:textId="77777777" w:rsidR="004A458C" w:rsidRDefault="004A458C" w:rsidP="007153F5"/>
          <w:p w14:paraId="5F619F8E" w14:textId="77777777" w:rsidR="004A458C" w:rsidRDefault="004A458C" w:rsidP="007153F5"/>
          <w:p w14:paraId="3F32E134" w14:textId="77777777" w:rsidR="004A458C" w:rsidRDefault="004A458C" w:rsidP="007153F5"/>
          <w:p w14:paraId="51428E0F" w14:textId="77777777" w:rsidR="005E4779" w:rsidRDefault="005E4779" w:rsidP="007153F5"/>
          <w:p w14:paraId="0EC082CD" w14:textId="77777777" w:rsidR="005E4779" w:rsidRDefault="005E4779" w:rsidP="007153F5"/>
          <w:p w14:paraId="1DF660D5" w14:textId="0150AB19" w:rsidR="004A458C" w:rsidRDefault="004A458C" w:rsidP="007153F5">
            <w:r>
              <w:t>Der Vereinszweck ist für jeden gemeinnützigen Verein von überragender Bedeutung. Für Sportvereine ist der Zweck ‚Förderung des Sports‘ zwingend.</w:t>
            </w:r>
          </w:p>
          <w:p w14:paraId="0FED9629" w14:textId="77777777" w:rsidR="004A458C" w:rsidRDefault="004A458C" w:rsidP="007153F5">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28A66103" w14:textId="77777777" w:rsidR="004A458C" w:rsidRDefault="004A458C" w:rsidP="007153F5"/>
          <w:p w14:paraId="11E479D3"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05223CF1"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0D88A040" w14:textId="77777777" w:rsidR="004A458C" w:rsidRDefault="004A458C" w:rsidP="007153F5"/>
          <w:p w14:paraId="4D7881A7" w14:textId="77777777" w:rsidR="004A458C" w:rsidRPr="00290F66" w:rsidRDefault="004A458C" w:rsidP="007153F5">
            <w:pPr>
              <w:rPr>
                <w:b/>
              </w:rPr>
            </w:pPr>
            <w:r w:rsidRPr="00290F66">
              <w:rPr>
                <w:b/>
              </w:rPr>
              <w:t>Die genaue Formulierung von § 2 sollte stets mit dem für den Verein zuständigem Finanzamt abgestimmt werden.</w:t>
            </w:r>
          </w:p>
          <w:p w14:paraId="2312CBAC" w14:textId="77777777" w:rsidR="004A458C" w:rsidRDefault="004A458C" w:rsidP="007153F5"/>
          <w:p w14:paraId="0D6E7F48" w14:textId="77777777" w:rsidR="004A458C" w:rsidRDefault="004A458C" w:rsidP="007153F5">
            <w:r>
              <w:t>Der Verein kann frei entscheiden, ob nur natürliche oder auch juristische Personen Mitglied werden können.</w:t>
            </w:r>
          </w:p>
          <w:p w14:paraId="6315B576" w14:textId="77777777" w:rsidR="004A458C" w:rsidRDefault="004A458C" w:rsidP="007153F5"/>
          <w:p w14:paraId="52DF5492" w14:textId="77777777" w:rsidR="004A458C" w:rsidRDefault="004A458C" w:rsidP="007153F5">
            <w:r>
              <w:t>Eine Unterscheidung in aktive und passive Mitglieder wird in dieser Mustersatzung nicht vorgenommen. Dies kann in einer Beitragsordnung geschehen, d.h. durch einen unterschiedlichen Mitgliedsbeitrag.</w:t>
            </w:r>
          </w:p>
          <w:p w14:paraId="5CBC43AC" w14:textId="77777777" w:rsidR="004A458C" w:rsidRDefault="004A458C" w:rsidP="007153F5"/>
          <w:p w14:paraId="3D7D0722" w14:textId="77777777" w:rsidR="004A458C" w:rsidRDefault="004A458C" w:rsidP="007153F5"/>
          <w:p w14:paraId="0087818A" w14:textId="77777777" w:rsidR="004A458C" w:rsidRDefault="004A458C" w:rsidP="007153F5"/>
          <w:p w14:paraId="69814AF8" w14:textId="77777777" w:rsidR="004A458C" w:rsidRDefault="004A458C" w:rsidP="007153F5"/>
          <w:p w14:paraId="20260302" w14:textId="77777777" w:rsidR="004A458C" w:rsidRDefault="004A458C" w:rsidP="007153F5"/>
          <w:p w14:paraId="6D4E2CC7" w14:textId="77777777" w:rsidR="004A458C" w:rsidRDefault="004A458C" w:rsidP="007153F5"/>
          <w:p w14:paraId="6B18D250" w14:textId="77777777" w:rsidR="004A458C" w:rsidRDefault="004A458C" w:rsidP="007153F5"/>
          <w:p w14:paraId="3249495D" w14:textId="77777777" w:rsidR="004A458C" w:rsidRDefault="004A458C" w:rsidP="007153F5"/>
          <w:p w14:paraId="409049D4" w14:textId="77777777" w:rsidR="004A458C" w:rsidRDefault="004A458C" w:rsidP="007153F5"/>
          <w:p w14:paraId="7A6D2A12" w14:textId="77777777" w:rsidR="004A458C" w:rsidRDefault="004A458C" w:rsidP="007153F5"/>
          <w:p w14:paraId="48F3EF7F" w14:textId="77777777" w:rsidR="004A458C" w:rsidRDefault="004A458C" w:rsidP="007153F5"/>
          <w:p w14:paraId="5137B7D3" w14:textId="77777777" w:rsidR="004A458C" w:rsidRDefault="004A458C" w:rsidP="007153F5"/>
          <w:p w14:paraId="6193E793" w14:textId="77777777" w:rsidR="004A458C" w:rsidRDefault="004A458C" w:rsidP="007153F5"/>
          <w:p w14:paraId="0227EF03" w14:textId="77777777" w:rsidR="004A458C" w:rsidRDefault="004A458C" w:rsidP="007153F5"/>
          <w:p w14:paraId="5108FC30" w14:textId="77777777" w:rsidR="004A458C" w:rsidRDefault="004A458C" w:rsidP="007153F5"/>
          <w:p w14:paraId="60BF9CD2" w14:textId="77777777" w:rsidR="004A458C" w:rsidRDefault="004A458C" w:rsidP="007153F5"/>
          <w:p w14:paraId="31F01DE6" w14:textId="77777777" w:rsidR="004A458C" w:rsidRDefault="004A458C" w:rsidP="007153F5"/>
          <w:p w14:paraId="63B7D2D3" w14:textId="77777777" w:rsidR="004A458C" w:rsidRDefault="004A458C" w:rsidP="007153F5"/>
          <w:p w14:paraId="1E1FD36D" w14:textId="77777777" w:rsidR="004A458C" w:rsidRDefault="004A458C" w:rsidP="007153F5"/>
          <w:p w14:paraId="45FED038" w14:textId="77777777" w:rsidR="004A458C" w:rsidRDefault="004A458C" w:rsidP="007153F5"/>
          <w:p w14:paraId="5B86C318" w14:textId="77777777" w:rsidR="004A458C" w:rsidRDefault="004A458C" w:rsidP="007153F5"/>
          <w:p w14:paraId="5BF745E3" w14:textId="77777777" w:rsidR="004A458C" w:rsidRDefault="004A458C" w:rsidP="007153F5"/>
          <w:p w14:paraId="3840EAF5" w14:textId="77777777" w:rsidR="004A458C" w:rsidRDefault="004A458C" w:rsidP="007153F5"/>
          <w:p w14:paraId="2D829C83" w14:textId="77777777" w:rsidR="004A458C" w:rsidRDefault="004A458C" w:rsidP="007153F5"/>
          <w:p w14:paraId="06BB0976" w14:textId="77777777" w:rsidR="004A458C" w:rsidRDefault="004A458C" w:rsidP="007153F5"/>
          <w:p w14:paraId="5066AC5D" w14:textId="77777777" w:rsidR="004A458C" w:rsidRDefault="004A458C" w:rsidP="007153F5"/>
          <w:p w14:paraId="0DEF43FB" w14:textId="77777777" w:rsidR="004A458C" w:rsidRDefault="004A458C" w:rsidP="007153F5"/>
          <w:p w14:paraId="2F0F9FA5" w14:textId="77777777" w:rsidR="004A458C" w:rsidRDefault="004A458C" w:rsidP="007153F5"/>
          <w:p w14:paraId="056C3DE8" w14:textId="77777777" w:rsidR="004A458C" w:rsidRDefault="004A458C" w:rsidP="007153F5"/>
          <w:p w14:paraId="248FB344" w14:textId="77777777" w:rsidR="004A458C" w:rsidRDefault="004A458C" w:rsidP="007153F5"/>
          <w:p w14:paraId="37DD0435" w14:textId="77777777" w:rsidR="004A458C" w:rsidRDefault="004A458C" w:rsidP="007153F5"/>
          <w:p w14:paraId="4E46C157" w14:textId="4F82C388" w:rsidR="004A458C" w:rsidRDefault="004A458C" w:rsidP="007153F5">
            <w:r>
              <w:t>Sofern der Verein eine Benutzungsordnung erlassen hat, sollte in der Satzung darauf hingewiesen werden, dass die Mitglieder nur nach Maßgabe dieser Ordnung berechtigt sind, die Einrichtungen und Anlagen zu benutzen.</w:t>
            </w:r>
          </w:p>
          <w:p w14:paraId="0B741354" w14:textId="14ADAF9E" w:rsidR="004A458C" w:rsidRDefault="004A458C" w:rsidP="007153F5">
            <w:r>
              <w:lastRenderedPageBreak/>
              <w:t xml:space="preserve">Ist in der Satzung bzgl. des Stimmrechts Minderjähriger nichts geregelt, so haben alle Mitglieder Stimmrecht (geschäftsunfähige Mitglieder von 0-6 Jahren werden durch die gesetzlichen Vertreter vertreten; bei 7-17-jährigen Mitgliedern können die gesetzlichen Vertreter selbst abstimmen oder das Stimmrecht dem Minderjährigen überlassen). </w:t>
            </w:r>
          </w:p>
          <w:p w14:paraId="7F16467E" w14:textId="77777777" w:rsidR="004A458C" w:rsidRDefault="004A458C" w:rsidP="007153F5">
            <w:r>
              <w:t>Zur Teilnahme an der Mitgliederversammlung sind alle Mitglieder berechtigt, auch wenn sie im Einzelfall kein Stimmrecht haben sollten.</w:t>
            </w:r>
          </w:p>
          <w:p w14:paraId="149B4CD5" w14:textId="77777777" w:rsidR="004A458C" w:rsidRDefault="004A458C" w:rsidP="007153F5"/>
          <w:p w14:paraId="24DF4100" w14:textId="77777777" w:rsidR="004A458C" w:rsidRDefault="004A458C" w:rsidP="007153F5">
            <w:r>
              <w:t>Der Verein hat ein berechtigtes Interesse an der Kenntnis- nahme über Veränderungen der persönlichen Verhältnisse von</w:t>
            </w:r>
          </w:p>
          <w:p w14:paraId="23CD6AA1" w14:textId="0C170F98" w:rsidR="004A458C" w:rsidRDefault="004A458C" w:rsidP="007153F5">
            <w:r>
              <w:t>Mitgliedern, sofern dies für das Mitgliedschaftsverhältnis relevant ist. Es ist daher zweckmäßig eine entsprechende Regelung zur Verpflichtung in der Satzung aufzunehmen.</w:t>
            </w:r>
          </w:p>
          <w:p w14:paraId="1A805CDC" w14:textId="77777777" w:rsidR="004A458C" w:rsidRDefault="004A458C" w:rsidP="007153F5"/>
          <w:p w14:paraId="49772A81" w14:textId="77777777" w:rsidR="004A458C" w:rsidRDefault="004A458C" w:rsidP="007153F5"/>
          <w:p w14:paraId="7BA674BF" w14:textId="77777777" w:rsidR="004A458C" w:rsidRDefault="004A458C" w:rsidP="007153F5"/>
          <w:p w14:paraId="3BD9B414" w14:textId="77777777" w:rsidR="004A458C" w:rsidRDefault="004A458C" w:rsidP="007153F5"/>
          <w:p w14:paraId="29DE444D" w14:textId="77777777" w:rsidR="004A458C" w:rsidRDefault="004A458C" w:rsidP="007153F5"/>
          <w:p w14:paraId="4EEEFA11" w14:textId="77777777" w:rsidR="004A458C" w:rsidRDefault="004A458C" w:rsidP="007153F5">
            <w:r>
              <w:t>Die Regelung dient der Durchsetzung etwaiger Kosten, die dem</w:t>
            </w:r>
          </w:p>
          <w:p w14:paraId="40FC2B94" w14:textId="77777777" w:rsidR="004A458C" w:rsidRDefault="004A458C" w:rsidP="007153F5">
            <w:r>
              <w:t>Verein dadurch entstehen, dass das Mitglied den unter Ziff. 4 genannten Verpflichtungen nicht nachkommt.</w:t>
            </w:r>
          </w:p>
          <w:p w14:paraId="25209898" w14:textId="77777777" w:rsidR="004A458C" w:rsidRDefault="004A458C" w:rsidP="007153F5"/>
          <w:p w14:paraId="6E8AD229" w14:textId="77777777" w:rsidR="004A458C" w:rsidRDefault="004A458C" w:rsidP="007153F5"/>
          <w:p w14:paraId="5EAD7204" w14:textId="77777777" w:rsidR="004A458C" w:rsidRDefault="004A458C" w:rsidP="007153F5"/>
          <w:p w14:paraId="3EFBFEDC" w14:textId="77777777" w:rsidR="004A458C" w:rsidRDefault="004A458C" w:rsidP="007153F5"/>
          <w:p w14:paraId="646D1DFA" w14:textId="77777777" w:rsidR="004A458C" w:rsidRDefault="004A458C" w:rsidP="007153F5"/>
          <w:p w14:paraId="4923FAC7" w14:textId="77777777" w:rsidR="004A458C" w:rsidRDefault="004A458C" w:rsidP="007153F5">
            <w:pPr>
              <w:autoSpaceDE w:val="0"/>
              <w:autoSpaceDN w:val="0"/>
              <w:adjustRightInd w:val="0"/>
            </w:pPr>
            <w:r>
              <w:t xml:space="preserve">Die Satzung muss regeln, „ob“ und „welche“ Beiträge von den Mitgliedern zu leisten sind, ob also Beiträge in Geld und/oder Arbeitsleistungen zu erbringen sind. Bei Mehrspartenvereinen sind auch Abteilungsbeiträge möglich. Höhe und Fälligkeit der Beiträge sollten in einer Beitragsordnung geregelt werden. </w:t>
            </w:r>
            <w:r>
              <w:rPr>
                <w:rFonts w:ascii="Helvetica" w:hAnsi="Helvetica" w:cs="Helvetica"/>
              </w:rPr>
              <w:t>Wichtig ist, dass die Satzung ausdrücklich auf diese Beitrags</w:t>
            </w:r>
            <w:r>
              <w:rPr>
                <w:rFonts w:ascii="Helvetica" w:hAnsi="Helvetica" w:cs="Helvetica"/>
              </w:rPr>
              <w:lastRenderedPageBreak/>
              <w:t xml:space="preserve">ordnung und deren Zweck hinweist. </w:t>
            </w:r>
            <w:r>
              <w:t xml:space="preserve">Eine Festlegung der Beitragshöhe in der Satzung ist nicht sinnvoll, weil dann für jede Änderung der Beitragshöhe eine Satzungsänderung erforderlich ist. </w:t>
            </w:r>
          </w:p>
          <w:p w14:paraId="045880E9" w14:textId="77777777" w:rsidR="004A458C" w:rsidRDefault="004A458C" w:rsidP="007153F5">
            <w:pPr>
              <w:autoSpaceDE w:val="0"/>
              <w:autoSpaceDN w:val="0"/>
              <w:adjustRightInd w:val="0"/>
            </w:pPr>
          </w:p>
          <w:p w14:paraId="52560B3D" w14:textId="77777777" w:rsidR="004A458C" w:rsidRDefault="004A458C" w:rsidP="007153F5">
            <w:r w:rsidRPr="00BA7D0C">
              <w:t>Zwischen der Erfüllung der Beitragspflicht und den Rechten des</w:t>
            </w:r>
            <w:r>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14:paraId="49F9FD86" w14:textId="77777777" w:rsidR="004A458C" w:rsidRDefault="004A458C" w:rsidP="007153F5"/>
          <w:p w14:paraId="167FD9C5" w14:textId="77777777" w:rsidR="004A458C" w:rsidRDefault="004A458C" w:rsidP="007153F5">
            <w:r>
              <w:t>Die rückwirkende Einführung einer Beitragspflicht oder eine Beitragserhöhung ist zulässig, wenn die Satzung eine aus-drückliche Ermächtigung hierzu enthält.</w:t>
            </w:r>
          </w:p>
          <w:p w14:paraId="41D2171C" w14:textId="77777777" w:rsidR="004A458C" w:rsidRDefault="004A458C" w:rsidP="007153F5"/>
          <w:p w14:paraId="33CD5E05" w14:textId="77777777" w:rsidR="004A458C" w:rsidRDefault="004A458C" w:rsidP="007153F5">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14:paraId="689CBF47" w14:textId="77777777" w:rsidR="004A458C" w:rsidRDefault="004A458C" w:rsidP="007153F5">
            <w:r>
              <w:t>„Einmalige Umlage“ bedeutet nicht einmalig in der Vereinsgeschichte, sondern einmalig für das besondere Vorhaben/für die finanziellen Schwierigkeiten.</w:t>
            </w:r>
          </w:p>
          <w:p w14:paraId="60630259" w14:textId="77777777" w:rsidR="004A458C" w:rsidRDefault="004A458C" w:rsidP="007153F5"/>
          <w:p w14:paraId="515DFE53" w14:textId="77777777" w:rsidR="004A458C" w:rsidRDefault="004A458C" w:rsidP="007153F5"/>
          <w:p w14:paraId="1DF2A8DF" w14:textId="77777777" w:rsidR="004A458C" w:rsidRDefault="004A458C" w:rsidP="007153F5">
            <w:r>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14:paraId="01452A03" w14:textId="77777777" w:rsidR="004A458C" w:rsidRDefault="004A458C" w:rsidP="007153F5"/>
          <w:p w14:paraId="149361E5" w14:textId="77777777" w:rsidR="00F50146" w:rsidRDefault="00F50146" w:rsidP="007153F5"/>
          <w:p w14:paraId="4EE72399" w14:textId="3D1EFA64" w:rsidR="00F50146" w:rsidRPr="003E3B55" w:rsidRDefault="00F50146" w:rsidP="007153F5">
            <w:r w:rsidRPr="003E3B55">
              <w:t xml:space="preserve">Wichtig für Aufnahme des Vereins in den BSB: die Mitglied-schaft im Verein muss laut Vereinssatzung mehr als ein Jahr </w:t>
            </w:r>
            <w:r w:rsidRPr="003E3B55">
              <w:lastRenderedPageBreak/>
              <w:t>dauern (siehe BSB-Aufnahmeordnung, § 2 (1) e.). Die Kündi-gungsfrist darf gem. § 39 BGB höchstens zwei Jahre betragen.</w:t>
            </w:r>
          </w:p>
          <w:p w14:paraId="7C98BFA9" w14:textId="77777777" w:rsidR="00F50146" w:rsidRDefault="00F50146" w:rsidP="007153F5"/>
          <w:p w14:paraId="55697501" w14:textId="144D829F" w:rsidR="004A458C" w:rsidRDefault="004A458C" w:rsidP="007153F5">
            <w:r>
              <w:t>In der Satzung sollte aufgenommen werden, dass ein freiwilliger Austritt nur unter Einhaltung der Schriftform möglich ist. Dies deshalb, weil das Gesetz hier die Schriftform nicht vorschreibt und ohne Satzungsregelung auch eine mündliche Beendigung des Mitgliedschaftsverhältnisses möglich wäre, was zu Nachweisschwierigkeiten führen kann.</w:t>
            </w:r>
          </w:p>
          <w:p w14:paraId="49BA7EE1" w14:textId="77777777" w:rsidR="004A458C" w:rsidRDefault="004A458C" w:rsidP="007153F5"/>
          <w:p w14:paraId="12A2690A" w14:textId="77777777" w:rsidR="004A458C" w:rsidRDefault="004A458C" w:rsidP="007153F5">
            <w:r>
              <w:t>Die Streichung von der Mitgliederliste ist ein vereinfachter Ausschluss eines Mitglieds. Ein solches Verfahren ist nur möglich, wenn es sich um leicht feststellbare Sachverhalte handelt und die Voraussetzungen hierfür unmissverständlich aus der Satzung hervorgehen.</w:t>
            </w:r>
          </w:p>
          <w:p w14:paraId="7BA45C4D" w14:textId="77777777" w:rsidR="004A458C" w:rsidRDefault="004A458C" w:rsidP="007153F5"/>
          <w:p w14:paraId="6B75F499" w14:textId="77777777" w:rsidR="004A458C" w:rsidRDefault="004A458C" w:rsidP="007153F5"/>
          <w:p w14:paraId="273590E3" w14:textId="77777777" w:rsidR="004A458C" w:rsidRDefault="004A458C" w:rsidP="007153F5"/>
          <w:p w14:paraId="4D041F51" w14:textId="77777777" w:rsidR="004A458C" w:rsidRDefault="004A458C" w:rsidP="007153F5"/>
          <w:p w14:paraId="323251E0" w14:textId="77777777" w:rsidR="004A458C" w:rsidRDefault="004A458C" w:rsidP="007153F5"/>
          <w:p w14:paraId="4F7BC3FC" w14:textId="77777777" w:rsidR="004A458C" w:rsidRDefault="004A458C" w:rsidP="007153F5">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14:paraId="5A1A6A92" w14:textId="77777777" w:rsidR="004A458C" w:rsidRDefault="004A458C" w:rsidP="007153F5"/>
          <w:p w14:paraId="42773C94" w14:textId="77777777" w:rsidR="004A458C" w:rsidRDefault="004A458C" w:rsidP="007153F5">
            <w:r>
              <w:t>Die Ausschließungsgründe können auch in einer Ordnung ge-regelt werden. Voraussetzung ist eine ausreichende Ermächti-gungsgrundlage in der Vereinssatzung. Die Ausschließungs-gründe müssen unmissverständlich formuliert sein.</w:t>
            </w:r>
          </w:p>
          <w:p w14:paraId="735BD5ED" w14:textId="77777777" w:rsidR="004A458C" w:rsidRDefault="004A458C" w:rsidP="007153F5"/>
          <w:p w14:paraId="252ACEF9" w14:textId="77777777" w:rsidR="004A458C" w:rsidRDefault="004A458C" w:rsidP="007153F5"/>
          <w:p w14:paraId="617DC9DC" w14:textId="77777777" w:rsidR="00DD4E6E" w:rsidRDefault="00DD4E6E" w:rsidP="007153F5"/>
          <w:p w14:paraId="7652F341" w14:textId="05FD4CF3" w:rsidR="004A458C" w:rsidRDefault="004A458C" w:rsidP="007153F5">
            <w:r>
              <w:lastRenderedPageBreak/>
              <w:t>Die Einräumung des Anhörungsrechts ist rechtlich erforderlich.</w:t>
            </w:r>
          </w:p>
          <w:p w14:paraId="674B0BC8" w14:textId="77777777" w:rsidR="004A458C" w:rsidRDefault="004A458C" w:rsidP="007153F5"/>
          <w:p w14:paraId="450FEB92" w14:textId="77777777" w:rsidR="004A458C" w:rsidRDefault="004A458C" w:rsidP="007153F5"/>
          <w:p w14:paraId="0ECD19CE" w14:textId="77777777" w:rsidR="004A458C" w:rsidRDefault="004A458C" w:rsidP="007153F5"/>
          <w:p w14:paraId="6D63BE89" w14:textId="77777777" w:rsidR="004A458C" w:rsidRDefault="004A458C" w:rsidP="007153F5"/>
          <w:p w14:paraId="269191A5" w14:textId="77777777" w:rsidR="004A458C" w:rsidRDefault="004A458C" w:rsidP="007153F5">
            <w:r>
              <w:t>Das hier geregelte vereinsinterne Rechtsmittel ist rechtlich nicht vorgeschrieben, aber zu empfehlen.</w:t>
            </w:r>
          </w:p>
          <w:p w14:paraId="398D34CB" w14:textId="77777777" w:rsidR="004A458C" w:rsidRDefault="004A458C" w:rsidP="007153F5"/>
          <w:p w14:paraId="792F1F04" w14:textId="77777777" w:rsidR="004A458C" w:rsidRDefault="004A458C" w:rsidP="007153F5"/>
          <w:p w14:paraId="1FC5E367" w14:textId="77777777" w:rsidR="004A458C" w:rsidRDefault="004A458C" w:rsidP="007153F5"/>
          <w:p w14:paraId="05B19F24" w14:textId="77777777" w:rsidR="004A458C" w:rsidRDefault="004A458C" w:rsidP="007153F5"/>
          <w:p w14:paraId="0A32EED0" w14:textId="77777777" w:rsidR="004A458C" w:rsidRDefault="004A458C" w:rsidP="007153F5"/>
          <w:p w14:paraId="5F006705" w14:textId="77777777" w:rsidR="004A458C" w:rsidRDefault="004A458C" w:rsidP="007153F5"/>
          <w:p w14:paraId="2D7D1345" w14:textId="77777777" w:rsidR="004A458C" w:rsidRDefault="004A458C" w:rsidP="007153F5"/>
          <w:p w14:paraId="3258F97C" w14:textId="77777777" w:rsidR="004A458C" w:rsidRDefault="004A458C" w:rsidP="007153F5">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14:paraId="1A67E576" w14:textId="77777777" w:rsidR="004A458C" w:rsidRDefault="004A458C" w:rsidP="007153F5"/>
          <w:p w14:paraId="1EDAAA6C" w14:textId="77777777" w:rsidR="004A458C" w:rsidRPr="00BA2762" w:rsidRDefault="004A458C" w:rsidP="007153F5">
            <w:r w:rsidRPr="00BA2762">
              <w:t>Trotz der Ehrenamtlichkeit haben die Funktionäre einen Anspruch auf Ersatz solcher Auslagen, die tatsächlich angefallen, für die Führung des übernommenen Amtes erforderlich sind und sich in einem angemessenen Rahmen bewegen.</w:t>
            </w:r>
          </w:p>
          <w:p w14:paraId="45C8C0CF" w14:textId="77777777" w:rsidR="004A458C" w:rsidRDefault="004A458C" w:rsidP="007153F5"/>
          <w:p w14:paraId="440AF7FF" w14:textId="77777777" w:rsidR="00FE5048" w:rsidRDefault="00FE5048" w:rsidP="007153F5"/>
          <w:p w14:paraId="41999B4B" w14:textId="2C6568E9" w:rsidR="004A458C" w:rsidRDefault="004A458C" w:rsidP="007153F5">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Pr="00BA2762">
              <w:t>gewählte (berufene, bestellte)</w:t>
            </w:r>
            <w:r w:rsidRPr="00F75EB4">
              <w:rPr>
                <w:color w:val="FF0000"/>
              </w:rPr>
              <w:t xml:space="preserve"> </w:t>
            </w:r>
            <w:r>
              <w:t>Funktionäre des Vereins gezahlt, so läuft der Verein Gefahr, dass ihm die Gemeinnützigkeit entzogen wird.</w:t>
            </w:r>
          </w:p>
          <w:p w14:paraId="3CE75AC5" w14:textId="77777777" w:rsidR="004A458C" w:rsidRDefault="004A458C" w:rsidP="007153F5"/>
          <w:p w14:paraId="12921F32" w14:textId="77777777" w:rsidR="004A458C" w:rsidRPr="00BA2762" w:rsidRDefault="004A458C" w:rsidP="007153F5">
            <w:r w:rsidRPr="00BA2762">
              <w:lastRenderedPageBreak/>
              <w:t xml:space="preserve">Hingegen ist eine pauschale Aufwandsentschädigung oder sonstige Vergütung von Tätigkeiten auch ohne Satzungsgrundlage möglich, wenn die Tätigkeit von Personen erbracht wird, die nicht eine satzungsmäßige Funktion ausüben, d.h. nicht ein Vereins- oder Organamt inne haben bzw. nicht Mitglied eines Ausschusses sind. </w:t>
            </w:r>
          </w:p>
          <w:p w14:paraId="0AC37CA9" w14:textId="77777777" w:rsidR="004A458C" w:rsidRDefault="004A458C" w:rsidP="007153F5"/>
          <w:p w14:paraId="08921B6A" w14:textId="77777777" w:rsidR="004A458C" w:rsidRDefault="004A458C" w:rsidP="007153F5">
            <w:r>
              <w:t>Die genaue Formulierung einer solchen Ermächtigungsgrund-lage sollte mit dem für den Verein zuständigen Finanzamt abgestimmt werden.</w:t>
            </w:r>
          </w:p>
          <w:p w14:paraId="683277F0" w14:textId="77777777" w:rsidR="004A458C" w:rsidRDefault="004A458C" w:rsidP="007153F5"/>
          <w:p w14:paraId="7330287F" w14:textId="77777777" w:rsidR="004A458C" w:rsidRDefault="004A458C" w:rsidP="007153F5"/>
          <w:p w14:paraId="198E8913" w14:textId="77777777" w:rsidR="004A458C" w:rsidRDefault="004A458C" w:rsidP="007153F5"/>
          <w:p w14:paraId="0C2D57FA" w14:textId="77777777" w:rsidR="004A458C" w:rsidRDefault="004A458C" w:rsidP="007153F5"/>
          <w:p w14:paraId="4294BC88" w14:textId="77777777" w:rsidR="004A458C" w:rsidRDefault="004A458C" w:rsidP="007153F5"/>
          <w:p w14:paraId="5F117569" w14:textId="77777777" w:rsidR="004A458C" w:rsidRDefault="004A458C" w:rsidP="007153F5"/>
          <w:p w14:paraId="3BD22C57" w14:textId="77777777" w:rsidR="004A458C" w:rsidRDefault="004A458C" w:rsidP="007153F5"/>
          <w:p w14:paraId="08FBCE5D" w14:textId="77777777" w:rsidR="004A458C" w:rsidRDefault="004A458C" w:rsidP="007153F5"/>
          <w:p w14:paraId="2DB5D142" w14:textId="77777777" w:rsidR="003E3B55" w:rsidRDefault="003E3B55" w:rsidP="007153F5"/>
          <w:p w14:paraId="5C943340" w14:textId="77777777" w:rsidR="003E3B55" w:rsidRDefault="003E3B55" w:rsidP="007153F5"/>
          <w:p w14:paraId="5CA83A98" w14:textId="3C7EF491" w:rsidR="004A458C" w:rsidRDefault="004A458C" w:rsidP="007153F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14:paraId="6D79421A" w14:textId="5FE9E112" w:rsidR="003E3B55" w:rsidRDefault="003E3B55" w:rsidP="007153F5"/>
          <w:p w14:paraId="18AC4FE0" w14:textId="4C67BC35" w:rsidR="003E3B55" w:rsidRPr="00B66CDB" w:rsidRDefault="003E3B55" w:rsidP="003E3B55">
            <w:r w:rsidRPr="00B66CDB">
              <w:t>Die Mitgliederversammlung kann virtuell (online) durchgeführt werden, wenn eine entsprechend</w:t>
            </w:r>
            <w:r w:rsidR="00F63F11" w:rsidRPr="00B66CDB">
              <w:t>e</w:t>
            </w:r>
            <w:r w:rsidRPr="00B66CDB">
              <w:t xml:space="preserve"> Satzungsgrundlage geschaffen wird</w:t>
            </w:r>
            <w:r w:rsidR="00F63F11" w:rsidRPr="00B66CDB">
              <w:t xml:space="preserve"> (um Rechtssicherheit zu erzielen ist ein ausschließlich für Mitglieder zugängliches und passwortgesichertes Verfahren vorzusehen)</w:t>
            </w:r>
            <w:r w:rsidRPr="00B66CDB">
              <w:t xml:space="preserve">. Gleiches gilt für eine schriftliche Abstimmung oder auch eine Abstimmung in Textform. </w:t>
            </w:r>
          </w:p>
          <w:p w14:paraId="2A6C52AC" w14:textId="77777777" w:rsidR="003E3B55" w:rsidRDefault="003E3B55" w:rsidP="007153F5"/>
          <w:p w14:paraId="3CDCC8A3" w14:textId="77777777" w:rsidR="004A458C" w:rsidRDefault="004A458C" w:rsidP="007153F5"/>
          <w:p w14:paraId="7D09F2DF" w14:textId="77777777" w:rsidR="004A458C" w:rsidRDefault="004A458C" w:rsidP="007153F5">
            <w:r>
              <w:t>Die jährliche Einberufung der Mitgliederversammlung ist zu empfehlen, rechtlich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14:paraId="01B7572B" w14:textId="77777777" w:rsidR="004A458C" w:rsidRDefault="004A458C" w:rsidP="007153F5"/>
          <w:p w14:paraId="7197AD5D" w14:textId="77777777" w:rsidR="004A458C" w:rsidRDefault="004A458C" w:rsidP="007153F5">
            <w:r>
              <w:t>Die Form der Einberufung der Mitgliederversammlung muss in der Satzung genannt werden. Da jedes Vereinsmitglied das Recht zur Teilnahme an der Mitgliederversammlung hat, muss eine Einberufungsform vorgenommen werden, die jedem Mitglied die zumutbare Gelegenheit gibt, Kenntnis von der Einberufung einer Mitgliederversammlung zu erlangen. In Betracht kommen: Brief, Telefax, Email, Veröffentlichung in Vereinszeitung, konkret in der Satzung bezeichnete Zeitung (gilt nicht für außerordentliche Mitgliederversammlungen), durch Aushang (nicht ratsam bei größerer Anzahl auswärtiger Mitglieder).</w:t>
            </w:r>
          </w:p>
          <w:p w14:paraId="62E2B116" w14:textId="77777777" w:rsidR="004A458C" w:rsidRDefault="004A458C" w:rsidP="007153F5"/>
          <w:p w14:paraId="2DB083EB" w14:textId="77777777" w:rsidR="004A458C" w:rsidRDefault="004A458C" w:rsidP="007153F5">
            <w:r>
              <w:t xml:space="preserve">Zwischen der Einberufung und dem Termin der Mitglieder-versammlung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14:paraId="67C18990" w14:textId="77777777" w:rsidR="004A458C" w:rsidRDefault="004A458C" w:rsidP="007153F5"/>
          <w:p w14:paraId="06C74630" w14:textId="77777777" w:rsidR="004A458C" w:rsidRDefault="004A458C" w:rsidP="007153F5">
            <w:r>
              <w:t>Sofern in der Satzung eine schriftliche Einberufung vorgeschrieben ist, ist zu berücksichtigen, dass die Frist erst mit Zugang des Schreibens beim Vereinsmitglied beginnt.</w:t>
            </w:r>
          </w:p>
          <w:p w14:paraId="25DC4FFE" w14:textId="77777777" w:rsidR="004A458C" w:rsidRDefault="004A458C" w:rsidP="007153F5"/>
          <w:p w14:paraId="0FF591BA" w14:textId="6A950BE9" w:rsidR="004A458C" w:rsidRDefault="004A458C" w:rsidP="007153F5">
            <w:r>
              <w:t>Es empfiehlt sich, in der Satzung zu regeln, dass Anträge zur Tagesordnung nur zugelassen werden müssen, wenn bestimmte Voraussetzungen erfüllt sind.</w:t>
            </w:r>
          </w:p>
          <w:p w14:paraId="5AE446DD" w14:textId="77777777" w:rsidR="004A458C" w:rsidRDefault="004A458C" w:rsidP="007153F5"/>
          <w:p w14:paraId="027F7244" w14:textId="77777777" w:rsidR="004A458C" w:rsidRDefault="004A458C" w:rsidP="007153F5"/>
          <w:p w14:paraId="6E4F5658" w14:textId="77777777" w:rsidR="004A458C" w:rsidRDefault="004A458C" w:rsidP="007153F5"/>
          <w:p w14:paraId="74B05E49" w14:textId="77777777" w:rsidR="004A458C" w:rsidRDefault="004A458C" w:rsidP="007153F5"/>
          <w:p w14:paraId="2D1E1214" w14:textId="77777777" w:rsidR="004A458C" w:rsidRDefault="004A458C" w:rsidP="007153F5"/>
          <w:p w14:paraId="75A850F8" w14:textId="456A71B4" w:rsidR="004A458C" w:rsidRDefault="004A458C" w:rsidP="007153F5">
            <w:r>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p>
          <w:p w14:paraId="553733C7" w14:textId="77777777" w:rsidR="004A458C" w:rsidRDefault="004A458C" w:rsidP="007153F5"/>
          <w:p w14:paraId="41CA3288" w14:textId="77777777" w:rsidR="004A458C" w:rsidRDefault="004A458C" w:rsidP="007153F5"/>
          <w:p w14:paraId="23817D72" w14:textId="77777777" w:rsidR="004A458C" w:rsidRPr="00BA2762" w:rsidRDefault="004A458C" w:rsidP="007153F5">
            <w:r w:rsidRPr="00BA2762">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14:paraId="39B649A5" w14:textId="77777777" w:rsidR="004A458C" w:rsidRDefault="004A458C" w:rsidP="007153F5"/>
          <w:p w14:paraId="21340082" w14:textId="77777777" w:rsidR="004A458C" w:rsidRPr="00680432" w:rsidRDefault="004A458C" w:rsidP="007153F5">
            <w:r w:rsidRPr="00680432">
              <w:t xml:space="preserve">Zur Änderung des Vereinszwecks siehe auch </w:t>
            </w:r>
            <w:r>
              <w:t>Kommentierung zu § 2.</w:t>
            </w:r>
          </w:p>
          <w:p w14:paraId="46EB81F2" w14:textId="77777777" w:rsidR="005E4779" w:rsidRDefault="005E4779" w:rsidP="007153F5"/>
          <w:p w14:paraId="3221A555" w14:textId="1E9B4D27" w:rsidR="004A458C" w:rsidRDefault="004A458C" w:rsidP="007153F5">
            <w:r>
              <w:t>Ein Protokoll ist bei der Mitgliederversammlung im Gegensatz zu sonstigen Sitzungen (z. B. Vorstandssitzung) gesetzlich vorgeschrieben.</w:t>
            </w:r>
          </w:p>
          <w:p w14:paraId="4FD075CF" w14:textId="77777777" w:rsidR="004A458C" w:rsidRDefault="004A458C" w:rsidP="007153F5"/>
          <w:p w14:paraId="0B446E6E" w14:textId="77777777" w:rsidR="004A458C" w:rsidRDefault="004A458C" w:rsidP="007153F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5B4D1879" w14:textId="77777777" w:rsidR="004A458C" w:rsidRDefault="004A458C" w:rsidP="007153F5"/>
          <w:p w14:paraId="37B0C1BC" w14:textId="77777777" w:rsidR="004A458C" w:rsidRDefault="004A458C" w:rsidP="007153F5">
            <w:r>
              <w:t xml:space="preserve">Sofern die Satzung keine Unterscheidung vornimmt, gelten für die außerordentliche Mitgliederversammlung die gleichen Regularien wie für die ordentliche Mitgliederversammlung (z. B. </w:t>
            </w:r>
            <w:r>
              <w:lastRenderedPageBreak/>
              <w:t>Form der Einberufung, Beschlussfähigkeit; Ausnahme: keine Einberufung durch Zeitung möglich).</w:t>
            </w:r>
          </w:p>
          <w:p w14:paraId="130512BB" w14:textId="77777777" w:rsidR="004A458C" w:rsidRDefault="004A458C" w:rsidP="007153F5"/>
          <w:p w14:paraId="44AC43B6" w14:textId="77777777" w:rsidR="004A458C" w:rsidRDefault="004A458C" w:rsidP="007153F5"/>
          <w:p w14:paraId="1FAE644D" w14:textId="77777777" w:rsidR="004A458C" w:rsidRDefault="004A458C" w:rsidP="007153F5">
            <w:r>
              <w:t>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nicht unnötig, denn die Mitglieder müssen immer die Möglichkeit haben, ihre Wünsche und Anregungen zu artikulieren.</w:t>
            </w:r>
          </w:p>
          <w:p w14:paraId="004AA6E2" w14:textId="77777777" w:rsidR="004A458C" w:rsidRDefault="004A458C" w:rsidP="007153F5"/>
          <w:p w14:paraId="4AF0D576" w14:textId="77777777" w:rsidR="004A458C" w:rsidRDefault="004A458C" w:rsidP="007153F5"/>
          <w:p w14:paraId="1439F3E7" w14:textId="77777777" w:rsidR="004A458C" w:rsidRDefault="004A458C" w:rsidP="007153F5"/>
          <w:p w14:paraId="005F8184" w14:textId="77777777" w:rsidR="00FE6407" w:rsidRDefault="00FE6407" w:rsidP="007153F5"/>
          <w:p w14:paraId="0E4E933A" w14:textId="2051E233" w:rsidR="004A458C" w:rsidRDefault="004A458C" w:rsidP="007153F5">
            <w:r>
              <w:t>Buchstabe h) entfällt, wenn die Satzung die ‚Ehrenamtspauschale‘, siehe § 7 dieser Mustersatzung, nicht vorsieht.</w:t>
            </w:r>
          </w:p>
          <w:p w14:paraId="7772D549" w14:textId="77777777" w:rsidR="004A458C" w:rsidRDefault="004A458C" w:rsidP="007153F5"/>
          <w:p w14:paraId="0B6D3AB9" w14:textId="77777777" w:rsidR="004A458C" w:rsidRDefault="004A458C" w:rsidP="007153F5"/>
          <w:p w14:paraId="78727F94" w14:textId="77777777" w:rsidR="004A458C" w:rsidRDefault="004A458C" w:rsidP="007153F5"/>
          <w:p w14:paraId="5B954FB1" w14:textId="77777777" w:rsidR="004A458C" w:rsidRDefault="004A458C" w:rsidP="007153F5"/>
          <w:p w14:paraId="0A1F2E1E" w14:textId="77777777" w:rsidR="004A458C" w:rsidRDefault="004A458C" w:rsidP="007153F5"/>
          <w:p w14:paraId="6938EF31" w14:textId="77777777" w:rsidR="004A458C" w:rsidRDefault="004A458C" w:rsidP="007153F5"/>
          <w:p w14:paraId="483D10C7" w14:textId="77777777" w:rsidR="004A458C" w:rsidRDefault="004A458C" w:rsidP="007153F5"/>
          <w:p w14:paraId="69B9844C" w14:textId="77777777" w:rsidR="004A458C" w:rsidRDefault="004A458C" w:rsidP="007153F5"/>
          <w:p w14:paraId="0D1547EE" w14:textId="77777777" w:rsidR="004A458C" w:rsidRDefault="004A458C" w:rsidP="007153F5"/>
          <w:p w14:paraId="047533A8" w14:textId="77777777" w:rsidR="004A458C" w:rsidRDefault="004A458C" w:rsidP="007153F5"/>
          <w:p w14:paraId="1F4B5E5E" w14:textId="77777777" w:rsidR="004A458C" w:rsidRDefault="004A458C" w:rsidP="007153F5"/>
          <w:p w14:paraId="297007AE" w14:textId="77777777" w:rsidR="004A458C" w:rsidRDefault="004A458C" w:rsidP="007153F5"/>
          <w:p w14:paraId="49E35548" w14:textId="77777777" w:rsidR="004A458C" w:rsidRDefault="004A458C" w:rsidP="007153F5"/>
          <w:p w14:paraId="314B9867" w14:textId="77777777" w:rsidR="004A458C" w:rsidRDefault="004A458C" w:rsidP="007153F5"/>
          <w:p w14:paraId="3C227AD0" w14:textId="77777777" w:rsidR="004A458C" w:rsidRDefault="004A458C" w:rsidP="007153F5"/>
          <w:p w14:paraId="11CE5DC6" w14:textId="77777777" w:rsidR="004A458C" w:rsidRDefault="004A458C" w:rsidP="007153F5"/>
          <w:p w14:paraId="34F03119" w14:textId="77777777" w:rsidR="004A458C" w:rsidRDefault="004A458C" w:rsidP="007153F5"/>
          <w:p w14:paraId="4533BD8A" w14:textId="77777777" w:rsidR="00F50146" w:rsidRDefault="00F50146" w:rsidP="007153F5"/>
          <w:p w14:paraId="7D986073" w14:textId="068C08A1" w:rsidR="004A458C" w:rsidRDefault="004A458C" w:rsidP="007153F5">
            <w:r>
              <w:t>Gesetzlich ist neben der Mitgliederversammlung nur der Vorstand als Organ des Vereins zwingend vorgeschrieben. Vorstand im Sinne des Gesetzes meint den gesetzlich vertretungsberechtigten Vorstand. Dieser ist in dieser Mustersatzung in § 11 geregelt.</w:t>
            </w:r>
          </w:p>
          <w:p w14:paraId="59B909D9" w14:textId="77777777" w:rsidR="004A458C" w:rsidRDefault="004A458C" w:rsidP="007153F5"/>
          <w:p w14:paraId="2ABB9D3B" w14:textId="77777777" w:rsidR="004A458C" w:rsidRPr="00D25B8C" w:rsidRDefault="004A458C" w:rsidP="007153F5">
            <w:pPr>
              <w:rPr>
                <w:color w:val="FF0000"/>
              </w:rPr>
            </w:pPr>
            <w:r>
              <w:t xml:space="preserve">Der Verein kann darüber hinaus frei entscheiden, ob er weitere Organe - wie hier einen Gesamtvorstand - in seiner Satzung </w:t>
            </w:r>
            <w:r w:rsidRPr="00BA2762">
              <w:t>verankert. Ebenso kann die Satzung die Anzahl der Mitglieder der Vereinsorgane bzw. die Funktionsbezeichnungen festlegen.</w:t>
            </w:r>
          </w:p>
          <w:p w14:paraId="7A8B9A46" w14:textId="77777777" w:rsidR="004A458C" w:rsidRDefault="004A458C" w:rsidP="007153F5"/>
          <w:p w14:paraId="58AA7853" w14:textId="77777777" w:rsidR="004A458C" w:rsidRDefault="004A458C" w:rsidP="007153F5">
            <w:pPr>
              <w:widowControl w:val="0"/>
              <w:autoSpaceDE w:val="0"/>
              <w:autoSpaceDN w:val="0"/>
            </w:pPr>
            <w:r>
              <w:t xml:space="preserve">Es ist möglich, dass die hier gewählten </w:t>
            </w:r>
            <w:r w:rsidRPr="00F56C13">
              <w:t xml:space="preserve">Bezeichnungen der Vorstandsämter </w:t>
            </w:r>
            <w:r>
              <w:t xml:space="preserve">geändert werden (bspw. </w:t>
            </w:r>
            <w:r w:rsidRPr="00F56C13">
              <w:t>„Vorstand Verwaltung“, „Vorstand Finanzen“, „Vorstand Sport“, etc.)</w:t>
            </w:r>
            <w:r>
              <w:t xml:space="preserve">. Dies ist dann in allen anderen Paragraphen entsprechend anzupassen. </w:t>
            </w:r>
          </w:p>
          <w:p w14:paraId="1ED6DC99" w14:textId="77777777" w:rsidR="004A458C" w:rsidRDefault="004A458C" w:rsidP="007153F5"/>
          <w:p w14:paraId="33D9A842" w14:textId="48C06B86" w:rsidR="004A458C" w:rsidRDefault="004A458C" w:rsidP="007153F5">
            <w:r>
              <w:t xml:space="preserve">Die Dauer der Bestellung ist gesetzlich nicht vorgeschrieben, aber empfehlenswert. </w:t>
            </w:r>
            <w:r w:rsidRPr="00BA2762">
              <w:t>Aus Sicht des Badischen Sportbundes Nord e.V. sollte die Amtszeit höchstens vier Jahre betragen.</w:t>
            </w:r>
            <w:r>
              <w:t xml:space="preserve"> Zur Vermeidung einer Vakanz sollte bestimmt werden, dass die Mitglieder des Gesamtvorstandes im Amt bleiben bis Nachfolger gewählt sind.</w:t>
            </w:r>
          </w:p>
          <w:p w14:paraId="4018BB2D" w14:textId="77777777" w:rsidR="004A458C" w:rsidRDefault="004A458C" w:rsidP="007153F5"/>
          <w:p w14:paraId="0FD186F7" w14:textId="77777777" w:rsidR="004A458C" w:rsidRDefault="004A458C" w:rsidP="007153F5"/>
          <w:p w14:paraId="74336E7F" w14:textId="77777777" w:rsidR="004A458C" w:rsidRDefault="004A458C" w:rsidP="007153F5"/>
          <w:p w14:paraId="7422E3E3" w14:textId="77777777" w:rsidR="004A458C" w:rsidRDefault="004A458C" w:rsidP="007153F5"/>
          <w:p w14:paraId="798D6F13" w14:textId="77777777" w:rsidR="004A458C" w:rsidRDefault="004A458C" w:rsidP="007153F5"/>
          <w:p w14:paraId="41EB3698" w14:textId="77777777" w:rsidR="004A458C" w:rsidRPr="00680432" w:rsidRDefault="004A458C" w:rsidP="007153F5">
            <w:r w:rsidRPr="00680432">
              <w:t>Dieser Absatz weist dem Gesamtvorstand die Geschäftsführung des Vereins zu. Möglich ist auch, dass das Geschäftsführungsorgan in der Satzung ermächtigt wird, zur Erledigung der Geschäftsführung und zur Führung einer Geschäftsstelle im Rahmen der haushaltsrechtlichen Möglichkeiten hauptamtlich Beschäftigte anzustellen (siehe Variante).</w:t>
            </w:r>
          </w:p>
          <w:p w14:paraId="779A4772" w14:textId="77777777" w:rsidR="004A458C" w:rsidRDefault="004A458C" w:rsidP="007153F5"/>
          <w:p w14:paraId="74B3E5A2" w14:textId="77777777" w:rsidR="004A458C" w:rsidRDefault="004A458C" w:rsidP="007153F5"/>
          <w:p w14:paraId="347D768E" w14:textId="77777777" w:rsidR="004A458C" w:rsidRPr="00680432" w:rsidRDefault="004A458C" w:rsidP="007153F5">
            <w:r w:rsidRPr="00680432">
              <w:t xml:space="preserve">Bei der Übertragung von Hilfstätigkeiten der Geschäftsführung auf externe Dienstleister (z. B. ein Buchhaltungsbüro) ist nicht zwingend eine Satzungsgrundlage erforderlich, kann aber zur Verdeutlichung der Kompetenzen gewählt werden. </w:t>
            </w:r>
          </w:p>
          <w:p w14:paraId="4C3A056B" w14:textId="77777777" w:rsidR="004A458C" w:rsidRDefault="004A458C" w:rsidP="007153F5"/>
          <w:p w14:paraId="569E6C07" w14:textId="77777777" w:rsidR="00FE6407" w:rsidRDefault="00FE6407" w:rsidP="007153F5"/>
          <w:p w14:paraId="2A45A9B6" w14:textId="6AF86743" w:rsidR="004A458C" w:rsidRDefault="004A458C" w:rsidP="007153F5">
            <w:r w:rsidRPr="00BA2762">
              <w:t>Voraussetzung eines gültigen Beschlusses ist, dass die Gegenstände der Beschlussfassung bei der Einladung mitgeteilt werden.</w:t>
            </w:r>
            <w:r>
              <w:t xml:space="preserve"> Die Mitglieder des Gesamtvorstandes können jedoch auch ohne Berücksichtigung der Verfahrensvorschriften zu einer Sitzung zusammenkommen und wirksame Beschlüsse fassen, wenn kein Mitglied des Gesamtvorstandes dem widerspricht.</w:t>
            </w:r>
          </w:p>
          <w:p w14:paraId="4D8C70F3" w14:textId="77777777" w:rsidR="004A458C" w:rsidRDefault="004A458C" w:rsidP="007153F5"/>
          <w:p w14:paraId="1FD5FF35" w14:textId="77777777" w:rsidR="004A458C" w:rsidRDefault="004A458C" w:rsidP="007153F5"/>
          <w:p w14:paraId="6FAC616D" w14:textId="77777777" w:rsidR="004A458C" w:rsidRDefault="004A458C" w:rsidP="007153F5"/>
          <w:p w14:paraId="4322963F" w14:textId="77777777" w:rsidR="004A458C" w:rsidRDefault="004A458C" w:rsidP="007153F5"/>
          <w:p w14:paraId="20EACE46" w14:textId="77777777" w:rsidR="004A458C" w:rsidRDefault="004A458C" w:rsidP="007153F5"/>
          <w:p w14:paraId="6AF80FAB" w14:textId="77777777" w:rsidR="004A458C" w:rsidRDefault="004A458C" w:rsidP="007153F5"/>
          <w:p w14:paraId="497E14D2" w14:textId="77777777" w:rsidR="004A458C" w:rsidRDefault="004A458C" w:rsidP="007153F5"/>
          <w:p w14:paraId="04F1A651" w14:textId="77777777" w:rsidR="004A458C" w:rsidRDefault="004A458C" w:rsidP="007153F5"/>
          <w:p w14:paraId="458625BA" w14:textId="77777777" w:rsidR="004A458C" w:rsidRDefault="004A458C" w:rsidP="007153F5"/>
          <w:p w14:paraId="016A5E03" w14:textId="77777777" w:rsidR="00E72C52" w:rsidRDefault="00E72C52" w:rsidP="007153F5"/>
          <w:p w14:paraId="4662222B" w14:textId="55CBAAF5" w:rsidR="004A458C" w:rsidRPr="00BA2762" w:rsidRDefault="004A458C" w:rsidP="007153F5">
            <w:r w:rsidRPr="00BA2762">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14:paraId="3DC59E0B" w14:textId="77777777" w:rsidR="004A458C" w:rsidRPr="00BA2762" w:rsidRDefault="004A458C" w:rsidP="007153F5"/>
          <w:p w14:paraId="470C98BE" w14:textId="372087AE" w:rsidR="00F50146" w:rsidRPr="00E72C52" w:rsidRDefault="00F50146" w:rsidP="00F50146">
            <w:r w:rsidRPr="00E72C52">
              <w:lastRenderedPageBreak/>
              <w:t>Die Ausschüsse können der Vorbereitung von Entscheidungen des Gesamtvorstandes dienen</w:t>
            </w:r>
            <w:r w:rsidR="00E72C52" w:rsidRPr="00E72C52">
              <w:t>. Es ist aber auch möglich, Ausschüssen konkret bezeichnete Aufgaben zur Beschlussfassung zu übertragen.</w:t>
            </w:r>
          </w:p>
          <w:p w14:paraId="614CDE57" w14:textId="77777777" w:rsidR="004A458C" w:rsidRDefault="004A458C" w:rsidP="007153F5"/>
          <w:p w14:paraId="5CFAA158" w14:textId="77777777" w:rsidR="004A458C" w:rsidRDefault="004A458C" w:rsidP="007153F5"/>
          <w:p w14:paraId="03292A93" w14:textId="77777777" w:rsidR="004A458C" w:rsidRDefault="004A458C" w:rsidP="007153F5">
            <w:r>
              <w:t>Jeder Verein muss einen Vorstand haben und in der Satzung regeln, wie dieser gebildet wird (hier in § 10 Abs. 2 geregelt). Der Vorstand vertritt den Verein gerichtlich und außergerichtlich (= gesetzlich vertretungs-berechtigter Vorstand in Abgrenzung zu Gesamtvorstand, siehe § 10 dieser Mustersatzung). Zulässig ist, wie bereits bei der Mitgliederversammlung, eine anderweitige Bezeichnung dieses Vereinsorgans, z. B. Geschäftsführender Vorstand oder Präsidium.</w:t>
            </w:r>
          </w:p>
          <w:p w14:paraId="5D52EF8A" w14:textId="77777777" w:rsidR="004A458C" w:rsidRDefault="004A458C" w:rsidP="007153F5"/>
          <w:p w14:paraId="51BC6C6F" w14:textId="77777777" w:rsidR="004A458C" w:rsidRDefault="004A458C" w:rsidP="007153F5">
            <w:r>
              <w:t>Der Verein kann durch Satzung darüber entscheiden, ob der Vorstand aus einer oder mehreren Personen bestehen soll.</w:t>
            </w:r>
          </w:p>
          <w:p w14:paraId="4498AD00" w14:textId="77777777" w:rsidR="004A458C" w:rsidRDefault="004A458C" w:rsidP="007153F5"/>
          <w:p w14:paraId="3031A833" w14:textId="73D8CCE6" w:rsidR="004A458C" w:rsidRDefault="004A458C" w:rsidP="007153F5">
            <w:r>
              <w:t xml:space="preserve">Die Satzung kann dem Vorstand zwar dessen Vertretungsmacht nicht gänzlich entziehen, sie kann sie aber wie hier einschränken. </w:t>
            </w:r>
          </w:p>
          <w:p w14:paraId="7C0E8623" w14:textId="77777777" w:rsidR="004A458C" w:rsidRDefault="004A458C" w:rsidP="007153F5"/>
          <w:p w14:paraId="543CF635" w14:textId="293A6C64" w:rsidR="004A458C" w:rsidRDefault="004A458C" w:rsidP="007153F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eingetragen ist oder dem Geschäftspartner bekannt war.</w:t>
            </w:r>
          </w:p>
          <w:p w14:paraId="41BE3515" w14:textId="77777777" w:rsidR="004A458C" w:rsidRPr="00E75766" w:rsidRDefault="004A458C" w:rsidP="007153F5">
            <w:pPr>
              <w:tabs>
                <w:tab w:val="left" w:pos="603"/>
              </w:tabs>
              <w:rPr>
                <w:color w:val="000000"/>
              </w:rPr>
            </w:pPr>
          </w:p>
          <w:p w14:paraId="39073AB3" w14:textId="77777777" w:rsidR="004A458C" w:rsidRPr="00E75766" w:rsidRDefault="004A458C" w:rsidP="007153F5">
            <w:pPr>
              <w:tabs>
                <w:tab w:val="left" w:pos="603"/>
              </w:tabs>
              <w:rPr>
                <w:color w:val="000000"/>
              </w:rPr>
            </w:pPr>
            <w:r w:rsidRPr="00E75766">
              <w:rPr>
                <w:color w:val="000000"/>
              </w:rPr>
              <w:t>Die hier genannten Regularien bzgl. der Vertretungsmacht sind vereinsspezifisch, vor allem mit Blick auf das Haushaltsvolumen und die üblicherweise anfallenden Kostenpositionen (wie z. B. Liegenschaften oder angestelltes Personal) zu</w:t>
            </w:r>
            <w:r>
              <w:rPr>
                <w:color w:val="000000"/>
              </w:rPr>
              <w:t xml:space="preserve"> überdenken – </w:t>
            </w:r>
            <w:r>
              <w:rPr>
                <w:color w:val="000000"/>
              </w:rPr>
              <w:lastRenderedPageBreak/>
              <w:t xml:space="preserve">möglich wäre bsp. </w:t>
            </w:r>
            <w:r w:rsidRPr="00E75766">
              <w:rPr>
                <w:color w:val="000000"/>
              </w:rPr>
              <w:t xml:space="preserve">auch, die Zustimmung der Mitgliederversammlung ab einer bestimmten Höhe verbindlich vorzuschreiben. </w:t>
            </w:r>
          </w:p>
          <w:p w14:paraId="6563B739" w14:textId="77777777" w:rsidR="004A458C" w:rsidRPr="00E75766" w:rsidRDefault="004A458C" w:rsidP="007153F5">
            <w:pPr>
              <w:tabs>
                <w:tab w:val="left" w:pos="603"/>
              </w:tabs>
              <w:rPr>
                <w:color w:val="000000"/>
              </w:rPr>
            </w:pPr>
          </w:p>
          <w:p w14:paraId="3D78E983" w14:textId="77777777" w:rsidR="004A458C" w:rsidRPr="00E75766" w:rsidRDefault="004A458C" w:rsidP="007153F5">
            <w:pPr>
              <w:tabs>
                <w:tab w:val="left" w:pos="603"/>
              </w:tabs>
              <w:rPr>
                <w:color w:val="000000"/>
              </w:rPr>
            </w:pPr>
            <w:r w:rsidRPr="00E75766">
              <w:rPr>
                <w:color w:val="000000"/>
              </w:rPr>
              <w:t>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gemeinsam mit einem weiteren Mitglied des Vorstands bei Rechtsgeschäften nach § 11 A</w:t>
            </w:r>
            <w:r>
              <w:rPr>
                <w:color w:val="000000"/>
              </w:rPr>
              <w:t xml:space="preserve">bs. 2 Satz 2. </w:t>
            </w:r>
            <w:r w:rsidRPr="00E75766">
              <w:rPr>
                <w:color w:val="000000"/>
              </w:rPr>
              <w:t>Bei den Rechtsgeschäften nach § 11 Abs 2. Satz 3 muss die Zustimmung des Gesamtvorstands zur Vollmachterteilung vorliegen.</w:t>
            </w:r>
          </w:p>
          <w:p w14:paraId="26CF7141" w14:textId="77777777" w:rsidR="004A458C" w:rsidRDefault="004A458C" w:rsidP="007153F5"/>
          <w:p w14:paraId="7F38A44D" w14:textId="73A70910" w:rsidR="004A458C" w:rsidRDefault="004A458C" w:rsidP="007153F5">
            <w:r>
              <w:t xml:space="preserve">Besondere Vertreter/innen nach § 30 BGB können nur bestellt werden, wenn die Satzung dies - wie hier - vorsieht. Die Vertretungsmacht eines/einer besonderen Vertreters/Vertreterin erstreckt sich auf alle Rechtsgeschäfte, die der ihm/ihr zugewiesene Geschäftskreis gewöhnlich mit sich bringt.  </w:t>
            </w:r>
          </w:p>
          <w:p w14:paraId="3B040812" w14:textId="77777777" w:rsidR="004A458C" w:rsidRDefault="004A458C" w:rsidP="007153F5"/>
          <w:p w14:paraId="24B67C2C"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w:t>
            </w:r>
          </w:p>
          <w:p w14:paraId="07C67177" w14:textId="77777777" w:rsidR="004A458C" w:rsidRDefault="004A458C" w:rsidP="007153F5"/>
          <w:p w14:paraId="62FB8EA9" w14:textId="77777777" w:rsidR="004A458C" w:rsidRDefault="004A458C" w:rsidP="007153F5"/>
          <w:p w14:paraId="679CDE95" w14:textId="77777777" w:rsidR="004A458C" w:rsidRDefault="004A458C" w:rsidP="007153F5">
            <w:r>
              <w:t xml:space="preserve">Abteilungen sind in den allermeisten Vereinen keine eigene Rechtspersönlichkeiten, sondern unselbständige Unterglieder-ungen des Vereins. Daher können sich Abteilungen nicht selber gründen oder auflösen. </w:t>
            </w:r>
          </w:p>
          <w:p w14:paraId="0813D745" w14:textId="77777777" w:rsidR="004A458C" w:rsidRDefault="004A458C" w:rsidP="007153F5"/>
          <w:p w14:paraId="7C361D12" w14:textId="77777777" w:rsidR="004A458C" w:rsidRDefault="004A458C" w:rsidP="007153F5">
            <w:r>
              <w:lastRenderedPageBreak/>
              <w:t>Rechtlich verpflichtet wird in der Außenwirkung stets der Verein. Somit bleibt auch die Verantwortung beim Verein und der Vorstand des Vereins haftet in bestimmten Fällen (z. B. für Steuern und Sozialversicherungsbeiträge) persönlich für Rechtshandlungen und Fehlentwicklungen innerhalb der Abteilungen. Daher ist es unerlässlich, Struktur, Aufgaben, Rechte und Pflichten sowie die Kompetenzgrenzen der Abteilungen und der Abteilungsleiter/innen unmissverständlich in der Satzung und ggfls. den Abteilungsordnungen festzulegen.</w:t>
            </w:r>
          </w:p>
          <w:p w14:paraId="430645C8" w14:textId="77777777" w:rsidR="004A458C" w:rsidRDefault="004A458C" w:rsidP="007153F5">
            <w:r>
              <w:t>Ferner sollte der Vorstand seine Abteilungen regelmäßig und sorgfältig überwachen.</w:t>
            </w:r>
          </w:p>
          <w:p w14:paraId="433A0C0B" w14:textId="77777777" w:rsidR="00E72C52" w:rsidRDefault="00E72C52" w:rsidP="007153F5"/>
          <w:p w14:paraId="11750847" w14:textId="7601EEFB" w:rsidR="004A458C" w:rsidRDefault="004A458C" w:rsidP="007153F5">
            <w:r>
              <w:t>Sinnvoll ist es, ausschließlich die sportartspezifischen und sportpraktischen Aufgaben und Fragestellungen an die Abteilungen zu delegieren. Eine weitere Sicherheit für den Verein stellt die Zuständigkeit der Mitgliederversammlung für den Erlass der Abteilungsordnungen dar (siehe § 9 k) dieser Mustersatzung).</w:t>
            </w:r>
          </w:p>
          <w:p w14:paraId="51CB3B5F" w14:textId="77777777" w:rsidR="004A458C" w:rsidRDefault="004A458C" w:rsidP="007153F5"/>
          <w:p w14:paraId="7CB19276" w14:textId="2830032F" w:rsidR="004A458C" w:rsidRDefault="00B56635" w:rsidP="007153F5">
            <w:r>
              <w:t>I</w:t>
            </w:r>
            <w:r w:rsidR="004A458C">
              <w:t xml:space="preserve">st der/die Abteilungsleiter/in - wie hier – besondere/r Vertreter/in des Vereins gem. § 30 BGB, so besitzt er/sie für alle Rechtsgeschäfte, die gewöhnlich bei der Abteilung anfallen, Vertretungsmacht für den Verein (ohne eine solche Vertretungsmacht könnte der Abteilungsleiter nur aufgrund jeweils einzelner vom Vorstand erteilter Vollmachten rechtsgeschäftlich für den Verein tätig werden). </w:t>
            </w:r>
          </w:p>
          <w:p w14:paraId="434CA8BC" w14:textId="77777777" w:rsidR="004A458C" w:rsidRDefault="004A458C" w:rsidP="007153F5"/>
          <w:p w14:paraId="6EF2157A"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 (s.o.).</w:t>
            </w:r>
          </w:p>
          <w:p w14:paraId="582ED9B6" w14:textId="77777777" w:rsidR="004A458C" w:rsidRDefault="004A458C" w:rsidP="007153F5"/>
          <w:p w14:paraId="186306A4" w14:textId="77777777" w:rsidR="004A458C" w:rsidRPr="00802011" w:rsidRDefault="004A458C" w:rsidP="007153F5">
            <w:r w:rsidRPr="00802011">
              <w:t>Der Höchstbetrag der Vertretungsberechtigung sollte vereinsspezifisch überdacht und angepasst werden.</w:t>
            </w:r>
          </w:p>
          <w:p w14:paraId="2A028E28" w14:textId="77777777" w:rsidR="004A458C" w:rsidRDefault="004A458C" w:rsidP="007153F5"/>
          <w:p w14:paraId="3F14606F" w14:textId="77777777" w:rsidR="004A458C" w:rsidRDefault="004A458C" w:rsidP="007153F5"/>
          <w:p w14:paraId="0BC45C3E" w14:textId="063678EF" w:rsidR="004A458C" w:rsidRDefault="004A458C" w:rsidP="007153F5">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071368CE" w14:textId="77777777" w:rsidR="004A458C" w:rsidRPr="00F3556F" w:rsidRDefault="004A458C" w:rsidP="007153F5">
            <w:r w:rsidRPr="004374DA">
              <w:t xml:space="preserve">Wir empfehlen hier ein konkretes Alter festzulegen und den </w:t>
            </w:r>
            <w:r w:rsidRPr="004374DA">
              <w:rPr>
                <w:highlight w:val="yellow"/>
              </w:rPr>
              <w:t>markierten Leerraum</w:t>
            </w:r>
            <w:r w:rsidRPr="004374DA">
              <w:t xml:space="preserve"> zu </w:t>
            </w:r>
            <w:r w:rsidRPr="004374DA">
              <w:rPr>
                <w:highlight w:val="yellow"/>
              </w:rPr>
              <w:t>füllen</w:t>
            </w:r>
            <w:r w:rsidRPr="004374DA">
              <w:t>. Achten Sie dabei auf die Synchronität mit der Jugendordnung. Laut Kinder- und Jugendhilfegesetz können Personen bis zum vollendeten 27. Lebensjahr zur Vereinsjugend gehören, in der fachverbandlichen Praxis wird die Jugend häufig bis zum vollendeten 18. Lebensjahr definiert.</w:t>
            </w:r>
            <w:r>
              <w:t xml:space="preserve"> </w:t>
            </w:r>
          </w:p>
          <w:p w14:paraId="02DEA9D5" w14:textId="77777777" w:rsidR="00FE6407" w:rsidRDefault="00FE6407" w:rsidP="007153F5"/>
          <w:p w14:paraId="6AEE289F" w14:textId="767F0B3A" w:rsidR="004A458C" w:rsidRDefault="004A458C" w:rsidP="007153F5">
            <w:r>
              <w:t>Es ist sinnvoll, in einer Jugendordnung ein Mindestalter für den/die Jugendleiter/in zu bestimmen. Da der/die Jugendleiter/in Mitglied des Gesamtvorstandes ist, sollte ein Mindestalter von 16 Jahren festgelegt werden.</w:t>
            </w:r>
          </w:p>
          <w:p w14:paraId="4D994A5B" w14:textId="77777777" w:rsidR="004A458C" w:rsidRDefault="004A458C" w:rsidP="007153F5"/>
          <w:p w14:paraId="0CC662CC" w14:textId="77777777" w:rsidR="004A458C" w:rsidRDefault="004A458C" w:rsidP="007153F5"/>
          <w:p w14:paraId="3B4310A3" w14:textId="77777777" w:rsidR="004A458C" w:rsidRDefault="004A458C" w:rsidP="007153F5">
            <w:r>
              <w:t>Die Satzung sollte eine Regelung enthalten, inwieweit die Geschäftsführung und Buchführung des Vereines überprüft werden. Üblich und zu empfehlen ist die Wahl von zwei Kassenprüfern/Kassenprüferinnen.</w:t>
            </w:r>
          </w:p>
          <w:p w14:paraId="16E211A9" w14:textId="77777777" w:rsidR="004A458C" w:rsidRDefault="004A458C" w:rsidP="007153F5"/>
          <w:p w14:paraId="79CC4F11" w14:textId="77777777" w:rsidR="004A458C" w:rsidRDefault="004A458C" w:rsidP="007153F5"/>
          <w:p w14:paraId="2E0234BD" w14:textId="77777777" w:rsidR="004A458C" w:rsidRDefault="004A458C" w:rsidP="007153F5">
            <w:r>
              <w:t>Die Mitglieder der zu prüfenden Vereinsorgane, hier Vorstand und Gesamtvorstand, sind verpflichtet, den Prüfern/Prüferinnen die zur Prüfung notwendigen Unterlagen zugänglich zu machen und die erforderlichen Auskünfte zu erteilen.</w:t>
            </w:r>
          </w:p>
          <w:p w14:paraId="25AE105A" w14:textId="77777777" w:rsidR="004A458C" w:rsidRDefault="004A458C" w:rsidP="007153F5">
            <w:r>
              <w:t>Als Prüfer/innen werden im Regelfall Vereinsmitglieder bestellt. Nicht bestellt werden dürfen die Mitglieder der Vereinsorgane, die geprüft werden sollen.</w:t>
            </w:r>
          </w:p>
          <w:p w14:paraId="21B6106F" w14:textId="77777777" w:rsidR="004A458C" w:rsidRDefault="004A458C" w:rsidP="007153F5"/>
          <w:p w14:paraId="60A12D97" w14:textId="77777777" w:rsidR="004A458C" w:rsidRDefault="004A458C" w:rsidP="007153F5">
            <w:r w:rsidRPr="000A3893">
              <w:t xml:space="preserve">Eine Entlastung ist nicht zwingend erforderlich, aber im Interesse </w:t>
            </w:r>
            <w:r>
              <w:t>der Gremienmitglieder ratsam</w:t>
            </w:r>
            <w:r w:rsidRPr="000A3893">
              <w:t xml:space="preserve">. Sie stellt einen Verzicht </w:t>
            </w:r>
            <w:r w:rsidRPr="000A3893">
              <w:lastRenderedPageBreak/>
              <w:t>auf Regressansprüche der Vereinsmitglieder gegenüber den Gremienmitgliedern für solche Ansprüche dar, die auf Tatsachen beruhen, die der Mitgliederversammlung zum Zeitpunkt der Beschlussfas</w:t>
            </w:r>
            <w:r>
              <w:t>sung bekannt waren.</w:t>
            </w:r>
          </w:p>
          <w:p w14:paraId="225EEDB2" w14:textId="77777777" w:rsidR="004A458C" w:rsidRDefault="004A458C" w:rsidP="007153F5"/>
          <w:p w14:paraId="2ED19876" w14:textId="77777777" w:rsidR="004A458C" w:rsidRDefault="004A458C" w:rsidP="007153F5"/>
          <w:p w14:paraId="39D2B5B1" w14:textId="77777777" w:rsidR="004A458C" w:rsidRDefault="004A458C" w:rsidP="007153F5"/>
          <w:p w14:paraId="6391246F" w14:textId="77777777" w:rsidR="004A458C" w:rsidRDefault="004A458C" w:rsidP="007153F5"/>
          <w:p w14:paraId="522FAE0F" w14:textId="77777777" w:rsidR="004A458C" w:rsidRDefault="004A458C" w:rsidP="007153F5"/>
          <w:p w14:paraId="0A355955" w14:textId="77777777" w:rsidR="004A458C" w:rsidRDefault="004A458C" w:rsidP="007153F5"/>
          <w:p w14:paraId="3BB0CA3A" w14:textId="77777777" w:rsidR="004A458C" w:rsidRDefault="004A458C" w:rsidP="007153F5"/>
          <w:p w14:paraId="6EA3B6A0" w14:textId="24ECDB63" w:rsidR="00F77190" w:rsidRPr="00E72C52" w:rsidRDefault="00F77190" w:rsidP="00F77190">
            <w:r w:rsidRPr="00E72C52">
              <w:t>Diese Satzungsregelung zeichnet lediglich die gesetzlichen Regelungen der §§ 31a und 31b BGB nach, dient aber einer besseren Information der Mitglieder.</w:t>
            </w:r>
          </w:p>
          <w:p w14:paraId="6DD76DD9" w14:textId="77777777" w:rsidR="00F77190" w:rsidRDefault="00F77190" w:rsidP="007153F5"/>
          <w:p w14:paraId="56528635" w14:textId="77777777" w:rsidR="00F77190" w:rsidRDefault="00F77190" w:rsidP="007153F5"/>
          <w:p w14:paraId="34D866A2" w14:textId="77777777" w:rsidR="00F77190" w:rsidRDefault="00F77190" w:rsidP="007153F5"/>
          <w:p w14:paraId="559FCDB7" w14:textId="77777777" w:rsidR="00F77190" w:rsidRDefault="00F77190" w:rsidP="007153F5"/>
          <w:p w14:paraId="74E8BBC5" w14:textId="77777777" w:rsidR="00F77190" w:rsidRDefault="00F77190" w:rsidP="007153F5"/>
          <w:p w14:paraId="6747A7CD" w14:textId="77777777" w:rsidR="00F77190" w:rsidRDefault="00F77190" w:rsidP="007153F5"/>
          <w:p w14:paraId="08DB0F97" w14:textId="77777777" w:rsidR="00F77190" w:rsidRDefault="00F77190" w:rsidP="007153F5"/>
          <w:p w14:paraId="15BDAAF1" w14:textId="77777777" w:rsidR="00F77190" w:rsidRDefault="00F77190" w:rsidP="007153F5"/>
          <w:p w14:paraId="084ADD54" w14:textId="4D613816" w:rsidR="004A458C" w:rsidRDefault="004A458C" w:rsidP="007153F5">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Vereinsmitgliedern nicht möglich.</w:t>
            </w:r>
          </w:p>
          <w:p w14:paraId="25B171D8" w14:textId="23693ABF" w:rsidR="00F77190" w:rsidRDefault="00F77190" w:rsidP="007153F5"/>
          <w:p w14:paraId="5FCFF851" w14:textId="77777777" w:rsidR="00F77190" w:rsidRDefault="00F77190" w:rsidP="00F77190">
            <w:r>
              <w:t>Der Verein ist im Rahmen seiner Mitgliedschaft über den Sportversicherungsvertrag versichert. Grobe Fahrlässigkeit ist im Rahmen und Umfang des Sportversicherungsvertrages versichert.</w:t>
            </w:r>
          </w:p>
          <w:p w14:paraId="16FF6B9C" w14:textId="77777777" w:rsidR="00F77190" w:rsidRDefault="00F77190" w:rsidP="007153F5"/>
          <w:p w14:paraId="2C488E77" w14:textId="77777777" w:rsidR="00B56635" w:rsidRDefault="00B56635" w:rsidP="00F77190">
            <w:pPr>
              <w:rPr>
                <w:color w:val="FF0000"/>
              </w:rPr>
            </w:pPr>
          </w:p>
          <w:p w14:paraId="1405A519" w14:textId="283B3BB8" w:rsidR="00F77190" w:rsidRPr="00E72C52" w:rsidRDefault="00F77190" w:rsidP="00F77190">
            <w:r w:rsidRPr="00E72C52">
              <w:t>§ 1</w:t>
            </w:r>
            <w:r w:rsidR="00B56635" w:rsidRPr="00E72C52">
              <w:t>6</w:t>
            </w:r>
            <w:r w:rsidRPr="00E72C52">
              <w:t xml:space="preserve"> fasst lediglich die rechtlichen Vorgaben zusammen. Einzelheiten der Datenverarbeitung </w:t>
            </w:r>
            <w:r w:rsidR="00146445" w:rsidRPr="00E72C52">
              <w:t>sollte</w:t>
            </w:r>
            <w:r w:rsidRPr="00E72C52">
              <w:t xml:space="preserve"> der Verein in einer Datenschutzrichtlinie festlegen, zumindest dann, wenn er die Satzung nicht überf</w:t>
            </w:r>
            <w:r w:rsidR="00E72C52" w:rsidRPr="00E72C52">
              <w:t>r</w:t>
            </w:r>
            <w:r w:rsidRPr="00E72C52">
              <w:t>achten will.</w:t>
            </w:r>
          </w:p>
          <w:p w14:paraId="349D08FF" w14:textId="77777777" w:rsidR="000C55FD" w:rsidRDefault="000C55FD" w:rsidP="000C55FD">
            <w:r>
              <w:t>Unter dem Titel „Datenschutz im Verein“ hat das Innenministerium Baden-Württemberg ein Merkblatt über die datenschutz-rechtlichen Rahmenbedingungen beim Umgang mit personenbezogenen Daten in der Vereinsarbeit herausgegeben.</w:t>
            </w:r>
          </w:p>
          <w:p w14:paraId="35B29168" w14:textId="77777777" w:rsidR="004A458C" w:rsidRDefault="004A458C" w:rsidP="007153F5"/>
          <w:p w14:paraId="1E8102EC" w14:textId="77777777" w:rsidR="004A458C" w:rsidRDefault="004A458C" w:rsidP="007153F5"/>
          <w:p w14:paraId="5659DDCB" w14:textId="77777777" w:rsidR="004A458C" w:rsidRDefault="004A458C" w:rsidP="007153F5"/>
          <w:p w14:paraId="509E8837" w14:textId="77777777" w:rsidR="004A458C" w:rsidRDefault="004A458C" w:rsidP="007153F5"/>
          <w:p w14:paraId="6CDC8D28" w14:textId="77777777" w:rsidR="004A458C" w:rsidRDefault="004A458C" w:rsidP="007153F5"/>
          <w:p w14:paraId="642015F0" w14:textId="77777777" w:rsidR="004A458C" w:rsidRDefault="004A458C" w:rsidP="007153F5"/>
          <w:p w14:paraId="3DF6934C" w14:textId="77777777" w:rsidR="004A458C" w:rsidRDefault="004A458C" w:rsidP="007153F5"/>
          <w:p w14:paraId="377D8ECC" w14:textId="77777777" w:rsidR="004A458C" w:rsidRDefault="004A458C" w:rsidP="007153F5"/>
          <w:p w14:paraId="66DBE6D3" w14:textId="77777777" w:rsidR="004A458C" w:rsidRDefault="004A458C" w:rsidP="007153F5"/>
          <w:p w14:paraId="1D3307C5" w14:textId="77777777" w:rsidR="004A458C" w:rsidRDefault="004A458C" w:rsidP="007153F5"/>
          <w:p w14:paraId="49BDBF3F" w14:textId="77777777" w:rsidR="004A458C" w:rsidRDefault="004A458C" w:rsidP="007153F5"/>
          <w:p w14:paraId="0F5EB3F3" w14:textId="77777777" w:rsidR="004A458C" w:rsidRDefault="004A458C" w:rsidP="007153F5"/>
          <w:p w14:paraId="3F2A1F82" w14:textId="77777777" w:rsidR="004A458C" w:rsidRDefault="004A458C" w:rsidP="007153F5"/>
          <w:p w14:paraId="4E079AD6" w14:textId="77777777" w:rsidR="004A458C" w:rsidRDefault="004A458C" w:rsidP="007153F5"/>
          <w:p w14:paraId="14CBF111" w14:textId="77777777" w:rsidR="004A458C" w:rsidRDefault="004A458C" w:rsidP="007153F5"/>
          <w:p w14:paraId="6EEBCD2C" w14:textId="77777777" w:rsidR="004A458C" w:rsidRDefault="004A458C" w:rsidP="007153F5"/>
          <w:p w14:paraId="672B136F" w14:textId="77777777" w:rsidR="004A458C" w:rsidRDefault="004A458C" w:rsidP="007153F5"/>
          <w:p w14:paraId="665E9141" w14:textId="77777777" w:rsidR="00AF08AF" w:rsidRDefault="00AF08AF" w:rsidP="007153F5"/>
          <w:p w14:paraId="310939C6" w14:textId="77777777" w:rsidR="00AF08AF" w:rsidRDefault="00AF08AF" w:rsidP="007153F5"/>
          <w:p w14:paraId="1E37BA0E" w14:textId="77777777" w:rsidR="00AF08AF" w:rsidRDefault="00AF08AF" w:rsidP="007153F5"/>
          <w:p w14:paraId="45988F17" w14:textId="77777777" w:rsidR="00AF08AF" w:rsidRDefault="00AF08AF" w:rsidP="007153F5"/>
          <w:p w14:paraId="2AC49AAA" w14:textId="77777777" w:rsidR="00B56635" w:rsidRDefault="00B56635" w:rsidP="007153F5"/>
          <w:p w14:paraId="57B81822" w14:textId="77777777" w:rsidR="005E4779" w:rsidRDefault="005E4779" w:rsidP="007153F5"/>
          <w:p w14:paraId="43624B34" w14:textId="77777777" w:rsidR="005E4779" w:rsidRDefault="005E4779" w:rsidP="007153F5"/>
          <w:p w14:paraId="7A956C4D" w14:textId="49F073CB" w:rsidR="004A458C" w:rsidRDefault="004A458C" w:rsidP="007153F5">
            <w:r>
              <w:lastRenderedPageBreak/>
              <w:t>Nach § 41 Satz 1 BGB kann der Verein durch Beschluss der Mitgliederversammlung aufgelöst werden. Statt in einer Mitgliederversammlung kann ein gültiger Auflösungsbeschluss durch schriftliche Zustimmung aller Vereinsmitglieder gefasst werden (§ 32 Absatz 2 BGB).</w:t>
            </w:r>
          </w:p>
          <w:p w14:paraId="061BD0EE" w14:textId="77777777" w:rsidR="00AF08AF" w:rsidRDefault="00AF08AF" w:rsidP="007153F5"/>
          <w:p w14:paraId="3B39E183" w14:textId="33260A4D" w:rsidR="004A458C" w:rsidRDefault="004A458C" w:rsidP="007153F5">
            <w:r>
              <w:t>Die Satzung kann auch eine andere Beschlussmehrheit vorsehen.</w:t>
            </w:r>
          </w:p>
          <w:p w14:paraId="368D3429" w14:textId="77777777" w:rsidR="004A458C" w:rsidRDefault="004A458C" w:rsidP="007153F5"/>
          <w:p w14:paraId="6216CD01" w14:textId="77777777" w:rsidR="004A458C" w:rsidRDefault="004A458C" w:rsidP="007153F5"/>
          <w:p w14:paraId="1FC37D7A" w14:textId="77777777" w:rsidR="004A458C" w:rsidRDefault="004A458C" w:rsidP="007153F5"/>
          <w:p w14:paraId="29B16A31" w14:textId="32937125" w:rsidR="004A458C" w:rsidRDefault="004A458C" w:rsidP="007153F5">
            <w:r>
              <w:t xml:space="preserve">Bei der hier vorgeschlagenen Variante wurde der Verwendungszweck (Förderung des Sports) konkret benannt; der Anfallberechtigte wird durch </w:t>
            </w:r>
            <w:r w:rsidR="00AF08AF" w:rsidRPr="00497CC8">
              <w:t xml:space="preserve">Beschluss der Mitgliederversammlung </w:t>
            </w:r>
            <w:r>
              <w:t>bestimmt.</w:t>
            </w:r>
          </w:p>
          <w:p w14:paraId="1643AE79" w14:textId="77777777" w:rsidR="004A458C" w:rsidRDefault="004A458C" w:rsidP="007153F5"/>
          <w:p w14:paraId="3D89152D" w14:textId="77777777" w:rsidR="004A458C" w:rsidRDefault="004A458C" w:rsidP="007153F5">
            <w:r>
              <w:t>Alternativ kann der Verein Absatz 3 auch mit einem konkreten Anfallberechtigten versehen, muss dann aber den Verwendungszweck offen lassen. Die Formulierung müsste dann lauten:</w:t>
            </w:r>
          </w:p>
          <w:p w14:paraId="4EFE222F" w14:textId="77777777" w:rsidR="004A458C" w:rsidRDefault="004A458C" w:rsidP="007153F5">
            <w:r>
              <w:t xml:space="preserve">„ Bei Auflösung des Vereins oder bei Wegfall steuerbegünstigter Zwecke fällt das Vereinsvermögen an … </w:t>
            </w:r>
            <w:r w:rsidRPr="00290F66">
              <w:rPr>
                <w:i/>
              </w:rPr>
              <w:t>(Bezeichnung einer juristischen Person des öffentlichen Rechts oder einer anderen steuerbegünstigten Körperschaft)</w:t>
            </w:r>
            <w:r>
              <w:t>, die/der es unmittelbar und ausschließlich für gemeinnützige, mildtätige oder kirchliche Zwecke zu verwenden hat.“</w:t>
            </w:r>
          </w:p>
          <w:p w14:paraId="06723FD1" w14:textId="77777777" w:rsidR="004A458C" w:rsidRDefault="004A458C" w:rsidP="007153F5"/>
          <w:p w14:paraId="6806E720" w14:textId="77777777" w:rsidR="004A458C" w:rsidRPr="00290F66" w:rsidRDefault="004A458C" w:rsidP="007153F5">
            <w:pPr>
              <w:rPr>
                <w:b/>
              </w:rPr>
            </w:pPr>
            <w:r w:rsidRPr="00290F66">
              <w:rPr>
                <w:b/>
              </w:rPr>
              <w:t>Der genaue Wortlaut von Abs. 3 sollte unbedingt mit dem zuständigen Finanzamt abgesprochen werden.</w:t>
            </w:r>
          </w:p>
          <w:p w14:paraId="6BDDAB49" w14:textId="77777777" w:rsidR="004A458C" w:rsidRDefault="004A458C" w:rsidP="007153F5"/>
          <w:p w14:paraId="02771C98" w14:textId="77777777" w:rsidR="00AF08AF" w:rsidRDefault="00AF08AF" w:rsidP="007153F5"/>
          <w:p w14:paraId="6CB3EA2A" w14:textId="7EC19CAA" w:rsidR="004A458C" w:rsidRDefault="004A458C" w:rsidP="007153F5">
            <w:r>
              <w:t>Bei Neugründung tritt die Satzung im Innenverhältnis sofort, im Außenverhältnis mit der Eintragung in Kraft.</w:t>
            </w:r>
          </w:p>
          <w:p w14:paraId="4D2B2E84" w14:textId="77777777" w:rsidR="004A458C" w:rsidRDefault="004A458C" w:rsidP="007153F5"/>
          <w:p w14:paraId="0CA44F1B" w14:textId="77777777" w:rsidR="004A458C" w:rsidRDefault="004A458C" w:rsidP="007153F5">
            <w:r>
              <w:lastRenderedPageBreak/>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 (eine vorherige Klärung mit dem zuständigen Rechtspfleger beim Vereinsregister ist aber zu empfehlen).</w:t>
            </w:r>
          </w:p>
        </w:tc>
      </w:tr>
    </w:tbl>
    <w:p w14:paraId="173B5EF2" w14:textId="77777777" w:rsidR="004A458C" w:rsidRDefault="004A458C" w:rsidP="004A458C">
      <w:pPr>
        <w:rPr>
          <w:b/>
          <w:sz w:val="40"/>
          <w:szCs w:val="40"/>
          <w:u w:val="single"/>
        </w:rPr>
      </w:pPr>
      <w:r>
        <w:rPr>
          <w:b/>
          <w:sz w:val="40"/>
          <w:szCs w:val="40"/>
          <w:u w:val="single"/>
        </w:rPr>
        <w:lastRenderedPageBreak/>
        <w:br w:type="page"/>
      </w:r>
      <w:r>
        <w:rPr>
          <w:b/>
          <w:sz w:val="40"/>
          <w:szCs w:val="40"/>
          <w:u w:val="single"/>
        </w:rPr>
        <w:lastRenderedPageBreak/>
        <w:t>„Gleichberechtigter Vorstand“</w:t>
      </w:r>
    </w:p>
    <w:p w14:paraId="5BB6330B" w14:textId="77777777" w:rsidR="004A458C" w:rsidRDefault="004A458C" w:rsidP="004A458C"/>
    <w:p w14:paraId="77D1119F" w14:textId="3AD82188" w:rsidR="004A458C" w:rsidRDefault="004A458C" w:rsidP="004A458C">
      <w:r>
        <w:t>Wir zeigen an dieser Stelle auf, wie ein gleichberechtigter Vorstand in der Satzung abgebildet werden</w:t>
      </w:r>
      <w:r w:rsidR="009A26FC">
        <w:t xml:space="preserve"> kann.</w:t>
      </w:r>
    </w:p>
    <w:p w14:paraId="2A9DFECB" w14:textId="77777777" w:rsidR="004A458C" w:rsidRDefault="004A458C" w:rsidP="004A458C">
      <w:r>
        <w:t xml:space="preserve">In vielen Vereinen wird diskutiert, ob ein gleichberechtigter Vorstand mit Blick auf Aufgabenfülle und Verantwortungsteilung eine gute Alternative zu einem hierarchisch aufgebauten Vorstand ist. </w:t>
      </w:r>
      <w:r w:rsidRPr="00CB7558">
        <w:t>Bei der Auswahl für das eine oder andere Modell gibt es kein richtig oder falsch, vielmehr muss jeder Verein für sich entscheiden, welches passender ist.</w:t>
      </w:r>
      <w:r>
        <w:t xml:space="preserve"> Fällt die Wahl auf einen gleichberechtigten Vorstand, so ersetzen die nachfolgenden Passagen, die obigen, natürlich mit vereinsspezifischen Anpassungen. </w:t>
      </w:r>
    </w:p>
    <w:p w14:paraId="0A44794E" w14:textId="77777777" w:rsidR="004A458C" w:rsidRPr="009F0B3F" w:rsidRDefault="004A458C" w:rsidP="004A458C">
      <w:r w:rsidRPr="009F0B3F">
        <w:t>Es gibt im Wesentlichen zwei Varianten, den Vorstand gleichberechtigt zu installieren</w:t>
      </w:r>
      <w:r>
        <w:t xml:space="preserve"> (§ 11 Abs. 1)</w:t>
      </w:r>
      <w:r w:rsidRPr="009F0B3F">
        <w:t>. Gemein ist beiden, dass auf eine Hierarchie der Vorstandsmitglieder verzichtet wird</w:t>
      </w:r>
      <w:r>
        <w:t xml:space="preserve"> (j</w:t>
      </w:r>
      <w:r w:rsidRPr="009F0B3F">
        <w:t>uristischen Ausdruck findet dies vor allem in der Vertretungsmacht § 11 Abs. 2</w:t>
      </w:r>
      <w:r>
        <w:t>)</w:t>
      </w:r>
      <w:r w:rsidRPr="009F0B3F">
        <w:t>. Der Unterschied der beiden Alternativen liegt in der Freiheit, die man den Vorstandsmitgliedern zubilligt, den Zuschnitt der Ämter selbst zu regeln bzw. satzungsmäßig vorzuspuren. Variante 1 beschreibt den Fall eines Vorstandes, der seine Zuständigkeitsbereiche selbst regelt, Variante 2 den Fall, dass Vorstandsämter nach ihrer inhaltlichen Hauptausrichtung benannt werden.</w:t>
      </w:r>
    </w:p>
    <w:p w14:paraId="7FEE6AB7" w14:textId="77777777" w:rsidR="004A458C" w:rsidRDefault="004A458C" w:rsidP="004A458C">
      <w:r>
        <w:t>Es sind an dieser Stelle nur die Paragraphen erwähnt, in denen Anpassungen stattfinden, beginnend mit dem entscheidenden Paragraphen 11, gefolgt von den Paragraphen 8 und 10, die ebenfalls (geringfügiger) Änderungen bedürfen. Die hiesige Kommentierung bezieht sich ausschließlich auf die Thematik „Gleichberechtigter Vorstand“.</w:t>
      </w:r>
    </w:p>
    <w:p w14:paraId="7880F653" w14:textId="77777777" w:rsidR="004A458C" w:rsidRDefault="004A458C" w:rsidP="004A4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5"/>
        <w:gridCol w:w="6937"/>
      </w:tblGrid>
      <w:tr w:rsidR="004A458C" w14:paraId="7211EC35" w14:textId="77777777" w:rsidTr="007153F5">
        <w:tc>
          <w:tcPr>
            <w:tcW w:w="7167" w:type="dxa"/>
          </w:tcPr>
          <w:p w14:paraId="0676B422" w14:textId="77777777" w:rsidR="004A458C" w:rsidRPr="005E3BC4" w:rsidRDefault="004A458C" w:rsidP="007153F5">
            <w:pPr>
              <w:widowControl w:val="0"/>
              <w:autoSpaceDE w:val="0"/>
              <w:autoSpaceDN w:val="0"/>
              <w:rPr>
                <w:b/>
              </w:rPr>
            </w:pPr>
            <w:r w:rsidRPr="005E3BC4">
              <w:rPr>
                <w:b/>
              </w:rPr>
              <w:t>§ 11 Vorstand</w:t>
            </w:r>
          </w:p>
          <w:p w14:paraId="12E93813" w14:textId="77777777" w:rsidR="004A458C" w:rsidRPr="005E3BC4" w:rsidRDefault="004A458C" w:rsidP="007153F5">
            <w:pPr>
              <w:widowControl w:val="0"/>
              <w:autoSpaceDE w:val="0"/>
              <w:autoSpaceDN w:val="0"/>
              <w:rPr>
                <w:b/>
                <w:u w:val="single"/>
              </w:rPr>
            </w:pPr>
            <w:r w:rsidRPr="005E3BC4">
              <w:rPr>
                <w:b/>
                <w:u w:val="single"/>
              </w:rPr>
              <w:t>Variante 1</w:t>
            </w:r>
          </w:p>
          <w:p w14:paraId="1818DB77" w14:textId="77777777" w:rsidR="004A458C" w:rsidRPr="005E3BC4" w:rsidRDefault="004A458C" w:rsidP="007153F5">
            <w:pPr>
              <w:widowControl w:val="0"/>
              <w:autoSpaceDE w:val="0"/>
              <w:autoSpaceDN w:val="0"/>
            </w:pPr>
            <w:r w:rsidRPr="005E3BC4">
              <w:t>1. 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Gesamtvorstand die Bildung von Ausschüssen und Ausschussmitglieder vorschlagen (s. § 10 Abs. 7).</w:t>
            </w:r>
          </w:p>
          <w:p w14:paraId="0CA81E4E" w14:textId="77777777" w:rsidR="004A458C" w:rsidRPr="005E3BC4" w:rsidRDefault="004A458C" w:rsidP="007153F5">
            <w:pPr>
              <w:widowControl w:val="0"/>
              <w:autoSpaceDE w:val="0"/>
              <w:autoSpaceDN w:val="0"/>
            </w:pPr>
          </w:p>
          <w:p w14:paraId="289F410C" w14:textId="77777777" w:rsidR="004A458C" w:rsidRPr="005E3BC4" w:rsidRDefault="004A458C" w:rsidP="007153F5">
            <w:pPr>
              <w:widowControl w:val="0"/>
              <w:autoSpaceDE w:val="0"/>
              <w:autoSpaceDN w:val="0"/>
              <w:rPr>
                <w:b/>
                <w:u w:val="single"/>
              </w:rPr>
            </w:pPr>
          </w:p>
          <w:p w14:paraId="008F315F" w14:textId="77777777" w:rsidR="004A458C" w:rsidRPr="005E3BC4" w:rsidRDefault="004A458C" w:rsidP="007153F5">
            <w:pPr>
              <w:widowControl w:val="0"/>
              <w:autoSpaceDE w:val="0"/>
              <w:autoSpaceDN w:val="0"/>
              <w:rPr>
                <w:b/>
                <w:u w:val="single"/>
              </w:rPr>
            </w:pPr>
          </w:p>
          <w:p w14:paraId="1065ABFB" w14:textId="77777777" w:rsidR="004A458C" w:rsidRPr="005E3BC4" w:rsidRDefault="004A458C" w:rsidP="007153F5">
            <w:pPr>
              <w:widowControl w:val="0"/>
              <w:autoSpaceDE w:val="0"/>
              <w:autoSpaceDN w:val="0"/>
              <w:rPr>
                <w:b/>
                <w:u w:val="single"/>
              </w:rPr>
            </w:pPr>
          </w:p>
          <w:p w14:paraId="278384F1" w14:textId="77777777" w:rsidR="004A458C" w:rsidRPr="005E3BC4" w:rsidRDefault="004A458C" w:rsidP="007153F5">
            <w:pPr>
              <w:widowControl w:val="0"/>
              <w:autoSpaceDE w:val="0"/>
              <w:autoSpaceDN w:val="0"/>
              <w:rPr>
                <w:b/>
                <w:u w:val="single"/>
              </w:rPr>
            </w:pPr>
          </w:p>
          <w:p w14:paraId="7B8FDED6" w14:textId="77777777" w:rsidR="004A458C" w:rsidRPr="005E3BC4" w:rsidRDefault="004A458C" w:rsidP="007153F5">
            <w:pPr>
              <w:widowControl w:val="0"/>
              <w:autoSpaceDE w:val="0"/>
              <w:autoSpaceDN w:val="0"/>
              <w:rPr>
                <w:b/>
                <w:u w:val="single"/>
              </w:rPr>
            </w:pPr>
          </w:p>
          <w:p w14:paraId="5964B2A9" w14:textId="77777777" w:rsidR="004A458C" w:rsidRPr="005E3BC4" w:rsidRDefault="004A458C" w:rsidP="007153F5">
            <w:pPr>
              <w:widowControl w:val="0"/>
              <w:autoSpaceDE w:val="0"/>
              <w:autoSpaceDN w:val="0"/>
              <w:rPr>
                <w:b/>
                <w:u w:val="single"/>
              </w:rPr>
            </w:pPr>
          </w:p>
          <w:p w14:paraId="0726E9D2" w14:textId="77777777" w:rsidR="004A458C" w:rsidRPr="005E3BC4" w:rsidRDefault="004A458C" w:rsidP="007153F5">
            <w:pPr>
              <w:widowControl w:val="0"/>
              <w:autoSpaceDE w:val="0"/>
              <w:autoSpaceDN w:val="0"/>
              <w:rPr>
                <w:b/>
                <w:u w:val="single"/>
              </w:rPr>
            </w:pPr>
          </w:p>
          <w:p w14:paraId="7AE4CA65" w14:textId="77777777" w:rsidR="004A458C" w:rsidRPr="005E3BC4" w:rsidRDefault="004A458C" w:rsidP="007153F5">
            <w:pPr>
              <w:widowControl w:val="0"/>
              <w:autoSpaceDE w:val="0"/>
              <w:autoSpaceDN w:val="0"/>
              <w:rPr>
                <w:b/>
                <w:u w:val="single"/>
              </w:rPr>
            </w:pPr>
          </w:p>
          <w:p w14:paraId="36356BDE" w14:textId="77777777" w:rsidR="004A458C" w:rsidRDefault="004A458C" w:rsidP="007153F5">
            <w:pPr>
              <w:widowControl w:val="0"/>
              <w:autoSpaceDE w:val="0"/>
              <w:autoSpaceDN w:val="0"/>
              <w:rPr>
                <w:b/>
                <w:u w:val="single"/>
              </w:rPr>
            </w:pPr>
          </w:p>
          <w:p w14:paraId="3A780222" w14:textId="77777777" w:rsidR="004A458C" w:rsidRPr="005E3BC4" w:rsidRDefault="004A458C" w:rsidP="007153F5">
            <w:pPr>
              <w:widowControl w:val="0"/>
              <w:autoSpaceDE w:val="0"/>
              <w:autoSpaceDN w:val="0"/>
              <w:rPr>
                <w:b/>
                <w:u w:val="single"/>
              </w:rPr>
            </w:pPr>
            <w:r w:rsidRPr="005E3BC4">
              <w:rPr>
                <w:b/>
                <w:u w:val="single"/>
              </w:rPr>
              <w:t>Variante 2</w:t>
            </w:r>
          </w:p>
          <w:p w14:paraId="28F6AE11" w14:textId="77777777" w:rsidR="004A458C" w:rsidRPr="005E3BC4" w:rsidRDefault="004A458C" w:rsidP="00320AA5">
            <w:pPr>
              <w:widowControl w:val="0"/>
              <w:numPr>
                <w:ilvl w:val="3"/>
                <w:numId w:val="1"/>
              </w:numPr>
              <w:autoSpaceDE w:val="0"/>
              <w:autoSpaceDN w:val="0"/>
              <w:ind w:left="0" w:firstLine="0"/>
            </w:pPr>
            <w:r w:rsidRPr="005E3BC4">
              <w:t xml:space="preserve"> Den Vorstand im Sinne von § 26 BGB bilden:</w:t>
            </w:r>
          </w:p>
          <w:p w14:paraId="1A80823E" w14:textId="77777777" w:rsidR="004A458C" w:rsidRPr="005E3BC4" w:rsidRDefault="004A458C" w:rsidP="007153F5">
            <w:pPr>
              <w:widowControl w:val="0"/>
              <w:autoSpaceDE w:val="0"/>
              <w:autoSpaceDN w:val="0"/>
            </w:pPr>
            <w:r w:rsidRPr="005E3BC4">
              <w:t xml:space="preserve">      a) der Vorstand Gremien und Verwaltung</w:t>
            </w:r>
          </w:p>
          <w:p w14:paraId="4F11439D" w14:textId="77777777" w:rsidR="004A458C" w:rsidRPr="005E3BC4" w:rsidRDefault="004A458C" w:rsidP="007153F5">
            <w:pPr>
              <w:widowControl w:val="0"/>
              <w:autoSpaceDE w:val="0"/>
              <w:autoSpaceDN w:val="0"/>
            </w:pPr>
            <w:r w:rsidRPr="005E3BC4">
              <w:t xml:space="preserve">      b) der Vorstand Finanzen</w:t>
            </w:r>
          </w:p>
          <w:p w14:paraId="645BB5A0" w14:textId="77777777" w:rsidR="004A458C" w:rsidRPr="005E3BC4" w:rsidRDefault="004A458C" w:rsidP="007153F5">
            <w:pPr>
              <w:widowControl w:val="0"/>
              <w:autoSpaceDE w:val="0"/>
              <w:autoSpaceDN w:val="0"/>
            </w:pPr>
            <w:r w:rsidRPr="005E3BC4">
              <w:t xml:space="preserve">      c) der Vorstand Sport </w:t>
            </w:r>
          </w:p>
          <w:p w14:paraId="2D53A1EE" w14:textId="77777777" w:rsidR="004A458C" w:rsidRPr="005E3BC4" w:rsidRDefault="004A458C" w:rsidP="007153F5">
            <w:pPr>
              <w:widowControl w:val="0"/>
              <w:autoSpaceDE w:val="0"/>
              <w:autoSpaceDN w:val="0"/>
            </w:pPr>
            <w:r w:rsidRPr="005E3BC4">
              <w:t xml:space="preserve">      d) der Vorstand Öffentlichkeitsarbeit</w:t>
            </w:r>
          </w:p>
          <w:p w14:paraId="7C77E307" w14:textId="77777777" w:rsidR="004A458C" w:rsidRPr="005E3BC4" w:rsidRDefault="004A458C" w:rsidP="007153F5">
            <w:pPr>
              <w:widowControl w:val="0"/>
              <w:autoSpaceDE w:val="0"/>
              <w:autoSpaceDN w:val="0"/>
            </w:pPr>
          </w:p>
          <w:p w14:paraId="1E4D6CE5" w14:textId="77777777" w:rsidR="004A458C" w:rsidRPr="005E3BC4" w:rsidRDefault="004A458C" w:rsidP="007153F5">
            <w:pPr>
              <w:widowControl w:val="0"/>
              <w:autoSpaceDE w:val="0"/>
              <w:autoSpaceDN w:val="0"/>
            </w:pPr>
          </w:p>
          <w:p w14:paraId="1B574FA8" w14:textId="77777777" w:rsidR="004A458C" w:rsidRPr="005E3BC4" w:rsidRDefault="004A458C" w:rsidP="007153F5">
            <w:pPr>
              <w:widowControl w:val="0"/>
              <w:autoSpaceDE w:val="0"/>
              <w:autoSpaceDN w:val="0"/>
            </w:pPr>
          </w:p>
          <w:p w14:paraId="7F9797ED" w14:textId="77777777" w:rsidR="004A458C" w:rsidRPr="005E3BC4" w:rsidRDefault="004A458C" w:rsidP="007153F5">
            <w:pPr>
              <w:widowControl w:val="0"/>
              <w:autoSpaceDE w:val="0"/>
              <w:autoSpaceDN w:val="0"/>
            </w:pPr>
          </w:p>
          <w:p w14:paraId="75AC4C44" w14:textId="5DD9639A" w:rsidR="004A458C" w:rsidRDefault="004A458C" w:rsidP="007153F5">
            <w:pPr>
              <w:widowControl w:val="0"/>
              <w:autoSpaceDE w:val="0"/>
              <w:autoSpaceDN w:val="0"/>
            </w:pPr>
            <w:r w:rsidRPr="005E3BC4">
              <w:t>2. Die Vorstandsmitglieder sind alleine vertretungsberechtigt. Bei Rechtsgeschäften mit einem Geschäftswert über 3.000,- € sowie bei Dauerschuldverhältnissen (z. B. Miet- und Sponsoringverträge,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10.000,- € sind für den Verein nur verbindlich, wenn die Zustimmung des Gesamtvorstands erteilt ist. </w:t>
            </w:r>
          </w:p>
          <w:p w14:paraId="77CEEBD3" w14:textId="77777777" w:rsidR="00C420B2" w:rsidRDefault="00C420B2" w:rsidP="007153F5">
            <w:pPr>
              <w:widowControl w:val="0"/>
              <w:autoSpaceDE w:val="0"/>
              <w:autoSpaceDN w:val="0"/>
            </w:pPr>
          </w:p>
          <w:p w14:paraId="2E20090D" w14:textId="4FFF9B0F" w:rsidR="004A458C" w:rsidRPr="005E3BC4" w:rsidRDefault="00C420B2" w:rsidP="005E4779">
            <w:pPr>
              <w:widowControl w:val="0"/>
              <w:autoSpaceDE w:val="0"/>
              <w:autoSpaceDN w:val="0"/>
              <w:ind w:left="284" w:hanging="284"/>
            </w:pPr>
            <w:r>
              <w:t xml:space="preserve">3. </w:t>
            </w:r>
            <w:r w:rsidR="004A458C" w:rsidRPr="005E3BC4">
              <w:t>Der Vorstand gem. § 26 BGB kann bei Bedarf, aufgabenbezogen oder für einzelne Projekte, besondere Vertreter</w:t>
            </w:r>
            <w:r w:rsidR="004A458C">
              <w:t>/innen</w:t>
            </w:r>
            <w:r w:rsidR="004A458C" w:rsidRPr="005E3BC4">
              <w:t xml:space="preserve"> nach § 30 BGB bestellen.</w:t>
            </w:r>
          </w:p>
          <w:p w14:paraId="1E07F671" w14:textId="77777777" w:rsidR="004A458C" w:rsidRPr="005E3BC4" w:rsidRDefault="004A458C" w:rsidP="007153F5">
            <w:pPr>
              <w:widowControl w:val="0"/>
              <w:autoSpaceDE w:val="0"/>
              <w:autoSpaceDN w:val="0"/>
            </w:pPr>
          </w:p>
          <w:p w14:paraId="328601CD" w14:textId="77777777" w:rsidR="004A458C" w:rsidRDefault="004A458C" w:rsidP="007153F5">
            <w:pPr>
              <w:widowControl w:val="0"/>
              <w:autoSpaceDE w:val="0"/>
              <w:autoSpaceDN w:val="0"/>
              <w:rPr>
                <w:b/>
              </w:rPr>
            </w:pPr>
            <w:r w:rsidRPr="005E3BC4">
              <w:rPr>
                <w:b/>
              </w:rPr>
              <w:t>§ 8 Mitgliederversammlung</w:t>
            </w:r>
          </w:p>
          <w:p w14:paraId="59FFEA84" w14:textId="41CE7DC0" w:rsidR="004A458C" w:rsidRPr="005E3BC4" w:rsidRDefault="004A458C" w:rsidP="00320AA5">
            <w:pPr>
              <w:widowControl w:val="0"/>
              <w:numPr>
                <w:ilvl w:val="0"/>
                <w:numId w:val="2"/>
              </w:numPr>
              <w:autoSpaceDE w:val="0"/>
              <w:autoSpaceDN w:val="0"/>
              <w:ind w:left="357" w:hanging="357"/>
            </w:pPr>
            <w:r w:rsidRPr="005E3BC4">
              <w:t>In jedem Kalenderjahr ist eine Mitgliederversammlung durchzuführen, die im ersten Quartal stattfinden soll.</w:t>
            </w:r>
            <w:r w:rsidR="00497CC8">
              <w:t xml:space="preserve"> </w:t>
            </w:r>
            <w:r w:rsidRPr="005E3BC4">
              <w:t xml:space="preserve">Sie wird vom </w:t>
            </w:r>
            <w:r w:rsidR="006F1190">
              <w:t>Gesamtvorstand</w:t>
            </w:r>
            <w:r w:rsidRPr="005E3BC4">
              <w:t xml:space="preserve"> unter Einhaltung einer Frist von drei Wochen </w:t>
            </w:r>
            <w:r w:rsidRPr="005E3BC4">
              <w:lastRenderedPageBreak/>
              <w:t xml:space="preserve">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w:t>
            </w:r>
            <w:r w:rsidR="00497CC8">
              <w:t>3</w:t>
            </w:r>
            <w:r w:rsidRPr="005E3BC4">
              <w:t xml:space="preserve"> gilt entsprechend.</w:t>
            </w:r>
            <w:r w:rsidR="00B261AD">
              <w:t xml:space="preserve"> Die endgültige Tagesordnung und die Beschlussvorlagen werden spätestens eine Woche vor der Mitgliederversammlung auf der Internetseite des Vereins veröffentlicht.</w:t>
            </w:r>
          </w:p>
          <w:p w14:paraId="49D4AA03" w14:textId="77777777" w:rsidR="004A458C" w:rsidRPr="005E3BC4" w:rsidRDefault="004A458C" w:rsidP="007153F5">
            <w:pPr>
              <w:widowControl w:val="0"/>
              <w:autoSpaceDE w:val="0"/>
              <w:autoSpaceDN w:val="0"/>
              <w:ind w:left="357" w:hanging="357"/>
            </w:pPr>
          </w:p>
          <w:p w14:paraId="7E8B09AE" w14:textId="77777777" w:rsidR="004A458C" w:rsidRPr="005E3BC4" w:rsidRDefault="004A458C" w:rsidP="00320AA5">
            <w:pPr>
              <w:widowControl w:val="0"/>
              <w:numPr>
                <w:ilvl w:val="0"/>
                <w:numId w:val="2"/>
              </w:numPr>
              <w:autoSpaceDE w:val="0"/>
              <w:autoSpaceDN w:val="0"/>
              <w:ind w:left="357" w:hanging="357"/>
            </w:pPr>
            <w:r w:rsidRPr="005E3BC4">
              <w:t>Anträge zur ordentlichen Mitgliederversammlung müssen spätestens 10 Tage vor der Versammlung schriftlich mit Begründung bei einem der Vorstandsmitglieder eingereicht werden.</w:t>
            </w:r>
          </w:p>
          <w:p w14:paraId="36FF5B30" w14:textId="5B320256" w:rsidR="004A458C" w:rsidRDefault="004A458C" w:rsidP="007153F5">
            <w:pPr>
              <w:widowControl w:val="0"/>
              <w:autoSpaceDE w:val="0"/>
              <w:autoSpaceDN w:val="0"/>
              <w:ind w:left="357" w:hanging="357"/>
            </w:pPr>
          </w:p>
          <w:p w14:paraId="28908924" w14:textId="4BE9F322" w:rsidR="00C3136F" w:rsidRDefault="00C3136F" w:rsidP="007153F5">
            <w:pPr>
              <w:widowControl w:val="0"/>
              <w:autoSpaceDE w:val="0"/>
              <w:autoSpaceDN w:val="0"/>
              <w:ind w:left="357" w:hanging="357"/>
            </w:pPr>
          </w:p>
          <w:p w14:paraId="69213D02" w14:textId="3B2E77E1" w:rsidR="00C3136F" w:rsidRDefault="00C3136F" w:rsidP="007153F5">
            <w:pPr>
              <w:widowControl w:val="0"/>
              <w:autoSpaceDE w:val="0"/>
              <w:autoSpaceDN w:val="0"/>
              <w:ind w:left="357" w:hanging="357"/>
            </w:pPr>
          </w:p>
          <w:p w14:paraId="00B9B9C6" w14:textId="77777777" w:rsidR="00C3136F" w:rsidRPr="005E3BC4" w:rsidRDefault="00C3136F" w:rsidP="007153F5">
            <w:pPr>
              <w:widowControl w:val="0"/>
              <w:autoSpaceDE w:val="0"/>
              <w:autoSpaceDN w:val="0"/>
              <w:ind w:left="357" w:hanging="357"/>
            </w:pPr>
          </w:p>
          <w:p w14:paraId="7D5A0764" w14:textId="77777777" w:rsidR="004A458C" w:rsidRPr="005E3BC4" w:rsidRDefault="004A458C" w:rsidP="00320AA5">
            <w:pPr>
              <w:widowControl w:val="0"/>
              <w:numPr>
                <w:ilvl w:val="0"/>
                <w:numId w:val="2"/>
              </w:numPr>
              <w:autoSpaceDE w:val="0"/>
              <w:autoSpaceDN w:val="0"/>
              <w:ind w:left="357" w:hanging="357"/>
            </w:pPr>
            <w:r w:rsidRPr="005E3BC4">
              <w:t>Die Mitgliederversammlung wird von einem der Vorstandsmitglieder geleitet.</w:t>
            </w:r>
          </w:p>
          <w:p w14:paraId="01DA880F" w14:textId="77777777" w:rsidR="004A458C" w:rsidRPr="005E3BC4" w:rsidRDefault="004A458C" w:rsidP="007153F5">
            <w:pPr>
              <w:widowControl w:val="0"/>
              <w:autoSpaceDE w:val="0"/>
              <w:autoSpaceDN w:val="0"/>
              <w:ind w:left="357" w:hanging="357"/>
            </w:pPr>
          </w:p>
          <w:p w14:paraId="37A25D53" w14:textId="61416017" w:rsidR="004A458C" w:rsidRPr="005E3BC4" w:rsidRDefault="004A458C" w:rsidP="00320AA5">
            <w:pPr>
              <w:widowControl w:val="0"/>
              <w:numPr>
                <w:ilvl w:val="0"/>
                <w:numId w:val="2"/>
              </w:numPr>
              <w:autoSpaceDE w:val="0"/>
              <w:autoSpaceDN w:val="0"/>
              <w:ind w:left="357" w:hanging="357"/>
            </w:pPr>
            <w:r w:rsidRPr="005E3BC4">
              <w:t xml:space="preserve">Die Mitgliederversammlung ist ohne Rücksicht auf die Zahl der erschienenen Mitglieder beschlussfähig. Die Beschlussfassung erfolgt durch Mehrheit der abgegebenen Stimmen. Ungültige Stimmen und Stimmenhaltungen bleiben unberücksichtigt. </w:t>
            </w:r>
            <w:r w:rsidR="00B261AD">
              <w:t>Eine geheime Beschlussfassung erfolgt, wenn dies von 10% der anwesenden Stimmberechtigten beantragt wird.</w:t>
            </w:r>
          </w:p>
          <w:p w14:paraId="6AE303A2" w14:textId="77777777" w:rsidR="004A458C" w:rsidRPr="005E3BC4" w:rsidRDefault="004A458C" w:rsidP="007153F5">
            <w:pPr>
              <w:widowControl w:val="0"/>
              <w:autoSpaceDE w:val="0"/>
              <w:autoSpaceDN w:val="0"/>
            </w:pPr>
          </w:p>
          <w:p w14:paraId="220F3D76" w14:textId="77777777" w:rsidR="004A458C" w:rsidRPr="005E3BC4" w:rsidRDefault="004A458C" w:rsidP="00320AA5">
            <w:pPr>
              <w:widowControl w:val="0"/>
              <w:numPr>
                <w:ilvl w:val="0"/>
                <w:numId w:val="2"/>
              </w:numPr>
              <w:autoSpaceDE w:val="0"/>
              <w:autoSpaceDN w:val="0"/>
              <w:ind w:left="357" w:hanging="357"/>
            </w:pPr>
            <w:r w:rsidRPr="005E3BC4">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14:paraId="3DB5A904" w14:textId="77777777" w:rsidR="004A458C" w:rsidRPr="005E3BC4" w:rsidRDefault="004A458C" w:rsidP="007153F5">
            <w:pPr>
              <w:ind w:left="357" w:hanging="357"/>
            </w:pPr>
          </w:p>
          <w:p w14:paraId="7D21CD6D" w14:textId="77777777" w:rsidR="004A458C" w:rsidRPr="005E3BC4" w:rsidRDefault="004A458C" w:rsidP="00320AA5">
            <w:pPr>
              <w:widowControl w:val="0"/>
              <w:numPr>
                <w:ilvl w:val="0"/>
                <w:numId w:val="2"/>
              </w:numPr>
              <w:autoSpaceDE w:val="0"/>
              <w:autoSpaceDN w:val="0"/>
              <w:ind w:left="357" w:hanging="357"/>
            </w:pPr>
            <w:r w:rsidRPr="005E3BC4">
              <w:lastRenderedPageBreak/>
              <w:t>Über die Beschlüsse der Mitgliederversammlung ist ein Protokoll aufzunehmen, das vom</w:t>
            </w:r>
            <w:r>
              <w:t>/von der</w:t>
            </w:r>
            <w:r w:rsidRPr="005E3BC4">
              <w:t xml:space="preserve"> jeweiligen Versammlungsleiter</w:t>
            </w:r>
            <w:r>
              <w:t>/in</w:t>
            </w:r>
            <w:r w:rsidRPr="005E3BC4">
              <w:t xml:space="preserve"> und dem</w:t>
            </w:r>
            <w:r>
              <w:t>/der</w:t>
            </w:r>
            <w:r w:rsidRPr="005E3BC4">
              <w:t xml:space="preserve"> Protokollführer</w:t>
            </w:r>
            <w:r>
              <w:t>/in</w:t>
            </w:r>
            <w:r w:rsidRPr="005E3BC4">
              <w:t xml:space="preserve"> zu unterzeichnen ist.</w:t>
            </w:r>
          </w:p>
          <w:p w14:paraId="14D2B9AC" w14:textId="77777777" w:rsidR="004A458C" w:rsidRPr="005E3BC4" w:rsidRDefault="004A458C" w:rsidP="007153F5">
            <w:pPr>
              <w:pStyle w:val="Listenabsatz"/>
              <w:ind w:left="357" w:hanging="357"/>
            </w:pPr>
          </w:p>
          <w:p w14:paraId="7329C4B0" w14:textId="65881996" w:rsidR="004A458C" w:rsidRPr="005E3BC4" w:rsidRDefault="004A458C" w:rsidP="00320AA5">
            <w:pPr>
              <w:widowControl w:val="0"/>
              <w:numPr>
                <w:ilvl w:val="0"/>
                <w:numId w:val="2"/>
              </w:numPr>
              <w:autoSpaceDE w:val="0"/>
              <w:autoSpaceDN w:val="0"/>
              <w:ind w:left="284" w:hanging="284"/>
            </w:pPr>
            <w:r w:rsidRPr="005E3BC4">
              <w:t>Eine außerordentl</w:t>
            </w:r>
            <w:r>
              <w:t xml:space="preserve">iche Mitgliederversammlung muss </w:t>
            </w:r>
            <w:r w:rsidRPr="005E3BC4">
              <w:t xml:space="preserve">einberufen werden, wenn 10 % der Mitglieder des Vereins es schriftlich unter Angabe der Gründe beim Gesamtvorstand beantragen. </w:t>
            </w:r>
            <w:r w:rsidRPr="00444838">
              <w:t xml:space="preserve">Ferner kann der Gesamtvorstand jederzeit eine außerordentliche Mitgliederversammlung einberufen, er muss dies, wenn das Interesse des Vereins es erfordert. </w:t>
            </w:r>
            <w:r w:rsidRPr="005E3BC4">
              <w:t xml:space="preserve">Für die Einladung </w:t>
            </w:r>
            <w:r w:rsidR="00C755F5" w:rsidRPr="00497CC8">
              <w:t xml:space="preserve">und Durchführung </w:t>
            </w:r>
            <w:r w:rsidRPr="005E3BC4">
              <w:t>einer au</w:t>
            </w:r>
            <w:r>
              <w:t>ßer</w:t>
            </w:r>
            <w:r w:rsidRPr="005E3BC4">
              <w:t xml:space="preserve">ordentlichen Mitgliederversammlung </w:t>
            </w:r>
            <w:r w:rsidR="00B261AD">
              <w:t>gelten die Vorschriften der Abs. 1 bis 6 entsprechend.</w:t>
            </w:r>
          </w:p>
          <w:p w14:paraId="246B7F89" w14:textId="77777777" w:rsidR="004A458C" w:rsidRPr="005E3BC4" w:rsidRDefault="004A458C" w:rsidP="007153F5">
            <w:pPr>
              <w:widowControl w:val="0"/>
              <w:autoSpaceDE w:val="0"/>
              <w:autoSpaceDN w:val="0"/>
              <w:rPr>
                <w:b/>
              </w:rPr>
            </w:pPr>
          </w:p>
          <w:p w14:paraId="4B087E50" w14:textId="77777777" w:rsidR="004A458C" w:rsidRPr="005E3BC4" w:rsidRDefault="004A458C" w:rsidP="007153F5">
            <w:pPr>
              <w:widowControl w:val="0"/>
              <w:autoSpaceDE w:val="0"/>
              <w:autoSpaceDN w:val="0"/>
              <w:rPr>
                <w:b/>
              </w:rPr>
            </w:pPr>
            <w:r w:rsidRPr="005E3BC4">
              <w:rPr>
                <w:b/>
              </w:rPr>
              <w:t>§ 10 Gesamtvorstand</w:t>
            </w:r>
          </w:p>
          <w:p w14:paraId="1FE2B136" w14:textId="77777777" w:rsidR="004A458C" w:rsidRPr="005E3BC4" w:rsidRDefault="004A458C" w:rsidP="007153F5">
            <w:pPr>
              <w:widowControl w:val="0"/>
              <w:autoSpaceDE w:val="0"/>
              <w:autoSpaceDN w:val="0"/>
            </w:pPr>
            <w:r w:rsidRPr="005E3BC4">
              <w:t>1.   Der Gesamtvorstand des Vereins besteht aus:</w:t>
            </w:r>
          </w:p>
          <w:p w14:paraId="56B5188B" w14:textId="77777777" w:rsidR="004A458C" w:rsidRPr="005E3BC4" w:rsidRDefault="004A458C" w:rsidP="007153F5">
            <w:pPr>
              <w:widowControl w:val="0"/>
              <w:autoSpaceDE w:val="0"/>
              <w:autoSpaceDN w:val="0"/>
            </w:pPr>
            <w:r w:rsidRPr="005E3BC4">
              <w:t xml:space="preserve">      a) den Vorst</w:t>
            </w:r>
            <w:r>
              <w:t>andsmitgliedern nach § 11</w:t>
            </w:r>
          </w:p>
          <w:p w14:paraId="7C7B619C" w14:textId="77777777" w:rsidR="004A458C" w:rsidRPr="005E3BC4" w:rsidRDefault="004A458C" w:rsidP="007153F5">
            <w:pPr>
              <w:widowControl w:val="0"/>
              <w:autoSpaceDE w:val="0"/>
              <w:autoSpaceDN w:val="0"/>
            </w:pPr>
            <w:r w:rsidRPr="005E3BC4">
              <w:t xml:space="preserve">      b) dem</w:t>
            </w:r>
            <w:r>
              <w:t>/der</w:t>
            </w:r>
            <w:r w:rsidRPr="005E3BC4">
              <w:t xml:space="preserve"> Jugendleiter</w:t>
            </w:r>
            <w:r>
              <w:t>/in</w:t>
            </w:r>
          </w:p>
          <w:p w14:paraId="245CAB10" w14:textId="77777777" w:rsidR="004A458C" w:rsidRPr="005E3BC4" w:rsidRDefault="004A458C" w:rsidP="007153F5">
            <w:pPr>
              <w:widowControl w:val="0"/>
              <w:autoSpaceDE w:val="0"/>
              <w:autoSpaceDN w:val="0"/>
            </w:pPr>
            <w:r w:rsidRPr="005E3BC4">
              <w:t xml:space="preserve">      c) den Abteilungsleitern</w:t>
            </w:r>
          </w:p>
          <w:p w14:paraId="121B555D" w14:textId="77777777" w:rsidR="004A458C" w:rsidRPr="005E3BC4" w:rsidRDefault="004A458C" w:rsidP="007153F5">
            <w:pPr>
              <w:widowControl w:val="0"/>
              <w:autoSpaceDE w:val="0"/>
              <w:autoSpaceDN w:val="0"/>
            </w:pPr>
          </w:p>
          <w:p w14:paraId="3DA68E60" w14:textId="77777777" w:rsidR="004A458C" w:rsidRPr="005E3BC4" w:rsidRDefault="004A458C" w:rsidP="00320AA5">
            <w:pPr>
              <w:widowControl w:val="0"/>
              <w:numPr>
                <w:ilvl w:val="0"/>
                <w:numId w:val="4"/>
              </w:numPr>
              <w:autoSpaceDE w:val="0"/>
              <w:autoSpaceDN w:val="0"/>
              <w:ind w:left="0" w:firstLine="0"/>
            </w:pPr>
            <w:r w:rsidRPr="005E3BC4">
              <w:t>Die Mitglieder des Gesamtvorstands werden von der Mitgliederversammlung für die Dauer von zwei Jahren, vom Tage der Wahl an gerechnet, gewählt. Sie bleiben jedoch bis zur gültigen Wahl eines Nachfolgers im Amt.</w:t>
            </w:r>
          </w:p>
          <w:p w14:paraId="39B0DE8E" w14:textId="77777777" w:rsidR="004A458C" w:rsidRPr="005E3BC4" w:rsidRDefault="004A458C" w:rsidP="007153F5">
            <w:pPr>
              <w:widowControl w:val="0"/>
              <w:autoSpaceDE w:val="0"/>
              <w:autoSpaceDN w:val="0"/>
              <w:ind w:left="357" w:hanging="357"/>
            </w:pPr>
          </w:p>
          <w:p w14:paraId="5156B3B8" w14:textId="77777777" w:rsidR="004A458C" w:rsidRPr="005E3BC4" w:rsidRDefault="004A458C" w:rsidP="00320AA5">
            <w:pPr>
              <w:widowControl w:val="0"/>
              <w:numPr>
                <w:ilvl w:val="0"/>
                <w:numId w:val="4"/>
              </w:numPr>
              <w:autoSpaceDE w:val="0"/>
              <w:autoSpaceDN w:val="0"/>
              <w:ind w:left="0" w:firstLine="0"/>
            </w:pPr>
            <w:r w:rsidRPr="005E3BC4">
              <w:t>Wählbar in den Gesamtvorstand sind Mitglieder ab dem vollendeten 16. Lebensjahr.</w:t>
            </w:r>
          </w:p>
          <w:p w14:paraId="06397449" w14:textId="77777777" w:rsidR="004A458C" w:rsidRPr="005E3BC4" w:rsidRDefault="004A458C" w:rsidP="007153F5">
            <w:pPr>
              <w:widowControl w:val="0"/>
              <w:autoSpaceDE w:val="0"/>
              <w:autoSpaceDN w:val="0"/>
            </w:pPr>
          </w:p>
          <w:p w14:paraId="652ED136" w14:textId="77777777" w:rsidR="004A458C" w:rsidRPr="005E3BC4" w:rsidRDefault="004A458C" w:rsidP="00320AA5">
            <w:pPr>
              <w:widowControl w:val="0"/>
              <w:numPr>
                <w:ilvl w:val="0"/>
                <w:numId w:val="4"/>
              </w:numPr>
              <w:autoSpaceDE w:val="0"/>
              <w:autoSpaceDN w:val="0"/>
              <w:ind w:left="0" w:firstLine="0"/>
            </w:pPr>
            <w:r w:rsidRPr="005E3BC4">
              <w:t>Der Gesamtvorstand leitet und führt den Verein nach Maßgabe dieser Satzung und der Ordnungen. Er ist für sämtliche Vereinsangelegenheiten zuständig, soweit die Satzung diese nicht ausdrücklich einem anderen Organ oder den Abteilungen zugewiesen hat.</w:t>
            </w:r>
          </w:p>
          <w:p w14:paraId="501CE367" w14:textId="77777777" w:rsidR="004A458C" w:rsidRPr="005E3BC4" w:rsidRDefault="004A458C" w:rsidP="007153F5">
            <w:pPr>
              <w:widowControl w:val="0"/>
              <w:autoSpaceDE w:val="0"/>
              <w:autoSpaceDN w:val="0"/>
            </w:pPr>
          </w:p>
          <w:p w14:paraId="7F4CB7A3" w14:textId="7F7C970C" w:rsidR="004A458C" w:rsidRPr="005E3BC4" w:rsidRDefault="005E4779" w:rsidP="00320AA5">
            <w:pPr>
              <w:widowControl w:val="0"/>
              <w:numPr>
                <w:ilvl w:val="0"/>
                <w:numId w:val="4"/>
              </w:numPr>
              <w:autoSpaceDE w:val="0"/>
              <w:autoSpaceDN w:val="0"/>
              <w:ind w:left="0" w:firstLine="0"/>
            </w:pPr>
            <w:r w:rsidRPr="00497CC8">
              <w:lastRenderedPageBreak/>
              <w:t xml:space="preserve">Die Sitzungen des Gesamtvorstandes finden entweder real   oder virtuell (online) in einem </w:t>
            </w:r>
            <w:r w:rsidR="00497CC8" w:rsidRPr="00497CC8">
              <w:t xml:space="preserve">nur für die Gesamtvorstandsmitglieder zugänglichen </w:t>
            </w:r>
            <w:r w:rsidRPr="00497CC8">
              <w:t xml:space="preserve">Verfahren statt. </w:t>
            </w:r>
            <w:r w:rsidR="004A458C" w:rsidRPr="005E3BC4">
              <w:t xml:space="preserve">Ein Vorstandsmitglied lädt unter Angabe der Tagesordnung mit angemessener Frist zu diesen ein. Der Gesamtvorstand ist beschlussfähig, wenn mindestens </w:t>
            </w:r>
            <w:r w:rsidR="004A458C">
              <w:t>die Hälfte seiner Mitglieder, darunter ein nach § 26 BGB vertretungsberechtigtes Mitglied</w:t>
            </w:r>
            <w:r w:rsidR="004A458C" w:rsidRPr="005E3BC4">
              <w:t xml:space="preserve"> anwesend sind. Der Gesamtvorstand fasst seine Beschlüsse mit der Mehrheit der abgegebenen Stimmen. Ungültige Stimmen und Stimmenthaltu</w:t>
            </w:r>
            <w:r w:rsidR="004A458C">
              <w:t xml:space="preserve">ngen bleiben unberücksichtigt. </w:t>
            </w:r>
            <w:r w:rsidR="004A458C" w:rsidRPr="005E3BC4">
              <w:t xml:space="preserve">Der Gesamtvorstand kann </w:t>
            </w:r>
            <w:r w:rsidR="00F25BD0">
              <w:t xml:space="preserve">auch </w:t>
            </w:r>
            <w:r w:rsidR="004A458C" w:rsidRPr="005E3BC4">
              <w:t>im schriftlichen Verfahren beschließen, wenn alle Mitglieder ihre Zustimmung zu der beschließenden Regelung erklären. Die Beschlüsse des Gesamtvorstandes sind zu protokollieren.</w:t>
            </w:r>
          </w:p>
          <w:p w14:paraId="3D2DE485" w14:textId="77777777" w:rsidR="004A458C" w:rsidRPr="005E3BC4" w:rsidRDefault="004A458C" w:rsidP="007153F5">
            <w:pPr>
              <w:widowControl w:val="0"/>
              <w:autoSpaceDE w:val="0"/>
              <w:autoSpaceDN w:val="0"/>
            </w:pPr>
          </w:p>
          <w:p w14:paraId="24A4A958" w14:textId="77777777" w:rsidR="004A458C" w:rsidRPr="005E3BC4" w:rsidRDefault="004A458C" w:rsidP="00320AA5">
            <w:pPr>
              <w:widowControl w:val="0"/>
              <w:numPr>
                <w:ilvl w:val="0"/>
                <w:numId w:val="4"/>
              </w:numPr>
              <w:autoSpaceDE w:val="0"/>
              <w:autoSpaceDN w:val="0"/>
              <w:ind w:left="0" w:firstLine="0"/>
            </w:pPr>
            <w:r w:rsidRPr="005E3BC4">
              <w:t xml:space="preserve">Bei vorzeitigem Ausscheiden eines Mitglieds des Gesamtvorstands kann der Gesamtvorstand </w:t>
            </w:r>
            <w:r w:rsidRPr="00BA71F0">
              <w:t>bis zum Ablauf der regulären Wahlperiode ein Ersatzmitglied wählen; dies muss in einer Sitzung erfolgen.</w:t>
            </w:r>
          </w:p>
          <w:p w14:paraId="5C016571" w14:textId="77777777" w:rsidR="004A458C" w:rsidRPr="005E3BC4" w:rsidRDefault="004A458C" w:rsidP="007153F5">
            <w:pPr>
              <w:widowControl w:val="0"/>
              <w:autoSpaceDE w:val="0"/>
              <w:autoSpaceDN w:val="0"/>
            </w:pPr>
          </w:p>
          <w:p w14:paraId="3C9D7D0A" w14:textId="3D637842" w:rsidR="004A458C" w:rsidRPr="005E3BC4" w:rsidRDefault="005E4779" w:rsidP="00320AA5">
            <w:pPr>
              <w:widowControl w:val="0"/>
              <w:numPr>
                <w:ilvl w:val="0"/>
                <w:numId w:val="4"/>
              </w:numPr>
              <w:autoSpaceDE w:val="0"/>
              <w:autoSpaceDN w:val="0"/>
              <w:ind w:left="0" w:firstLine="0"/>
            </w:pPr>
            <w:r>
              <w:t xml:space="preserve">Durch Beschluss des Gesamtvorstandes können für </w:t>
            </w:r>
            <w:r w:rsidRPr="00497CC8">
              <w:t xml:space="preserve">definierte Aufgaben Ausschüsse gebildet werden, die von einem Mitglied des Gesamtvorstandes geleitet werden. Der Gesamtvorstand </w:t>
            </w:r>
            <w:r>
              <w:t>beruft die Mitglieder der Ausschüsse.</w:t>
            </w:r>
          </w:p>
          <w:p w14:paraId="00D2AC13" w14:textId="77777777" w:rsidR="004A458C" w:rsidRPr="005E3BC4" w:rsidRDefault="004A458C" w:rsidP="007153F5">
            <w:pPr>
              <w:widowControl w:val="0"/>
              <w:autoSpaceDE w:val="0"/>
              <w:autoSpaceDN w:val="0"/>
            </w:pPr>
          </w:p>
        </w:tc>
        <w:tc>
          <w:tcPr>
            <w:tcW w:w="7051" w:type="dxa"/>
          </w:tcPr>
          <w:p w14:paraId="2D1FF44C" w14:textId="77777777" w:rsidR="004A458C" w:rsidRPr="005E3BC4" w:rsidRDefault="004A458C" w:rsidP="007153F5"/>
          <w:p w14:paraId="3DEBE592" w14:textId="77777777" w:rsidR="004A458C" w:rsidRPr="005E3BC4" w:rsidRDefault="004A458C" w:rsidP="007153F5"/>
          <w:p w14:paraId="1DD2EED7" w14:textId="77777777" w:rsidR="004A458C" w:rsidRPr="005E3BC4" w:rsidRDefault="004A458C" w:rsidP="007153F5">
            <w:r w:rsidRPr="005E3BC4">
              <w:t xml:space="preserve">Die Anzahl der Vorstandsmitglieder muss bestimmt sein (juristisch erlaubt ist auch eine Benennung der Mindest- und Höchstzahl). Wir empfehlen eine Anzahl von drei bis sechs Mitgliedern. </w:t>
            </w:r>
          </w:p>
          <w:p w14:paraId="40217357" w14:textId="77777777" w:rsidR="004A458C" w:rsidRPr="005E3BC4" w:rsidRDefault="004A458C" w:rsidP="007153F5">
            <w:r w:rsidRPr="005E3BC4">
              <w:t>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Vollständigkeit): „</w:t>
            </w:r>
            <w:r>
              <w:t>Repräsentation</w:t>
            </w:r>
            <w:r w:rsidRPr="005E3BC4">
              <w:t xml:space="preserve"> des Vereins“, „Vereinsverwaltung“, „Ehrenamt und Personal“, „Sportkoordination und </w:t>
            </w:r>
            <w:r>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xml:space="preserve">, </w:t>
            </w:r>
            <w:r w:rsidRPr="005E3BC4">
              <w:lastRenderedPageBreak/>
              <w:t>dass die Rolle eines</w:t>
            </w:r>
            <w:r>
              <w:t>/einer</w:t>
            </w:r>
            <w:r w:rsidRPr="005E3BC4">
              <w:t xml:space="preserve"> Vorstandssprechers</w:t>
            </w:r>
            <w:r>
              <w:t>/Vorstandssprecherin</w:t>
            </w:r>
            <w:r w:rsidRPr="005E3BC4">
              <w:t xml:space="preserve"> (Innen- und Außenvertretung) eingeführt wird und in bestimmten Zeitintervallen zwischen den Vorständen wechselt.</w:t>
            </w:r>
          </w:p>
          <w:p w14:paraId="5E52A426" w14:textId="77777777" w:rsidR="004A458C" w:rsidRPr="005E3BC4" w:rsidRDefault="004A458C" w:rsidP="007153F5"/>
          <w:p w14:paraId="2285CB91" w14:textId="77777777" w:rsidR="004A458C" w:rsidRPr="005E3BC4" w:rsidRDefault="004A458C" w:rsidP="007153F5">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14:paraId="01DF4ECC" w14:textId="77777777" w:rsidR="004A458C" w:rsidRPr="005E3BC4" w:rsidRDefault="004A458C" w:rsidP="007153F5"/>
          <w:p w14:paraId="6EDEA8C5" w14:textId="77777777" w:rsidR="004A458C" w:rsidRPr="005E3BC4" w:rsidRDefault="004A458C" w:rsidP="007153F5"/>
          <w:p w14:paraId="6EFD8467" w14:textId="77777777" w:rsidR="004A458C" w:rsidRPr="005E3BC4" w:rsidRDefault="004A458C" w:rsidP="007153F5"/>
          <w:p w14:paraId="0ECD577C" w14:textId="77777777" w:rsidR="004A458C" w:rsidRPr="005E3BC4" w:rsidRDefault="004A458C" w:rsidP="007153F5"/>
          <w:p w14:paraId="76A1F175" w14:textId="77777777" w:rsidR="004A458C" w:rsidRPr="005E3BC4" w:rsidRDefault="004A458C" w:rsidP="007153F5"/>
          <w:p w14:paraId="3DB9054C" w14:textId="77777777" w:rsidR="004A458C" w:rsidRPr="005E3BC4" w:rsidRDefault="004A458C" w:rsidP="007153F5"/>
          <w:p w14:paraId="7E0D0EBF" w14:textId="77777777" w:rsidR="004A458C" w:rsidRPr="005E3BC4" w:rsidRDefault="004A458C" w:rsidP="007153F5"/>
          <w:p w14:paraId="55FBA2EE" w14:textId="77777777" w:rsidR="004A458C" w:rsidRPr="005E3BC4" w:rsidRDefault="004A458C" w:rsidP="007153F5"/>
          <w:p w14:paraId="31A673E1" w14:textId="77777777" w:rsidR="004A458C" w:rsidRPr="005E3BC4" w:rsidRDefault="004A458C" w:rsidP="007153F5"/>
          <w:p w14:paraId="59B85C66" w14:textId="77777777" w:rsidR="004A458C" w:rsidRPr="005E3BC4" w:rsidRDefault="004A458C" w:rsidP="007153F5"/>
          <w:p w14:paraId="10BD90D8" w14:textId="77777777" w:rsidR="004A458C" w:rsidRPr="005E3BC4" w:rsidRDefault="004A458C" w:rsidP="007153F5"/>
          <w:p w14:paraId="536A7580" w14:textId="77777777" w:rsidR="004A458C" w:rsidRPr="005E3BC4" w:rsidRDefault="004A458C" w:rsidP="007153F5"/>
          <w:p w14:paraId="362A90D5" w14:textId="77777777" w:rsidR="004A458C" w:rsidRPr="005E3BC4" w:rsidRDefault="004A458C" w:rsidP="007153F5"/>
          <w:p w14:paraId="1A031359" w14:textId="77777777" w:rsidR="004A458C" w:rsidRPr="005E3BC4" w:rsidRDefault="004A458C" w:rsidP="007153F5"/>
          <w:p w14:paraId="0309FA41" w14:textId="77777777" w:rsidR="004A458C" w:rsidRPr="005E3BC4" w:rsidRDefault="004A458C" w:rsidP="007153F5"/>
          <w:p w14:paraId="30D23694" w14:textId="77777777" w:rsidR="004A458C" w:rsidRPr="005E3BC4" w:rsidRDefault="004A458C" w:rsidP="007153F5"/>
          <w:p w14:paraId="0B8490A1" w14:textId="77777777" w:rsidR="004A458C" w:rsidRPr="005E3BC4" w:rsidRDefault="004A458C" w:rsidP="007153F5"/>
          <w:p w14:paraId="77AD3831" w14:textId="77777777" w:rsidR="004A458C" w:rsidRPr="005E3BC4" w:rsidRDefault="004A458C" w:rsidP="007153F5"/>
          <w:p w14:paraId="4B51A97C" w14:textId="77777777" w:rsidR="004A458C" w:rsidRPr="005E3BC4" w:rsidRDefault="004A458C" w:rsidP="007153F5"/>
          <w:p w14:paraId="08846C2D" w14:textId="4F7BCB45" w:rsidR="00497CC8" w:rsidRPr="00C3136F" w:rsidRDefault="00497CC8" w:rsidP="00497CC8">
            <w:r w:rsidRPr="00C3136F">
              <w:t>Die Mitgliederversammlung kann virtuell (online) durchgeführt werden, wenn eine entsprechend</w:t>
            </w:r>
            <w:r w:rsidR="00D13AB9" w:rsidRPr="00C3136F">
              <w:t>e</w:t>
            </w:r>
            <w:r w:rsidRPr="00C3136F">
              <w:t xml:space="preserve"> Satzungsgrundlage geschaffen wird</w:t>
            </w:r>
            <w:r w:rsidR="00D13AB9" w:rsidRPr="00C3136F">
              <w:t xml:space="preserve"> (um Rechtssicherheit zu erzielen ist ein ausschließlich für Mitglieder zugängliches und passwortgesichertes Verfahren </w:t>
            </w:r>
            <w:r w:rsidR="00D13AB9" w:rsidRPr="00C3136F">
              <w:lastRenderedPageBreak/>
              <w:t>vorzusehen</w:t>
            </w:r>
            <w:r w:rsidR="00C3136F" w:rsidRPr="00C3136F">
              <w:t>)</w:t>
            </w:r>
            <w:r w:rsidRPr="00C3136F">
              <w:t xml:space="preserve">. Gleiches gilt für eine schriftliche Abstimmung oder auch eine Abstimmung in Textform. </w:t>
            </w:r>
          </w:p>
          <w:p w14:paraId="16DFD34A" w14:textId="77777777" w:rsidR="004A458C" w:rsidRPr="005E3BC4" w:rsidRDefault="004A458C" w:rsidP="007153F5"/>
          <w:p w14:paraId="23B97E2C" w14:textId="77777777" w:rsidR="004A458C" w:rsidRPr="005E3BC4" w:rsidRDefault="004A458C" w:rsidP="007153F5"/>
          <w:p w14:paraId="1E2A31FB" w14:textId="77777777" w:rsidR="004A458C" w:rsidRPr="005E3BC4" w:rsidRDefault="004A458C" w:rsidP="007153F5"/>
          <w:p w14:paraId="53CC3569" w14:textId="77777777" w:rsidR="004A458C" w:rsidRPr="005E3BC4" w:rsidRDefault="004A458C" w:rsidP="007153F5"/>
          <w:p w14:paraId="5C29E512" w14:textId="77777777" w:rsidR="004A458C" w:rsidRPr="005E3BC4" w:rsidRDefault="004A458C" w:rsidP="007153F5"/>
          <w:p w14:paraId="4E45BAE8" w14:textId="77777777" w:rsidR="004A458C" w:rsidRPr="005E3BC4" w:rsidRDefault="004A458C" w:rsidP="007153F5"/>
          <w:p w14:paraId="6420282D" w14:textId="77777777" w:rsidR="004A458C" w:rsidRPr="005E3BC4" w:rsidRDefault="004A458C" w:rsidP="007153F5"/>
          <w:p w14:paraId="40B234A4" w14:textId="77777777" w:rsidR="004A458C" w:rsidRPr="005E3BC4" w:rsidRDefault="004A458C" w:rsidP="007153F5"/>
          <w:p w14:paraId="0EBEE3E5" w14:textId="15CCD9B6" w:rsidR="004A458C" w:rsidRPr="005E3BC4" w:rsidRDefault="004A458C" w:rsidP="007153F5">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11 Abs. 1 Variante 1 gewählt wird, halten wir</w:t>
            </w:r>
            <w:r w:rsidRPr="005E3BC4">
              <w:t xml:space="preserve"> eine offene Formulierung wie die vorgeschlagene </w:t>
            </w:r>
            <w:r>
              <w:t xml:space="preserve">für </w:t>
            </w:r>
            <w:r w:rsidRPr="005E3BC4">
              <w:t>sinnvoll</w:t>
            </w:r>
            <w:r>
              <w:t xml:space="preserve">. Bei Wahl der Variante 2 von § 11 Abs. 1 </w:t>
            </w:r>
            <w:r w:rsidRPr="005E3BC4">
              <w:t>empfehlen wir die konkrete Benennung des zuständigen Vorstandsmitgliedes</w:t>
            </w:r>
            <w:r>
              <w:t>, in unserer Begrifflichkeit also des Vorstandes Gremien und Verwaltung incl. Regelung für den Fall der Verhinderung (s.o.)</w:t>
            </w:r>
            <w:r w:rsidRPr="005E3BC4">
              <w:t xml:space="preserve">. </w:t>
            </w:r>
          </w:p>
          <w:p w14:paraId="4C39919F" w14:textId="77777777" w:rsidR="004A458C" w:rsidRPr="005E3BC4" w:rsidRDefault="004A458C" w:rsidP="007153F5"/>
          <w:p w14:paraId="57945AE6" w14:textId="77777777" w:rsidR="004A458C" w:rsidRPr="005E3BC4" w:rsidRDefault="004A458C" w:rsidP="007153F5"/>
          <w:p w14:paraId="71701719" w14:textId="77777777" w:rsidR="004A458C" w:rsidRPr="005E3BC4" w:rsidRDefault="004A458C" w:rsidP="007153F5"/>
          <w:p w14:paraId="74330959" w14:textId="77777777" w:rsidR="004A458C" w:rsidRPr="005E3BC4" w:rsidRDefault="004A458C" w:rsidP="007153F5"/>
          <w:p w14:paraId="64FA917E" w14:textId="77777777" w:rsidR="004A458C" w:rsidRPr="005E3BC4" w:rsidRDefault="004A458C" w:rsidP="007153F5"/>
          <w:p w14:paraId="7BAC79D8" w14:textId="77777777" w:rsidR="004A458C" w:rsidRPr="005E3BC4" w:rsidRDefault="004A458C" w:rsidP="007153F5"/>
          <w:p w14:paraId="22CB42F7" w14:textId="77777777" w:rsidR="004A458C" w:rsidRPr="005E3BC4" w:rsidRDefault="004A458C" w:rsidP="007153F5"/>
          <w:p w14:paraId="6AD4BBFE" w14:textId="77777777" w:rsidR="004A458C" w:rsidRPr="005E3BC4" w:rsidRDefault="004A458C" w:rsidP="007153F5"/>
          <w:p w14:paraId="7E3CFD4D" w14:textId="77777777" w:rsidR="004A458C" w:rsidRPr="005E3BC4" w:rsidRDefault="004A458C" w:rsidP="007153F5"/>
          <w:p w14:paraId="04CE60E5" w14:textId="77777777" w:rsidR="004A458C" w:rsidRPr="005E3BC4" w:rsidRDefault="004A458C" w:rsidP="007153F5"/>
          <w:p w14:paraId="7C67F6A6" w14:textId="77777777" w:rsidR="004A458C" w:rsidRPr="005E3BC4" w:rsidRDefault="004A458C" w:rsidP="007153F5"/>
          <w:p w14:paraId="3B6E26C1" w14:textId="77777777" w:rsidR="004A458C" w:rsidRPr="005E3BC4" w:rsidRDefault="004A458C" w:rsidP="007153F5"/>
          <w:p w14:paraId="0BD19C0C" w14:textId="77777777" w:rsidR="004A458C" w:rsidRPr="005E3BC4" w:rsidRDefault="004A458C" w:rsidP="007153F5"/>
          <w:p w14:paraId="035C3B59" w14:textId="77777777" w:rsidR="004A458C" w:rsidRPr="005E3BC4" w:rsidRDefault="004A458C" w:rsidP="007153F5"/>
          <w:p w14:paraId="045D87A6" w14:textId="77777777" w:rsidR="004A458C" w:rsidRPr="005E3BC4" w:rsidRDefault="004A458C" w:rsidP="007153F5"/>
          <w:p w14:paraId="13299545" w14:textId="77777777" w:rsidR="004A458C" w:rsidRPr="005E3BC4" w:rsidRDefault="004A458C" w:rsidP="007153F5"/>
          <w:p w14:paraId="3D5020C1" w14:textId="77777777" w:rsidR="004A458C" w:rsidRPr="005E3BC4" w:rsidRDefault="004A458C" w:rsidP="007153F5"/>
          <w:p w14:paraId="460557CA" w14:textId="77777777" w:rsidR="004A458C" w:rsidRPr="005E3BC4" w:rsidRDefault="004A458C" w:rsidP="007153F5"/>
          <w:p w14:paraId="5605CBC1" w14:textId="77777777" w:rsidR="004A458C" w:rsidRPr="005E3BC4" w:rsidRDefault="004A458C" w:rsidP="007153F5"/>
          <w:p w14:paraId="3766901E" w14:textId="77777777" w:rsidR="004A458C" w:rsidRPr="005E3BC4" w:rsidRDefault="004A458C" w:rsidP="007153F5"/>
          <w:p w14:paraId="74B3A30A" w14:textId="77777777" w:rsidR="004A458C" w:rsidRPr="005E3BC4" w:rsidRDefault="004A458C" w:rsidP="007153F5"/>
          <w:p w14:paraId="2A82B62A" w14:textId="77777777" w:rsidR="004A458C" w:rsidRPr="005E3BC4" w:rsidRDefault="004A458C" w:rsidP="007153F5"/>
          <w:p w14:paraId="739322BA" w14:textId="77777777" w:rsidR="004A458C" w:rsidRPr="005E3BC4" w:rsidRDefault="004A458C" w:rsidP="007153F5"/>
          <w:p w14:paraId="6EA81F9F" w14:textId="77777777" w:rsidR="004A458C" w:rsidRPr="005E3BC4" w:rsidRDefault="004A458C" w:rsidP="007153F5"/>
          <w:p w14:paraId="42D1FFE3" w14:textId="77777777" w:rsidR="004A458C" w:rsidRPr="005E3BC4" w:rsidRDefault="004A458C" w:rsidP="007153F5"/>
          <w:p w14:paraId="0D527B50" w14:textId="77777777" w:rsidR="004A458C" w:rsidRPr="005E3BC4" w:rsidRDefault="004A458C" w:rsidP="007153F5"/>
          <w:p w14:paraId="3051695B" w14:textId="77777777" w:rsidR="004A458C" w:rsidRPr="005E3BC4" w:rsidRDefault="004A458C" w:rsidP="007153F5"/>
          <w:p w14:paraId="3E4391DD" w14:textId="77777777" w:rsidR="004A458C" w:rsidRPr="005E3BC4" w:rsidRDefault="004A458C" w:rsidP="007153F5"/>
          <w:p w14:paraId="03EAE575" w14:textId="77777777" w:rsidR="004A458C" w:rsidRPr="005E3BC4" w:rsidRDefault="004A458C" w:rsidP="007153F5"/>
          <w:p w14:paraId="65717632" w14:textId="77777777" w:rsidR="004A458C" w:rsidRPr="005E3BC4" w:rsidRDefault="004A458C" w:rsidP="007153F5"/>
          <w:p w14:paraId="4CD03AF3" w14:textId="77777777" w:rsidR="004A458C" w:rsidRPr="005E3BC4" w:rsidRDefault="004A458C" w:rsidP="007153F5"/>
          <w:p w14:paraId="6B724D7F" w14:textId="77777777" w:rsidR="004A458C" w:rsidRPr="005E3BC4" w:rsidRDefault="004A458C" w:rsidP="007153F5"/>
          <w:p w14:paraId="1B13FD72" w14:textId="77777777" w:rsidR="004A458C" w:rsidRPr="005E3BC4" w:rsidRDefault="004A458C" w:rsidP="007153F5"/>
          <w:p w14:paraId="68EEBF13" w14:textId="77777777" w:rsidR="004A458C" w:rsidRPr="005E3BC4" w:rsidRDefault="004A458C" w:rsidP="007153F5"/>
          <w:p w14:paraId="2A2532BE" w14:textId="77777777" w:rsidR="004A458C" w:rsidRPr="005E3BC4" w:rsidRDefault="004A458C" w:rsidP="007153F5"/>
          <w:p w14:paraId="701859A5" w14:textId="77777777" w:rsidR="004A458C" w:rsidRPr="005E3BC4" w:rsidRDefault="004A458C" w:rsidP="007153F5"/>
          <w:p w14:paraId="7133F8BD" w14:textId="77777777" w:rsidR="004A458C" w:rsidRPr="005E3BC4" w:rsidRDefault="004A458C" w:rsidP="007153F5"/>
          <w:p w14:paraId="71DA56C7" w14:textId="77777777" w:rsidR="004A458C" w:rsidRPr="005E3BC4" w:rsidRDefault="004A458C" w:rsidP="007153F5"/>
          <w:p w14:paraId="604014B1" w14:textId="77777777" w:rsidR="004A458C" w:rsidRPr="005E3BC4" w:rsidRDefault="004A458C" w:rsidP="007153F5"/>
          <w:p w14:paraId="1566A2A5" w14:textId="77777777" w:rsidR="004A458C" w:rsidRPr="005E3BC4" w:rsidRDefault="004A458C" w:rsidP="007153F5"/>
          <w:p w14:paraId="1D7A4D57" w14:textId="77777777" w:rsidR="004A458C" w:rsidRPr="005E3BC4" w:rsidRDefault="004A458C" w:rsidP="007153F5"/>
          <w:p w14:paraId="77F5BB53" w14:textId="77777777" w:rsidR="004A458C" w:rsidRPr="005E3BC4" w:rsidRDefault="004A458C" w:rsidP="007153F5"/>
          <w:p w14:paraId="45DBE763" w14:textId="77777777" w:rsidR="008A1305" w:rsidRDefault="008A1305" w:rsidP="005E4779">
            <w:pPr>
              <w:rPr>
                <w:color w:val="FF0000"/>
              </w:rPr>
            </w:pPr>
          </w:p>
          <w:p w14:paraId="1E618BC0" w14:textId="77777777" w:rsidR="008A1305" w:rsidRDefault="008A1305" w:rsidP="005E4779">
            <w:pPr>
              <w:rPr>
                <w:color w:val="FF0000"/>
              </w:rPr>
            </w:pPr>
          </w:p>
          <w:p w14:paraId="34CA5550" w14:textId="77777777" w:rsidR="008A1305" w:rsidRDefault="008A1305" w:rsidP="005E4779">
            <w:pPr>
              <w:rPr>
                <w:color w:val="FF0000"/>
              </w:rPr>
            </w:pPr>
          </w:p>
          <w:p w14:paraId="5E948D3F" w14:textId="77777777" w:rsidR="008A1305" w:rsidRDefault="008A1305" w:rsidP="005E4779">
            <w:pPr>
              <w:rPr>
                <w:color w:val="FF0000"/>
              </w:rPr>
            </w:pPr>
          </w:p>
          <w:p w14:paraId="677154C5" w14:textId="77777777" w:rsidR="008A1305" w:rsidRDefault="008A1305" w:rsidP="005E4779">
            <w:pPr>
              <w:rPr>
                <w:color w:val="FF0000"/>
              </w:rPr>
            </w:pPr>
          </w:p>
          <w:p w14:paraId="53F2CEEF" w14:textId="77777777" w:rsidR="008A1305" w:rsidRDefault="008A1305" w:rsidP="005E4779">
            <w:pPr>
              <w:rPr>
                <w:color w:val="FF0000"/>
              </w:rPr>
            </w:pPr>
          </w:p>
          <w:p w14:paraId="13599BF8" w14:textId="77777777" w:rsidR="008A1305" w:rsidRDefault="008A1305" w:rsidP="005E4779">
            <w:pPr>
              <w:rPr>
                <w:color w:val="FF0000"/>
              </w:rPr>
            </w:pPr>
          </w:p>
          <w:p w14:paraId="6308357E" w14:textId="77777777" w:rsidR="008A1305" w:rsidRDefault="008A1305" w:rsidP="005E4779">
            <w:pPr>
              <w:rPr>
                <w:color w:val="FF0000"/>
              </w:rPr>
            </w:pPr>
          </w:p>
          <w:p w14:paraId="073F21DE" w14:textId="77777777" w:rsidR="008A1305" w:rsidRDefault="008A1305" w:rsidP="005E4779">
            <w:pPr>
              <w:rPr>
                <w:color w:val="FF0000"/>
              </w:rPr>
            </w:pPr>
          </w:p>
          <w:p w14:paraId="209830FF" w14:textId="77777777" w:rsidR="00B261AD" w:rsidRDefault="00B261AD" w:rsidP="005E4779"/>
          <w:p w14:paraId="4EDDB4D6" w14:textId="77777777" w:rsidR="00B261AD" w:rsidRDefault="00B261AD" w:rsidP="005E4779"/>
          <w:p w14:paraId="7B219E85" w14:textId="77777777" w:rsidR="00C3136F" w:rsidRDefault="00C3136F" w:rsidP="005E4779"/>
          <w:p w14:paraId="37DB6211" w14:textId="77777777" w:rsidR="00C3136F" w:rsidRDefault="00C3136F" w:rsidP="005E4779"/>
          <w:p w14:paraId="365AB721" w14:textId="53CB4322" w:rsidR="008A1305" w:rsidRPr="008A1305" w:rsidRDefault="008A1305" w:rsidP="005E4779">
            <w:r w:rsidRPr="008A1305">
              <w:t>Ggf. ist das Vorstandsmitglied konkret zu benennen incl. Regelung für den Fall der Verhinderung (s. Kommentierung zu § 8 Abs. 2. und 3.).</w:t>
            </w:r>
          </w:p>
          <w:p w14:paraId="41E0DE4B" w14:textId="77777777" w:rsidR="008A1305" w:rsidRDefault="008A1305" w:rsidP="005E4779">
            <w:pPr>
              <w:rPr>
                <w:color w:val="FF0000"/>
              </w:rPr>
            </w:pPr>
          </w:p>
          <w:p w14:paraId="672A3597" w14:textId="77777777" w:rsidR="008A1305" w:rsidRDefault="008A1305" w:rsidP="005E4779">
            <w:pPr>
              <w:rPr>
                <w:color w:val="FF0000"/>
              </w:rPr>
            </w:pPr>
          </w:p>
          <w:p w14:paraId="741177CB" w14:textId="77777777" w:rsidR="008A1305" w:rsidRDefault="008A1305" w:rsidP="005E4779">
            <w:pPr>
              <w:rPr>
                <w:color w:val="FF0000"/>
              </w:rPr>
            </w:pPr>
          </w:p>
          <w:p w14:paraId="38A1AA19" w14:textId="77777777" w:rsidR="008A1305" w:rsidRDefault="008A1305" w:rsidP="005E4779">
            <w:pPr>
              <w:rPr>
                <w:color w:val="FF0000"/>
              </w:rPr>
            </w:pPr>
          </w:p>
          <w:p w14:paraId="0D210DF4" w14:textId="77777777" w:rsidR="008A1305" w:rsidRDefault="008A1305" w:rsidP="005E4779">
            <w:pPr>
              <w:rPr>
                <w:color w:val="FF0000"/>
              </w:rPr>
            </w:pPr>
          </w:p>
          <w:p w14:paraId="36F3FE8B" w14:textId="77777777" w:rsidR="008A1305" w:rsidRDefault="008A1305" w:rsidP="005E4779">
            <w:pPr>
              <w:rPr>
                <w:color w:val="FF0000"/>
              </w:rPr>
            </w:pPr>
          </w:p>
          <w:p w14:paraId="3D991791" w14:textId="77777777" w:rsidR="008A1305" w:rsidRDefault="008A1305" w:rsidP="005E4779">
            <w:pPr>
              <w:rPr>
                <w:color w:val="FF0000"/>
              </w:rPr>
            </w:pPr>
          </w:p>
          <w:p w14:paraId="21A8F13A" w14:textId="77777777" w:rsidR="008A1305" w:rsidRDefault="008A1305" w:rsidP="005E4779">
            <w:pPr>
              <w:rPr>
                <w:color w:val="FF0000"/>
              </w:rPr>
            </w:pPr>
          </w:p>
          <w:p w14:paraId="178D5FCC" w14:textId="77777777" w:rsidR="008A1305" w:rsidRDefault="008A1305" w:rsidP="005E4779">
            <w:pPr>
              <w:rPr>
                <w:color w:val="FF0000"/>
              </w:rPr>
            </w:pPr>
          </w:p>
          <w:p w14:paraId="27BFABB0" w14:textId="77777777" w:rsidR="008A1305" w:rsidRDefault="008A1305" w:rsidP="005E4779">
            <w:pPr>
              <w:rPr>
                <w:color w:val="FF0000"/>
              </w:rPr>
            </w:pPr>
          </w:p>
          <w:p w14:paraId="12F66600" w14:textId="77777777" w:rsidR="008A1305" w:rsidRDefault="008A1305" w:rsidP="005E4779">
            <w:pPr>
              <w:rPr>
                <w:color w:val="FF0000"/>
              </w:rPr>
            </w:pPr>
          </w:p>
          <w:p w14:paraId="37827D76" w14:textId="77777777" w:rsidR="008A1305" w:rsidRDefault="008A1305" w:rsidP="005E4779">
            <w:pPr>
              <w:rPr>
                <w:color w:val="FF0000"/>
              </w:rPr>
            </w:pPr>
          </w:p>
          <w:p w14:paraId="287DA8D9" w14:textId="77777777" w:rsidR="008A1305" w:rsidRDefault="008A1305" w:rsidP="005E4779">
            <w:pPr>
              <w:rPr>
                <w:color w:val="FF0000"/>
              </w:rPr>
            </w:pPr>
          </w:p>
          <w:p w14:paraId="19CE99A1" w14:textId="77777777" w:rsidR="008A1305" w:rsidRDefault="008A1305" w:rsidP="005E4779">
            <w:pPr>
              <w:rPr>
                <w:color w:val="FF0000"/>
              </w:rPr>
            </w:pPr>
          </w:p>
          <w:p w14:paraId="7AF4DE33" w14:textId="7FA885DC" w:rsidR="005E4779" w:rsidRPr="00497CC8" w:rsidRDefault="00497CC8" w:rsidP="005E4779">
            <w:r w:rsidRPr="00497CC8">
              <w:t>Die Ausschüsse können der Vorbereitung von Entscheidungen des Gesamtvorstandes dienen. Es ist aber auch möglich, Ausschüssen konkret bezeichnete Aufgaben zur Beschlussfassung zu übertragen.</w:t>
            </w:r>
          </w:p>
          <w:p w14:paraId="29204C40" w14:textId="77777777" w:rsidR="004A458C" w:rsidRPr="005E3BC4" w:rsidRDefault="004A458C" w:rsidP="007153F5"/>
          <w:p w14:paraId="5719F8B5" w14:textId="77777777" w:rsidR="004A458C" w:rsidRPr="005E3BC4" w:rsidRDefault="004A458C" w:rsidP="007153F5"/>
          <w:p w14:paraId="1A672035" w14:textId="77777777" w:rsidR="004A458C" w:rsidRPr="005E3BC4" w:rsidRDefault="004A458C" w:rsidP="007153F5"/>
          <w:p w14:paraId="014B4CAD" w14:textId="77777777" w:rsidR="004A458C" w:rsidRPr="005E3BC4" w:rsidRDefault="004A458C" w:rsidP="007153F5"/>
          <w:p w14:paraId="40C93DE6" w14:textId="77777777" w:rsidR="004A458C" w:rsidRPr="005E3BC4" w:rsidRDefault="004A458C" w:rsidP="007153F5"/>
          <w:p w14:paraId="03586B1D" w14:textId="77777777" w:rsidR="004A458C" w:rsidRPr="005E3BC4" w:rsidRDefault="004A458C" w:rsidP="007153F5"/>
        </w:tc>
      </w:tr>
    </w:tbl>
    <w:p w14:paraId="349FA1B2" w14:textId="77777777" w:rsidR="004A458C" w:rsidRDefault="004A458C" w:rsidP="004A458C"/>
    <w:p w14:paraId="500F8E98" w14:textId="77777777" w:rsidR="00286D23" w:rsidRDefault="00286D23" w:rsidP="004A458C"/>
    <w:sectPr w:rsidR="00286D23" w:rsidSect="00FA47C4">
      <w:headerReference w:type="default" r:id="rId10"/>
      <w:footerReference w:type="even" r:id="rId11"/>
      <w:footerReference w:type="default" r:id="rId12"/>
      <w:footerReference w:type="first" r:id="rId13"/>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FDB8" w14:textId="77777777" w:rsidR="00320AA5" w:rsidRDefault="00320AA5">
      <w:r>
        <w:separator/>
      </w:r>
    </w:p>
  </w:endnote>
  <w:endnote w:type="continuationSeparator" w:id="0">
    <w:p w14:paraId="384F246B" w14:textId="77777777" w:rsidR="00320AA5" w:rsidRDefault="003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0A1A56F3" w:rsidR="009F7571" w:rsidRDefault="009F7571" w:rsidP="0004517E">
    <w:pPr>
      <w:pStyle w:val="Fuzeile"/>
      <w:jc w:val="right"/>
    </w:pPr>
    <w:r>
      <w:t>Stand</w:t>
    </w:r>
    <w:r w:rsidR="00BD1E7E">
      <w:t xml:space="preserve">: </w:t>
    </w:r>
    <w:r w:rsidR="00D13AB9">
      <w:t>06</w:t>
    </w:r>
    <w:r w:rsidR="006F6A23">
      <w:t>.</w:t>
    </w:r>
    <w:r w:rsidR="00E07E69">
      <w:t>0</w:t>
    </w:r>
    <w:r w:rsidR="00D13AB9">
      <w:t>7</w:t>
    </w:r>
    <w:r w:rsidR="00C77AA1">
      <w:t>.20</w:t>
    </w:r>
    <w:r w:rsidR="00E07E69">
      <w:t>20</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D481" w14:textId="77777777" w:rsidR="00320AA5" w:rsidRDefault="00320AA5">
      <w:r>
        <w:separator/>
      </w:r>
    </w:p>
  </w:footnote>
  <w:footnote w:type="continuationSeparator" w:id="0">
    <w:p w14:paraId="4DA9597A" w14:textId="77777777" w:rsidR="00320AA5" w:rsidRDefault="003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945881AA"/>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0043B3"/>
    <w:multiLevelType w:val="hybridMultilevel"/>
    <w:tmpl w:val="E56636F0"/>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671DF3"/>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600843"/>
    <w:multiLevelType w:val="hybridMultilevel"/>
    <w:tmpl w:val="0DD26EE4"/>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3F580B"/>
    <w:multiLevelType w:val="hybridMultilevel"/>
    <w:tmpl w:val="1EB66C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5"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6E274E"/>
    <w:multiLevelType w:val="hybridMultilevel"/>
    <w:tmpl w:val="4BC89EEE"/>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0"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8"/>
  </w:num>
  <w:num w:numId="3">
    <w:abstractNumId w:val="25"/>
  </w:num>
  <w:num w:numId="4">
    <w:abstractNumId w:val="31"/>
  </w:num>
  <w:num w:numId="5">
    <w:abstractNumId w:val="1"/>
  </w:num>
  <w:num w:numId="6">
    <w:abstractNumId w:val="10"/>
  </w:num>
  <w:num w:numId="7">
    <w:abstractNumId w:val="22"/>
  </w:num>
  <w:num w:numId="8">
    <w:abstractNumId w:val="24"/>
  </w:num>
  <w:num w:numId="9">
    <w:abstractNumId w:val="9"/>
  </w:num>
  <w:num w:numId="10">
    <w:abstractNumId w:val="19"/>
  </w:num>
  <w:num w:numId="11">
    <w:abstractNumId w:val="15"/>
  </w:num>
  <w:num w:numId="12">
    <w:abstractNumId w:val="16"/>
  </w:num>
  <w:num w:numId="13">
    <w:abstractNumId w:val="29"/>
  </w:num>
  <w:num w:numId="14">
    <w:abstractNumId w:val="13"/>
  </w:num>
  <w:num w:numId="15">
    <w:abstractNumId w:val="7"/>
  </w:num>
  <w:num w:numId="16">
    <w:abstractNumId w:val="30"/>
  </w:num>
  <w:num w:numId="17">
    <w:abstractNumId w:val="17"/>
  </w:num>
  <w:num w:numId="18">
    <w:abstractNumId w:val="14"/>
  </w:num>
  <w:num w:numId="19">
    <w:abstractNumId w:val="0"/>
  </w:num>
  <w:num w:numId="20">
    <w:abstractNumId w:val="2"/>
  </w:num>
  <w:num w:numId="21">
    <w:abstractNumId w:val="18"/>
  </w:num>
  <w:num w:numId="22">
    <w:abstractNumId w:val="11"/>
  </w:num>
  <w:num w:numId="23">
    <w:abstractNumId w:val="12"/>
  </w:num>
  <w:num w:numId="24">
    <w:abstractNumId w:val="3"/>
  </w:num>
  <w:num w:numId="25">
    <w:abstractNumId w:val="23"/>
  </w:num>
  <w:num w:numId="26">
    <w:abstractNumId w:val="4"/>
  </w:num>
  <w:num w:numId="27">
    <w:abstractNumId w:val="6"/>
  </w:num>
  <w:num w:numId="28">
    <w:abstractNumId w:val="26"/>
  </w:num>
  <w:num w:numId="29">
    <w:abstractNumId w:val="21"/>
  </w:num>
  <w:num w:numId="30">
    <w:abstractNumId w:val="5"/>
  </w:num>
  <w:num w:numId="31">
    <w:abstractNumId w:val="8"/>
  </w:num>
  <w:num w:numId="3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17CF"/>
    <w:rsid w:val="000045B5"/>
    <w:rsid w:val="000124AB"/>
    <w:rsid w:val="0001282C"/>
    <w:rsid w:val="00016205"/>
    <w:rsid w:val="00034A03"/>
    <w:rsid w:val="0004517E"/>
    <w:rsid w:val="000607A4"/>
    <w:rsid w:val="00064538"/>
    <w:rsid w:val="00064ECA"/>
    <w:rsid w:val="000661FC"/>
    <w:rsid w:val="00070075"/>
    <w:rsid w:val="0007657A"/>
    <w:rsid w:val="000773BA"/>
    <w:rsid w:val="00080BA7"/>
    <w:rsid w:val="00083A63"/>
    <w:rsid w:val="00083CF6"/>
    <w:rsid w:val="0009282E"/>
    <w:rsid w:val="00094A54"/>
    <w:rsid w:val="0009670E"/>
    <w:rsid w:val="000A3893"/>
    <w:rsid w:val="000B4996"/>
    <w:rsid w:val="000C0E25"/>
    <w:rsid w:val="000C3C1B"/>
    <w:rsid w:val="000C449E"/>
    <w:rsid w:val="000C55FD"/>
    <w:rsid w:val="000D3CDA"/>
    <w:rsid w:val="000E46EF"/>
    <w:rsid w:val="000E51F6"/>
    <w:rsid w:val="000E7871"/>
    <w:rsid w:val="000F0236"/>
    <w:rsid w:val="000F1BB1"/>
    <w:rsid w:val="000F4857"/>
    <w:rsid w:val="000F6939"/>
    <w:rsid w:val="000F6E9A"/>
    <w:rsid w:val="00100D92"/>
    <w:rsid w:val="00101F00"/>
    <w:rsid w:val="001105B2"/>
    <w:rsid w:val="0011778F"/>
    <w:rsid w:val="00117E06"/>
    <w:rsid w:val="00121A2F"/>
    <w:rsid w:val="00124D11"/>
    <w:rsid w:val="001271E1"/>
    <w:rsid w:val="00127DC9"/>
    <w:rsid w:val="001363C4"/>
    <w:rsid w:val="001370FB"/>
    <w:rsid w:val="00143C33"/>
    <w:rsid w:val="00146445"/>
    <w:rsid w:val="001612B7"/>
    <w:rsid w:val="001764FC"/>
    <w:rsid w:val="00180819"/>
    <w:rsid w:val="001860AA"/>
    <w:rsid w:val="00187811"/>
    <w:rsid w:val="00187D96"/>
    <w:rsid w:val="00190FF6"/>
    <w:rsid w:val="00193CB4"/>
    <w:rsid w:val="00195520"/>
    <w:rsid w:val="001A707B"/>
    <w:rsid w:val="001B16BD"/>
    <w:rsid w:val="001B607B"/>
    <w:rsid w:val="001B733E"/>
    <w:rsid w:val="001C1303"/>
    <w:rsid w:val="001E32BD"/>
    <w:rsid w:val="001F1D61"/>
    <w:rsid w:val="001F6C9B"/>
    <w:rsid w:val="002116D5"/>
    <w:rsid w:val="00223EAD"/>
    <w:rsid w:val="002261D8"/>
    <w:rsid w:val="00230FA9"/>
    <w:rsid w:val="00236AB1"/>
    <w:rsid w:val="002370F6"/>
    <w:rsid w:val="00252D50"/>
    <w:rsid w:val="00253941"/>
    <w:rsid w:val="002556B9"/>
    <w:rsid w:val="00265AE2"/>
    <w:rsid w:val="002664ED"/>
    <w:rsid w:val="002668F8"/>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F040E"/>
    <w:rsid w:val="002F1014"/>
    <w:rsid w:val="002F4625"/>
    <w:rsid w:val="002F72CC"/>
    <w:rsid w:val="002F7A4D"/>
    <w:rsid w:val="003042F2"/>
    <w:rsid w:val="003057CB"/>
    <w:rsid w:val="003064C9"/>
    <w:rsid w:val="00307D73"/>
    <w:rsid w:val="00315D0A"/>
    <w:rsid w:val="0031634D"/>
    <w:rsid w:val="00320AA5"/>
    <w:rsid w:val="00320D68"/>
    <w:rsid w:val="003215FF"/>
    <w:rsid w:val="003372E0"/>
    <w:rsid w:val="00342E74"/>
    <w:rsid w:val="00352A62"/>
    <w:rsid w:val="003567A1"/>
    <w:rsid w:val="0036268F"/>
    <w:rsid w:val="003724FF"/>
    <w:rsid w:val="003729EB"/>
    <w:rsid w:val="00372B45"/>
    <w:rsid w:val="003738DD"/>
    <w:rsid w:val="00374CAD"/>
    <w:rsid w:val="0037543D"/>
    <w:rsid w:val="003757A1"/>
    <w:rsid w:val="003770D1"/>
    <w:rsid w:val="00385B26"/>
    <w:rsid w:val="00392281"/>
    <w:rsid w:val="00395BFF"/>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3B55"/>
    <w:rsid w:val="003E58F1"/>
    <w:rsid w:val="003E6512"/>
    <w:rsid w:val="003F07D0"/>
    <w:rsid w:val="003F1923"/>
    <w:rsid w:val="003F3FBB"/>
    <w:rsid w:val="003F7FED"/>
    <w:rsid w:val="0040035A"/>
    <w:rsid w:val="004068C0"/>
    <w:rsid w:val="0041458A"/>
    <w:rsid w:val="00417B35"/>
    <w:rsid w:val="004252D0"/>
    <w:rsid w:val="00426D92"/>
    <w:rsid w:val="004323DE"/>
    <w:rsid w:val="0043252D"/>
    <w:rsid w:val="00434233"/>
    <w:rsid w:val="00435AE0"/>
    <w:rsid w:val="004378C3"/>
    <w:rsid w:val="0044115D"/>
    <w:rsid w:val="004418ED"/>
    <w:rsid w:val="0044203A"/>
    <w:rsid w:val="00444E5D"/>
    <w:rsid w:val="00444F60"/>
    <w:rsid w:val="00445A7E"/>
    <w:rsid w:val="004469C1"/>
    <w:rsid w:val="00446C70"/>
    <w:rsid w:val="0045254B"/>
    <w:rsid w:val="00460C08"/>
    <w:rsid w:val="0046234A"/>
    <w:rsid w:val="00472DDE"/>
    <w:rsid w:val="00475230"/>
    <w:rsid w:val="00475F35"/>
    <w:rsid w:val="00477769"/>
    <w:rsid w:val="00481C2C"/>
    <w:rsid w:val="00484454"/>
    <w:rsid w:val="00484F22"/>
    <w:rsid w:val="00485D98"/>
    <w:rsid w:val="0048725B"/>
    <w:rsid w:val="00490A7E"/>
    <w:rsid w:val="00493F1B"/>
    <w:rsid w:val="0049499E"/>
    <w:rsid w:val="00495F92"/>
    <w:rsid w:val="004972E3"/>
    <w:rsid w:val="00497CC8"/>
    <w:rsid w:val="004A2FC3"/>
    <w:rsid w:val="004A3079"/>
    <w:rsid w:val="004A41D5"/>
    <w:rsid w:val="004A458C"/>
    <w:rsid w:val="004A55E1"/>
    <w:rsid w:val="004B642D"/>
    <w:rsid w:val="004B7D1A"/>
    <w:rsid w:val="004C2EC0"/>
    <w:rsid w:val="004D0434"/>
    <w:rsid w:val="004D18B0"/>
    <w:rsid w:val="004D2789"/>
    <w:rsid w:val="004D5272"/>
    <w:rsid w:val="004D528D"/>
    <w:rsid w:val="004D7575"/>
    <w:rsid w:val="004D7FD3"/>
    <w:rsid w:val="004E3403"/>
    <w:rsid w:val="004F0C3F"/>
    <w:rsid w:val="004F4621"/>
    <w:rsid w:val="004F5F43"/>
    <w:rsid w:val="00500F4A"/>
    <w:rsid w:val="00512015"/>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85CA7"/>
    <w:rsid w:val="005875E2"/>
    <w:rsid w:val="00591B6E"/>
    <w:rsid w:val="00592918"/>
    <w:rsid w:val="005A428A"/>
    <w:rsid w:val="005B47BC"/>
    <w:rsid w:val="005B596C"/>
    <w:rsid w:val="005C07A8"/>
    <w:rsid w:val="005C3CCA"/>
    <w:rsid w:val="005C4012"/>
    <w:rsid w:val="005D1F2F"/>
    <w:rsid w:val="005D2F3F"/>
    <w:rsid w:val="005E22D1"/>
    <w:rsid w:val="005E38B2"/>
    <w:rsid w:val="005E4779"/>
    <w:rsid w:val="005F4528"/>
    <w:rsid w:val="005F6352"/>
    <w:rsid w:val="006025AD"/>
    <w:rsid w:val="00604835"/>
    <w:rsid w:val="0060685D"/>
    <w:rsid w:val="00612EE6"/>
    <w:rsid w:val="006159D3"/>
    <w:rsid w:val="00617688"/>
    <w:rsid w:val="00620B34"/>
    <w:rsid w:val="00623BDC"/>
    <w:rsid w:val="00623E5D"/>
    <w:rsid w:val="00630778"/>
    <w:rsid w:val="00631C70"/>
    <w:rsid w:val="00634085"/>
    <w:rsid w:val="00636885"/>
    <w:rsid w:val="006449DF"/>
    <w:rsid w:val="00646573"/>
    <w:rsid w:val="00647F2E"/>
    <w:rsid w:val="006503F6"/>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7C00"/>
    <w:rsid w:val="00691F34"/>
    <w:rsid w:val="00694858"/>
    <w:rsid w:val="0069700D"/>
    <w:rsid w:val="006973E5"/>
    <w:rsid w:val="006A7157"/>
    <w:rsid w:val="006B5FAC"/>
    <w:rsid w:val="006B6B3E"/>
    <w:rsid w:val="006B6D57"/>
    <w:rsid w:val="006C0B8C"/>
    <w:rsid w:val="006C325F"/>
    <w:rsid w:val="006C7A41"/>
    <w:rsid w:val="006D3B4A"/>
    <w:rsid w:val="006D4C55"/>
    <w:rsid w:val="006D68FA"/>
    <w:rsid w:val="006D76C6"/>
    <w:rsid w:val="006E0D68"/>
    <w:rsid w:val="006E1361"/>
    <w:rsid w:val="006E25F9"/>
    <w:rsid w:val="006E2A4E"/>
    <w:rsid w:val="006E3CF2"/>
    <w:rsid w:val="006E69F3"/>
    <w:rsid w:val="006F03E9"/>
    <w:rsid w:val="006F0DCC"/>
    <w:rsid w:val="006F1190"/>
    <w:rsid w:val="006F12FE"/>
    <w:rsid w:val="006F6A23"/>
    <w:rsid w:val="006F7674"/>
    <w:rsid w:val="00700B98"/>
    <w:rsid w:val="00703EC8"/>
    <w:rsid w:val="00704FAD"/>
    <w:rsid w:val="007054DF"/>
    <w:rsid w:val="00707D58"/>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0621"/>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3A4"/>
    <w:rsid w:val="007A3DFF"/>
    <w:rsid w:val="007A5567"/>
    <w:rsid w:val="007A5C03"/>
    <w:rsid w:val="007A711B"/>
    <w:rsid w:val="007B4B41"/>
    <w:rsid w:val="007C616A"/>
    <w:rsid w:val="007C69CE"/>
    <w:rsid w:val="007D3E61"/>
    <w:rsid w:val="007D56B2"/>
    <w:rsid w:val="007E569A"/>
    <w:rsid w:val="007E6535"/>
    <w:rsid w:val="007E6BC3"/>
    <w:rsid w:val="007F1110"/>
    <w:rsid w:val="007F18D9"/>
    <w:rsid w:val="007F675D"/>
    <w:rsid w:val="00805577"/>
    <w:rsid w:val="00812D34"/>
    <w:rsid w:val="008157B0"/>
    <w:rsid w:val="00815C5E"/>
    <w:rsid w:val="008164D0"/>
    <w:rsid w:val="0081761E"/>
    <w:rsid w:val="00817FFA"/>
    <w:rsid w:val="0083435D"/>
    <w:rsid w:val="00837B2A"/>
    <w:rsid w:val="0084108B"/>
    <w:rsid w:val="00844971"/>
    <w:rsid w:val="00847B55"/>
    <w:rsid w:val="00852946"/>
    <w:rsid w:val="00856F9A"/>
    <w:rsid w:val="00861A8B"/>
    <w:rsid w:val="008625F0"/>
    <w:rsid w:val="00862B49"/>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63B8"/>
    <w:rsid w:val="00897314"/>
    <w:rsid w:val="008A1305"/>
    <w:rsid w:val="008A4E4C"/>
    <w:rsid w:val="008A788D"/>
    <w:rsid w:val="008A78CB"/>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6FC"/>
    <w:rsid w:val="009A2832"/>
    <w:rsid w:val="009B6B40"/>
    <w:rsid w:val="009C153E"/>
    <w:rsid w:val="009C21D5"/>
    <w:rsid w:val="009C3566"/>
    <w:rsid w:val="009D0CA4"/>
    <w:rsid w:val="009D16BD"/>
    <w:rsid w:val="009D6F0E"/>
    <w:rsid w:val="009E0557"/>
    <w:rsid w:val="009E27B4"/>
    <w:rsid w:val="009E4F9C"/>
    <w:rsid w:val="009E6C50"/>
    <w:rsid w:val="009F5082"/>
    <w:rsid w:val="009F7571"/>
    <w:rsid w:val="00A03B15"/>
    <w:rsid w:val="00A03E25"/>
    <w:rsid w:val="00A11FE0"/>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4032"/>
    <w:rsid w:val="00AB650C"/>
    <w:rsid w:val="00AC47D3"/>
    <w:rsid w:val="00AD374B"/>
    <w:rsid w:val="00AD41F3"/>
    <w:rsid w:val="00AD5B07"/>
    <w:rsid w:val="00AE3DCC"/>
    <w:rsid w:val="00AE465E"/>
    <w:rsid w:val="00AF08AF"/>
    <w:rsid w:val="00AF308D"/>
    <w:rsid w:val="00AF36D8"/>
    <w:rsid w:val="00AF542B"/>
    <w:rsid w:val="00AF5B89"/>
    <w:rsid w:val="00AF7D99"/>
    <w:rsid w:val="00B04B76"/>
    <w:rsid w:val="00B07E51"/>
    <w:rsid w:val="00B20E83"/>
    <w:rsid w:val="00B21410"/>
    <w:rsid w:val="00B22EF6"/>
    <w:rsid w:val="00B23EB8"/>
    <w:rsid w:val="00B24AF1"/>
    <w:rsid w:val="00B261AD"/>
    <w:rsid w:val="00B30884"/>
    <w:rsid w:val="00B30FC9"/>
    <w:rsid w:val="00B36D22"/>
    <w:rsid w:val="00B41D56"/>
    <w:rsid w:val="00B42D4F"/>
    <w:rsid w:val="00B43A46"/>
    <w:rsid w:val="00B440FE"/>
    <w:rsid w:val="00B47608"/>
    <w:rsid w:val="00B51C2E"/>
    <w:rsid w:val="00B51D94"/>
    <w:rsid w:val="00B52F61"/>
    <w:rsid w:val="00B56444"/>
    <w:rsid w:val="00B56635"/>
    <w:rsid w:val="00B6364C"/>
    <w:rsid w:val="00B668E3"/>
    <w:rsid w:val="00B66CDB"/>
    <w:rsid w:val="00B67E29"/>
    <w:rsid w:val="00B711B0"/>
    <w:rsid w:val="00B723BF"/>
    <w:rsid w:val="00B779F5"/>
    <w:rsid w:val="00B80A0B"/>
    <w:rsid w:val="00B80CE8"/>
    <w:rsid w:val="00B9770D"/>
    <w:rsid w:val="00BA0793"/>
    <w:rsid w:val="00BA1A70"/>
    <w:rsid w:val="00BA5415"/>
    <w:rsid w:val="00BB1631"/>
    <w:rsid w:val="00BB1CF4"/>
    <w:rsid w:val="00BB34B5"/>
    <w:rsid w:val="00BB34D7"/>
    <w:rsid w:val="00BB4ACC"/>
    <w:rsid w:val="00BB5542"/>
    <w:rsid w:val="00BB5592"/>
    <w:rsid w:val="00BB67EE"/>
    <w:rsid w:val="00BB6F76"/>
    <w:rsid w:val="00BC2F17"/>
    <w:rsid w:val="00BC490F"/>
    <w:rsid w:val="00BC7CD7"/>
    <w:rsid w:val="00BD1E7E"/>
    <w:rsid w:val="00BD2CB5"/>
    <w:rsid w:val="00BD5F72"/>
    <w:rsid w:val="00BE33C9"/>
    <w:rsid w:val="00BE5523"/>
    <w:rsid w:val="00BE6E13"/>
    <w:rsid w:val="00BF0A66"/>
    <w:rsid w:val="00BF4A54"/>
    <w:rsid w:val="00BF5DF0"/>
    <w:rsid w:val="00C04988"/>
    <w:rsid w:val="00C07BC1"/>
    <w:rsid w:val="00C07BED"/>
    <w:rsid w:val="00C11CBB"/>
    <w:rsid w:val="00C13E41"/>
    <w:rsid w:val="00C21C85"/>
    <w:rsid w:val="00C2225E"/>
    <w:rsid w:val="00C2245D"/>
    <w:rsid w:val="00C23D49"/>
    <w:rsid w:val="00C261DD"/>
    <w:rsid w:val="00C30314"/>
    <w:rsid w:val="00C3136F"/>
    <w:rsid w:val="00C3586D"/>
    <w:rsid w:val="00C369E8"/>
    <w:rsid w:val="00C37764"/>
    <w:rsid w:val="00C420B2"/>
    <w:rsid w:val="00C426D5"/>
    <w:rsid w:val="00C4283F"/>
    <w:rsid w:val="00C42C13"/>
    <w:rsid w:val="00C4494C"/>
    <w:rsid w:val="00C46473"/>
    <w:rsid w:val="00C47696"/>
    <w:rsid w:val="00C54971"/>
    <w:rsid w:val="00C57B64"/>
    <w:rsid w:val="00C608DB"/>
    <w:rsid w:val="00C6263F"/>
    <w:rsid w:val="00C72D59"/>
    <w:rsid w:val="00C755F5"/>
    <w:rsid w:val="00C76619"/>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D59CC"/>
    <w:rsid w:val="00CD72A8"/>
    <w:rsid w:val="00CE2628"/>
    <w:rsid w:val="00CE33AC"/>
    <w:rsid w:val="00CE3A5B"/>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3AB9"/>
    <w:rsid w:val="00D15C1D"/>
    <w:rsid w:val="00D25B8C"/>
    <w:rsid w:val="00D27E53"/>
    <w:rsid w:val="00D31A74"/>
    <w:rsid w:val="00D3455F"/>
    <w:rsid w:val="00D45C47"/>
    <w:rsid w:val="00D46140"/>
    <w:rsid w:val="00D520F1"/>
    <w:rsid w:val="00D52240"/>
    <w:rsid w:val="00D55BE0"/>
    <w:rsid w:val="00D55C37"/>
    <w:rsid w:val="00D61250"/>
    <w:rsid w:val="00D618BC"/>
    <w:rsid w:val="00D631FE"/>
    <w:rsid w:val="00D64689"/>
    <w:rsid w:val="00D64E59"/>
    <w:rsid w:val="00D67764"/>
    <w:rsid w:val="00D67893"/>
    <w:rsid w:val="00D76159"/>
    <w:rsid w:val="00D805B3"/>
    <w:rsid w:val="00D853EC"/>
    <w:rsid w:val="00D85DD4"/>
    <w:rsid w:val="00D85DF2"/>
    <w:rsid w:val="00D87899"/>
    <w:rsid w:val="00D93C87"/>
    <w:rsid w:val="00D9466A"/>
    <w:rsid w:val="00D94873"/>
    <w:rsid w:val="00D94A64"/>
    <w:rsid w:val="00D94C15"/>
    <w:rsid w:val="00D96E82"/>
    <w:rsid w:val="00DA066D"/>
    <w:rsid w:val="00DA0FCB"/>
    <w:rsid w:val="00DA2542"/>
    <w:rsid w:val="00DA7F38"/>
    <w:rsid w:val="00DB546B"/>
    <w:rsid w:val="00DC1BAB"/>
    <w:rsid w:val="00DC483D"/>
    <w:rsid w:val="00DC6C6F"/>
    <w:rsid w:val="00DC7C04"/>
    <w:rsid w:val="00DD265C"/>
    <w:rsid w:val="00DD4E6E"/>
    <w:rsid w:val="00DD6297"/>
    <w:rsid w:val="00DD700D"/>
    <w:rsid w:val="00DD7190"/>
    <w:rsid w:val="00DE037E"/>
    <w:rsid w:val="00DE09D5"/>
    <w:rsid w:val="00DF0B47"/>
    <w:rsid w:val="00DF53BA"/>
    <w:rsid w:val="00E00018"/>
    <w:rsid w:val="00E00CE7"/>
    <w:rsid w:val="00E04473"/>
    <w:rsid w:val="00E07E69"/>
    <w:rsid w:val="00E105BD"/>
    <w:rsid w:val="00E108F8"/>
    <w:rsid w:val="00E12000"/>
    <w:rsid w:val="00E22329"/>
    <w:rsid w:val="00E251D3"/>
    <w:rsid w:val="00E27188"/>
    <w:rsid w:val="00E300C2"/>
    <w:rsid w:val="00E30208"/>
    <w:rsid w:val="00E3099E"/>
    <w:rsid w:val="00E32B89"/>
    <w:rsid w:val="00E366DA"/>
    <w:rsid w:val="00E51721"/>
    <w:rsid w:val="00E53B49"/>
    <w:rsid w:val="00E55455"/>
    <w:rsid w:val="00E55AC9"/>
    <w:rsid w:val="00E67C97"/>
    <w:rsid w:val="00E67CE6"/>
    <w:rsid w:val="00E70134"/>
    <w:rsid w:val="00E716D0"/>
    <w:rsid w:val="00E72C52"/>
    <w:rsid w:val="00E80DEA"/>
    <w:rsid w:val="00E91857"/>
    <w:rsid w:val="00E96661"/>
    <w:rsid w:val="00E966B0"/>
    <w:rsid w:val="00E9759F"/>
    <w:rsid w:val="00EA0991"/>
    <w:rsid w:val="00EA22E7"/>
    <w:rsid w:val="00EA3EC7"/>
    <w:rsid w:val="00EA5370"/>
    <w:rsid w:val="00EA6636"/>
    <w:rsid w:val="00EA68F1"/>
    <w:rsid w:val="00EA71BD"/>
    <w:rsid w:val="00EB10D4"/>
    <w:rsid w:val="00EB16CB"/>
    <w:rsid w:val="00EC0649"/>
    <w:rsid w:val="00EC3124"/>
    <w:rsid w:val="00EC60EA"/>
    <w:rsid w:val="00EC7505"/>
    <w:rsid w:val="00ED4BEB"/>
    <w:rsid w:val="00EE1388"/>
    <w:rsid w:val="00EE4C18"/>
    <w:rsid w:val="00EF0524"/>
    <w:rsid w:val="00EF10C3"/>
    <w:rsid w:val="00F01F4E"/>
    <w:rsid w:val="00F03A71"/>
    <w:rsid w:val="00F03AD9"/>
    <w:rsid w:val="00F051BA"/>
    <w:rsid w:val="00F07E48"/>
    <w:rsid w:val="00F10A68"/>
    <w:rsid w:val="00F2380D"/>
    <w:rsid w:val="00F25BD0"/>
    <w:rsid w:val="00F26952"/>
    <w:rsid w:val="00F3237E"/>
    <w:rsid w:val="00F33A35"/>
    <w:rsid w:val="00F33FC6"/>
    <w:rsid w:val="00F3556F"/>
    <w:rsid w:val="00F401AF"/>
    <w:rsid w:val="00F41EA0"/>
    <w:rsid w:val="00F436F8"/>
    <w:rsid w:val="00F44565"/>
    <w:rsid w:val="00F46BA8"/>
    <w:rsid w:val="00F46E33"/>
    <w:rsid w:val="00F47FE0"/>
    <w:rsid w:val="00F50146"/>
    <w:rsid w:val="00F539CB"/>
    <w:rsid w:val="00F53E5C"/>
    <w:rsid w:val="00F541B2"/>
    <w:rsid w:val="00F555F3"/>
    <w:rsid w:val="00F56C13"/>
    <w:rsid w:val="00F57D71"/>
    <w:rsid w:val="00F626AE"/>
    <w:rsid w:val="00F63F11"/>
    <w:rsid w:val="00F64E46"/>
    <w:rsid w:val="00F651A3"/>
    <w:rsid w:val="00F730CD"/>
    <w:rsid w:val="00F73735"/>
    <w:rsid w:val="00F737E7"/>
    <w:rsid w:val="00F737EC"/>
    <w:rsid w:val="00F75EB4"/>
    <w:rsid w:val="00F77190"/>
    <w:rsid w:val="00F82A02"/>
    <w:rsid w:val="00F915FA"/>
    <w:rsid w:val="00F925D0"/>
    <w:rsid w:val="00F93EF1"/>
    <w:rsid w:val="00F94239"/>
    <w:rsid w:val="00FA1C67"/>
    <w:rsid w:val="00FA1F59"/>
    <w:rsid w:val="00FA47C4"/>
    <w:rsid w:val="00FB2501"/>
    <w:rsid w:val="00FB4355"/>
    <w:rsid w:val="00FC1AA8"/>
    <w:rsid w:val="00FD6BFB"/>
    <w:rsid w:val="00FE5048"/>
    <w:rsid w:val="00FE6407"/>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 w:type="character" w:styleId="Hyperlink">
    <w:name w:val="Hyperlink"/>
    <w:basedOn w:val="Absatz-Standardschriftart"/>
    <w:rsid w:val="006F7674"/>
    <w:rPr>
      <w:color w:val="0563C1" w:themeColor="hyperlink"/>
      <w:u w:val="single"/>
    </w:rPr>
  </w:style>
  <w:style w:type="character" w:styleId="NichtaufgelsteErwhnung">
    <w:name w:val="Unresolved Mention"/>
    <w:basedOn w:val="Absatz-Standardschriftart"/>
    <w:uiPriority w:val="99"/>
    <w:semiHidden/>
    <w:unhideWhenUsed/>
    <w:rsid w:val="006F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ischer-sportbund.de/service/unterstuetzung-beratung/themenberatu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93D85-B597-4D92-B1B1-EEACBFB3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7629</Words>
  <Characters>52053</Characters>
  <Application>Microsoft Office Word</Application>
  <DocSecurity>0</DocSecurity>
  <Lines>433</Lines>
  <Paragraphs>119</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Väth, Thorsten (BSJ Nord)</cp:lastModifiedBy>
  <cp:revision>32</cp:revision>
  <cp:lastPrinted>2020-07-06T13:58:00Z</cp:lastPrinted>
  <dcterms:created xsi:type="dcterms:W3CDTF">2020-05-06T14:29:00Z</dcterms:created>
  <dcterms:modified xsi:type="dcterms:W3CDTF">2020-07-06T14:23:00Z</dcterms:modified>
</cp:coreProperties>
</file>